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FCC28" w14:textId="77777777" w:rsidR="00ED2D13" w:rsidRPr="00116F57" w:rsidRDefault="00ED2D13" w:rsidP="00613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57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</w:t>
      </w:r>
    </w:p>
    <w:p w14:paraId="73081496" w14:textId="77777777" w:rsidR="00ED2D13" w:rsidRPr="00116F57" w:rsidRDefault="00ED2D13" w:rsidP="00613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5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16F57">
        <w:rPr>
          <w:rFonts w:ascii="Times New Roman" w:hAnsi="Times New Roman" w:cs="Times New Roman"/>
          <w:b/>
          <w:sz w:val="28"/>
          <w:szCs w:val="28"/>
        </w:rPr>
        <w:t>Манская</w:t>
      </w:r>
      <w:proofErr w:type="spellEnd"/>
      <w:r w:rsidRPr="00116F57">
        <w:rPr>
          <w:rFonts w:ascii="Times New Roman" w:hAnsi="Times New Roman" w:cs="Times New Roman"/>
          <w:b/>
          <w:sz w:val="28"/>
          <w:szCs w:val="28"/>
        </w:rPr>
        <w:t xml:space="preserve"> централизованная библиотечная система»</w:t>
      </w:r>
    </w:p>
    <w:p w14:paraId="180ABA94" w14:textId="77777777" w:rsidR="00ED2D13" w:rsidRPr="00116F57" w:rsidRDefault="00ED2D13" w:rsidP="00613F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46B72" w14:textId="77777777" w:rsidR="00ED2D13" w:rsidRPr="00116F57" w:rsidRDefault="00ED2D13" w:rsidP="00613F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BAF0A5" w14:textId="77777777" w:rsidR="00ED2D13" w:rsidRPr="00B033C8" w:rsidRDefault="00ED2D13" w:rsidP="00613FE6">
      <w:pPr>
        <w:jc w:val="center"/>
        <w:rPr>
          <w:rFonts w:ascii="Times New Roman" w:hAnsi="Times New Roman" w:cs="Times New Roman"/>
        </w:rPr>
      </w:pPr>
    </w:p>
    <w:p w14:paraId="02AECA14" w14:textId="77777777" w:rsidR="005F1ED9" w:rsidRPr="00B033C8" w:rsidRDefault="005F1ED9" w:rsidP="00613FE6">
      <w:pPr>
        <w:jc w:val="center"/>
        <w:rPr>
          <w:rFonts w:ascii="Times New Roman" w:hAnsi="Times New Roman" w:cs="Times New Roman"/>
        </w:rPr>
      </w:pPr>
    </w:p>
    <w:p w14:paraId="068B1678" w14:textId="77777777" w:rsidR="005F1ED9" w:rsidRPr="00B033C8" w:rsidRDefault="005F1ED9" w:rsidP="00613FE6">
      <w:pPr>
        <w:jc w:val="center"/>
        <w:rPr>
          <w:rFonts w:ascii="Times New Roman" w:hAnsi="Times New Roman" w:cs="Times New Roman"/>
        </w:rPr>
      </w:pPr>
    </w:p>
    <w:p w14:paraId="20E9ABBA" w14:textId="77777777" w:rsidR="008C7945" w:rsidRPr="00B033C8" w:rsidRDefault="008C7945" w:rsidP="00613FE6">
      <w:pPr>
        <w:jc w:val="center"/>
        <w:rPr>
          <w:rFonts w:ascii="Times New Roman" w:hAnsi="Times New Roman" w:cs="Times New Roman"/>
        </w:rPr>
      </w:pPr>
    </w:p>
    <w:p w14:paraId="3F6DB688" w14:textId="77777777" w:rsidR="008C7945" w:rsidRPr="00B033C8" w:rsidRDefault="008C7945" w:rsidP="00613FE6">
      <w:pPr>
        <w:jc w:val="center"/>
        <w:rPr>
          <w:rFonts w:ascii="Times New Roman" w:hAnsi="Times New Roman" w:cs="Times New Roman"/>
        </w:rPr>
      </w:pPr>
    </w:p>
    <w:p w14:paraId="6F00644B" w14:textId="77777777" w:rsidR="008C7945" w:rsidRPr="00B033C8" w:rsidRDefault="008C7945" w:rsidP="00613FE6">
      <w:pPr>
        <w:jc w:val="center"/>
        <w:rPr>
          <w:rFonts w:ascii="Times New Roman" w:hAnsi="Times New Roman" w:cs="Times New Roman"/>
        </w:rPr>
      </w:pPr>
    </w:p>
    <w:p w14:paraId="7D149484" w14:textId="77777777" w:rsidR="005F1ED9" w:rsidRPr="00B033C8" w:rsidRDefault="005F1ED9" w:rsidP="00613FE6">
      <w:pPr>
        <w:jc w:val="center"/>
        <w:rPr>
          <w:rFonts w:ascii="Times New Roman" w:hAnsi="Times New Roman" w:cs="Times New Roman"/>
        </w:rPr>
      </w:pPr>
    </w:p>
    <w:p w14:paraId="19929526" w14:textId="77777777" w:rsidR="005F1ED9" w:rsidRPr="00B033C8" w:rsidRDefault="005F1ED9" w:rsidP="00613FE6">
      <w:pPr>
        <w:jc w:val="center"/>
        <w:rPr>
          <w:rFonts w:ascii="Times New Roman" w:hAnsi="Times New Roman" w:cs="Times New Roman"/>
        </w:rPr>
      </w:pPr>
    </w:p>
    <w:p w14:paraId="27709CC3" w14:textId="77777777" w:rsidR="005F1ED9" w:rsidRPr="00116F57" w:rsidRDefault="005F1ED9" w:rsidP="00613F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3AA308" w14:textId="77777777" w:rsidR="00ED2D13" w:rsidRPr="00116F57" w:rsidRDefault="008C7945" w:rsidP="00613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F57"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14:paraId="328D3A9B" w14:textId="77777777" w:rsidR="008C7945" w:rsidRPr="00116F57" w:rsidRDefault="008C7945" w:rsidP="00613F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E17D5" w14:textId="1A3B16B7" w:rsidR="005F1ED9" w:rsidRPr="00116F57" w:rsidRDefault="00E37003" w:rsidP="00613F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ВЫЕЗЖЕ</w:t>
      </w:r>
      <w:r w:rsidR="00405280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ЛОГ</w:t>
      </w:r>
      <w:r w:rsidR="005F1ED9" w:rsidRPr="00116F57">
        <w:rPr>
          <w:rFonts w:ascii="Times New Roman" w:hAnsi="Times New Roman" w:cs="Times New Roman"/>
          <w:b/>
          <w:sz w:val="40"/>
          <w:szCs w:val="40"/>
        </w:rPr>
        <w:t xml:space="preserve">СКАЯ </w:t>
      </w:r>
    </w:p>
    <w:p w14:paraId="0AB54A2E" w14:textId="77777777" w:rsidR="005F1ED9" w:rsidRPr="00116F57" w:rsidRDefault="005F1ED9" w:rsidP="00613F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6F57">
        <w:rPr>
          <w:rFonts w:ascii="Times New Roman" w:hAnsi="Times New Roman" w:cs="Times New Roman"/>
          <w:b/>
          <w:sz w:val="40"/>
          <w:szCs w:val="40"/>
        </w:rPr>
        <w:t>СЕЛЬСКАЯ БИБЛИОТЕКА</w:t>
      </w:r>
    </w:p>
    <w:p w14:paraId="67EB8DAA" w14:textId="77777777" w:rsidR="005F1ED9" w:rsidRPr="00116F57" w:rsidRDefault="005F1ED9" w:rsidP="00613FE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A6B37C" w14:textId="77777777" w:rsidR="005F1ED9" w:rsidRPr="00116F57" w:rsidRDefault="005F1ED9" w:rsidP="00613FE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0407822" w14:textId="77777777" w:rsidR="00ED2D13" w:rsidRPr="005B717C" w:rsidRDefault="00ED2D13" w:rsidP="00613FE6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>ГОДОВО</w:t>
      </w:r>
      <w:r w:rsidR="005F1ED9" w:rsidRPr="005B717C">
        <w:rPr>
          <w:rFonts w:ascii="Times New Roman" w:hAnsi="Times New Roman" w:cs="Times New Roman"/>
          <w:b/>
          <w:color w:val="C00000"/>
          <w:sz w:val="72"/>
          <w:szCs w:val="72"/>
        </w:rPr>
        <w:t>Й</w:t>
      </w: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ПЛАН</w:t>
      </w:r>
    </w:p>
    <w:p w14:paraId="244D9342" w14:textId="3AF0182D" w:rsidR="00ED2D13" w:rsidRPr="005B717C" w:rsidRDefault="005F1ED9" w:rsidP="00613FE6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5B717C">
        <w:rPr>
          <w:rFonts w:ascii="Times New Roman" w:hAnsi="Times New Roman" w:cs="Times New Roman"/>
          <w:b/>
          <w:color w:val="C00000"/>
          <w:sz w:val="72"/>
          <w:szCs w:val="72"/>
        </w:rPr>
        <w:t>202</w:t>
      </w:r>
      <w:r w:rsidR="00116F57" w:rsidRPr="005B717C">
        <w:rPr>
          <w:rFonts w:ascii="Times New Roman" w:hAnsi="Times New Roman" w:cs="Times New Roman"/>
          <w:b/>
          <w:color w:val="C00000"/>
          <w:sz w:val="72"/>
          <w:szCs w:val="72"/>
        </w:rPr>
        <w:t>4</w:t>
      </w:r>
    </w:p>
    <w:p w14:paraId="4493471E" w14:textId="778E163A" w:rsidR="005F1ED9" w:rsidRPr="00B033C8" w:rsidRDefault="005F1ED9" w:rsidP="00613FE6">
      <w:pPr>
        <w:jc w:val="center"/>
        <w:rPr>
          <w:rFonts w:ascii="Times New Roman" w:hAnsi="Times New Roman" w:cs="Times New Roman"/>
        </w:rPr>
      </w:pPr>
    </w:p>
    <w:p w14:paraId="611C1F17" w14:textId="77777777" w:rsidR="005F1ED9" w:rsidRPr="00B033C8" w:rsidRDefault="005F1ED9" w:rsidP="00613FE6">
      <w:pPr>
        <w:jc w:val="center"/>
        <w:rPr>
          <w:rFonts w:ascii="Times New Roman" w:hAnsi="Times New Roman" w:cs="Times New Roman"/>
        </w:rPr>
      </w:pPr>
    </w:p>
    <w:p w14:paraId="2DDA5E20" w14:textId="7867B5E8" w:rsidR="005F1ED9" w:rsidRPr="00B033C8" w:rsidRDefault="005F7D4E" w:rsidP="00613FE6">
      <w:pPr>
        <w:jc w:val="center"/>
        <w:rPr>
          <w:rFonts w:ascii="Times New Roman" w:hAnsi="Times New Roman" w:cs="Times New Roman"/>
        </w:rPr>
      </w:pPr>
      <w:r w:rsidRPr="00B033C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BA8615" wp14:editId="37B6B6C3">
            <wp:extent cx="3211195" cy="3200400"/>
            <wp:effectExtent l="0" t="0" r="8255" b="0"/>
            <wp:docPr id="1" name="Рисунок 1" descr="D:\Мои документы\шаблончики\Новые-термины-и-интересные-формы-массовой-работы-в-библиоте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шаблончики\Новые-термины-и-интересные-формы-массовой-работы-в-библиотек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441EC" w14:textId="77777777" w:rsidR="00116F57" w:rsidRDefault="00116F57" w:rsidP="00613FE6">
      <w:pPr>
        <w:jc w:val="center"/>
        <w:rPr>
          <w:rFonts w:ascii="Times New Roman" w:hAnsi="Times New Roman" w:cs="Times New Roman"/>
        </w:rPr>
      </w:pPr>
    </w:p>
    <w:p w14:paraId="647E5856" w14:textId="59DAE02B" w:rsidR="005F1ED9" w:rsidRPr="00116F57" w:rsidRDefault="00E37003" w:rsidP="00613F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Выезжий Лог</w:t>
      </w:r>
      <w:r w:rsidR="005F1ED9" w:rsidRPr="00116F57">
        <w:rPr>
          <w:rFonts w:ascii="Times New Roman" w:hAnsi="Times New Roman" w:cs="Times New Roman"/>
          <w:sz w:val="28"/>
          <w:szCs w:val="28"/>
        </w:rPr>
        <w:t>,</w:t>
      </w:r>
      <w:r w:rsidR="00116F57">
        <w:rPr>
          <w:rFonts w:ascii="Times New Roman" w:hAnsi="Times New Roman" w:cs="Times New Roman"/>
          <w:sz w:val="28"/>
          <w:szCs w:val="28"/>
        </w:rPr>
        <w:t xml:space="preserve"> </w:t>
      </w:r>
      <w:r w:rsidR="005F1ED9" w:rsidRPr="00116F57">
        <w:rPr>
          <w:rFonts w:ascii="Times New Roman" w:hAnsi="Times New Roman" w:cs="Times New Roman"/>
          <w:sz w:val="28"/>
          <w:szCs w:val="28"/>
        </w:rPr>
        <w:t>202</w:t>
      </w:r>
      <w:r w:rsidR="00116F57">
        <w:rPr>
          <w:rFonts w:ascii="Times New Roman" w:hAnsi="Times New Roman" w:cs="Times New Roman"/>
          <w:sz w:val="28"/>
          <w:szCs w:val="28"/>
        </w:rPr>
        <w:t>3</w:t>
      </w:r>
    </w:p>
    <w:p w14:paraId="302B6312" w14:textId="77777777" w:rsidR="00FD0EF2" w:rsidRDefault="00FD0EF2" w:rsidP="00613FE6">
      <w:pPr>
        <w:jc w:val="center"/>
        <w:rPr>
          <w:rStyle w:val="a6"/>
          <w:rFonts w:ascii="Times New Roman" w:hAnsi="Times New Roman" w:cs="Times New Roman"/>
        </w:rPr>
      </w:pPr>
    </w:p>
    <w:p w14:paraId="5E0FD6F3" w14:textId="77777777" w:rsidR="00567256" w:rsidRPr="007D071E" w:rsidRDefault="008C7945" w:rsidP="00613FE6">
      <w:pPr>
        <w:jc w:val="center"/>
        <w:rPr>
          <w:rFonts w:ascii="Times New Roman" w:hAnsi="Times New Roman" w:cs="Times New Roman"/>
        </w:rPr>
      </w:pPr>
      <w:r w:rsidRPr="007D071E">
        <w:rPr>
          <w:rStyle w:val="a6"/>
          <w:rFonts w:ascii="Times New Roman" w:hAnsi="Times New Roman" w:cs="Times New Roman"/>
        </w:rPr>
        <w:t>Основные разделы и структура плана</w:t>
      </w:r>
      <w:r w:rsidR="00090CA3" w:rsidRPr="007D071E">
        <w:rPr>
          <w:rFonts w:ascii="Times New Roman" w:hAnsi="Times New Roman" w:cs="Times New Roman"/>
        </w:rPr>
        <w:t xml:space="preserve"> </w:t>
      </w:r>
    </w:p>
    <w:p w14:paraId="20B5FDD9" w14:textId="77777777" w:rsidR="008C7945" w:rsidRPr="007D071E" w:rsidRDefault="008C7945" w:rsidP="00613FE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7"/>
        <w:gridCol w:w="6469"/>
        <w:gridCol w:w="1085"/>
      </w:tblGrid>
      <w:tr w:rsidR="008C7945" w:rsidRPr="007D071E" w14:paraId="38B632A8" w14:textId="77777777" w:rsidTr="00936C9F">
        <w:tc>
          <w:tcPr>
            <w:tcW w:w="2017" w:type="dxa"/>
          </w:tcPr>
          <w:p w14:paraId="00D831F2" w14:textId="77777777" w:rsidR="008C7945" w:rsidRPr="007D071E" w:rsidRDefault="008C7945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69" w:type="dxa"/>
          </w:tcPr>
          <w:p w14:paraId="0100C8AA" w14:textId="77777777" w:rsidR="008C7945" w:rsidRPr="007D071E" w:rsidRDefault="008C7945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ЦЕЛИ И ЗАДАЧИ БИБЛИОТЕКИ</w:t>
            </w:r>
          </w:p>
        </w:tc>
        <w:tc>
          <w:tcPr>
            <w:tcW w:w="1085" w:type="dxa"/>
          </w:tcPr>
          <w:p w14:paraId="161EDAA2" w14:textId="6EEE9FF4" w:rsidR="008C7945" w:rsidRPr="007D071E" w:rsidRDefault="008C7945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7D071E" w14:paraId="51D3FED6" w14:textId="77777777" w:rsidTr="00936C9F">
        <w:tc>
          <w:tcPr>
            <w:tcW w:w="2017" w:type="dxa"/>
          </w:tcPr>
          <w:p w14:paraId="40C23242" w14:textId="77777777" w:rsidR="008C7945" w:rsidRPr="007D071E" w:rsidRDefault="008C7945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69" w:type="dxa"/>
          </w:tcPr>
          <w:p w14:paraId="750EDA40" w14:textId="77777777" w:rsidR="008C7945" w:rsidRPr="007D071E" w:rsidRDefault="008C7945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РАБОТЫ</w:t>
            </w:r>
          </w:p>
        </w:tc>
        <w:tc>
          <w:tcPr>
            <w:tcW w:w="1085" w:type="dxa"/>
          </w:tcPr>
          <w:p w14:paraId="55D7C601" w14:textId="537B509F" w:rsidR="008C7945" w:rsidRPr="007D071E" w:rsidRDefault="008C7945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7D071E" w14:paraId="332B7712" w14:textId="77777777" w:rsidTr="00936C9F">
        <w:tc>
          <w:tcPr>
            <w:tcW w:w="2017" w:type="dxa"/>
          </w:tcPr>
          <w:p w14:paraId="4CE435DA" w14:textId="77777777" w:rsidR="008C7945" w:rsidRPr="007D071E" w:rsidRDefault="008C7945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69" w:type="dxa"/>
          </w:tcPr>
          <w:p w14:paraId="69F2CB6D" w14:textId="77777777" w:rsidR="008C7945" w:rsidRPr="007D071E" w:rsidRDefault="008C7945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1085" w:type="dxa"/>
          </w:tcPr>
          <w:p w14:paraId="22730FA2" w14:textId="3CD0BCB4" w:rsidR="008C7945" w:rsidRPr="007D071E" w:rsidRDefault="008C7945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5" w:rsidRPr="007D071E" w14:paraId="71F2BA3E" w14:textId="77777777" w:rsidTr="00936C9F">
        <w:tc>
          <w:tcPr>
            <w:tcW w:w="2017" w:type="dxa"/>
          </w:tcPr>
          <w:p w14:paraId="2583B061" w14:textId="77777777" w:rsidR="008C7945" w:rsidRPr="007D071E" w:rsidRDefault="008C7945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469" w:type="dxa"/>
          </w:tcPr>
          <w:p w14:paraId="48122D9D" w14:textId="77777777" w:rsidR="008C7945" w:rsidRPr="007D071E" w:rsidRDefault="00534124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ОСНОВНЫЕ МАССОВЫЕ И ИНФОРМАЦИОННЫЕ МЕРОПРИЯТИЯ</w:t>
            </w:r>
          </w:p>
        </w:tc>
        <w:tc>
          <w:tcPr>
            <w:tcW w:w="1085" w:type="dxa"/>
          </w:tcPr>
          <w:p w14:paraId="7C6CB899" w14:textId="2EE4102C" w:rsidR="008C7945" w:rsidRPr="007D071E" w:rsidRDefault="008C7945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7D071E" w14:paraId="3F8CD210" w14:textId="77777777" w:rsidTr="00936C9F">
        <w:tc>
          <w:tcPr>
            <w:tcW w:w="2017" w:type="dxa"/>
          </w:tcPr>
          <w:p w14:paraId="07DFD5B0" w14:textId="15EF6B35" w:rsidR="00534124" w:rsidRPr="007D071E" w:rsidRDefault="00CC1941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69" w:type="dxa"/>
          </w:tcPr>
          <w:p w14:paraId="3115697A" w14:textId="77777777" w:rsidR="00534124" w:rsidRPr="007D071E" w:rsidRDefault="00534124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гражданско-патриотической позиции населения. </w:t>
            </w:r>
          </w:p>
        </w:tc>
        <w:tc>
          <w:tcPr>
            <w:tcW w:w="1085" w:type="dxa"/>
          </w:tcPr>
          <w:p w14:paraId="1D7C2B10" w14:textId="7E4D2619" w:rsidR="00534124" w:rsidRPr="007D071E" w:rsidRDefault="00534124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7D071E" w14:paraId="26BDF00C" w14:textId="77777777" w:rsidTr="00936C9F">
        <w:tc>
          <w:tcPr>
            <w:tcW w:w="2017" w:type="dxa"/>
          </w:tcPr>
          <w:p w14:paraId="18639412" w14:textId="1CF07ABE" w:rsidR="00534124" w:rsidRPr="007D071E" w:rsidRDefault="00CC1941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69" w:type="dxa"/>
          </w:tcPr>
          <w:p w14:paraId="3F342B5D" w14:textId="77777777" w:rsidR="00534124" w:rsidRPr="007D071E" w:rsidRDefault="00534124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Краеведение: история, традиции, культура</w:t>
            </w:r>
          </w:p>
        </w:tc>
        <w:tc>
          <w:tcPr>
            <w:tcW w:w="1085" w:type="dxa"/>
          </w:tcPr>
          <w:p w14:paraId="4F706ACC" w14:textId="70BB7D2C" w:rsidR="00534124" w:rsidRPr="007D071E" w:rsidRDefault="00534124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24" w:rsidRPr="007D071E" w14:paraId="6597E56A" w14:textId="77777777" w:rsidTr="00936C9F">
        <w:tc>
          <w:tcPr>
            <w:tcW w:w="2017" w:type="dxa"/>
          </w:tcPr>
          <w:p w14:paraId="5FAED154" w14:textId="50A17E20" w:rsidR="00534124" w:rsidRPr="007D071E" w:rsidRDefault="00CC1941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469" w:type="dxa"/>
          </w:tcPr>
          <w:p w14:paraId="50A15C9B" w14:textId="77777777" w:rsidR="00534124" w:rsidRPr="007D071E" w:rsidRDefault="00534124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содействие повышению правовой культуры, участие библиотек в избирательных кампаниях</w:t>
            </w:r>
          </w:p>
        </w:tc>
        <w:tc>
          <w:tcPr>
            <w:tcW w:w="1085" w:type="dxa"/>
          </w:tcPr>
          <w:p w14:paraId="596A7F06" w14:textId="63BDF6FF" w:rsidR="00534124" w:rsidRPr="007D071E" w:rsidRDefault="00534124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8E" w:rsidRPr="007D071E" w14:paraId="07636C7F" w14:textId="77777777" w:rsidTr="00936C9F">
        <w:tc>
          <w:tcPr>
            <w:tcW w:w="2017" w:type="dxa"/>
          </w:tcPr>
          <w:p w14:paraId="6AA5D06C" w14:textId="136CFFBD" w:rsidR="006D658E" w:rsidRPr="007D071E" w:rsidRDefault="006D658E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469" w:type="dxa"/>
          </w:tcPr>
          <w:p w14:paraId="7639B82A" w14:textId="737F0BB4" w:rsidR="006D658E" w:rsidRPr="007D071E" w:rsidRDefault="006D658E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Библиотека в поддержку семьи. Помощь в организации семейного чтения и семейного досуга (работа с семьей)</w:t>
            </w:r>
          </w:p>
        </w:tc>
        <w:tc>
          <w:tcPr>
            <w:tcW w:w="1085" w:type="dxa"/>
          </w:tcPr>
          <w:p w14:paraId="1F5B29E8" w14:textId="09B971C7" w:rsidR="006D658E" w:rsidRPr="007D071E" w:rsidRDefault="006D658E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8E" w:rsidRPr="007D071E" w14:paraId="1124D626" w14:textId="77777777" w:rsidTr="00936C9F">
        <w:tc>
          <w:tcPr>
            <w:tcW w:w="2017" w:type="dxa"/>
          </w:tcPr>
          <w:p w14:paraId="4378719B" w14:textId="7A067525" w:rsidR="006D658E" w:rsidRPr="007D071E" w:rsidRDefault="006D658E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469" w:type="dxa"/>
          </w:tcPr>
          <w:p w14:paraId="7EAB2245" w14:textId="64C8F736" w:rsidR="006D658E" w:rsidRPr="007D071E" w:rsidRDefault="006D658E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      </w:r>
          </w:p>
        </w:tc>
        <w:tc>
          <w:tcPr>
            <w:tcW w:w="1085" w:type="dxa"/>
          </w:tcPr>
          <w:p w14:paraId="064E9E8A" w14:textId="2A4E8A4E" w:rsidR="006D658E" w:rsidRPr="007D071E" w:rsidRDefault="006D658E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8E" w:rsidRPr="007D071E" w14:paraId="5CE69496" w14:textId="77777777" w:rsidTr="00936C9F">
        <w:tc>
          <w:tcPr>
            <w:tcW w:w="2017" w:type="dxa"/>
          </w:tcPr>
          <w:p w14:paraId="0F49045A" w14:textId="3F0768AE" w:rsidR="006D658E" w:rsidRPr="007D071E" w:rsidRDefault="006D658E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469" w:type="dxa"/>
          </w:tcPr>
          <w:p w14:paraId="7F38B94C" w14:textId="77777777" w:rsidR="006D658E" w:rsidRPr="007D071E" w:rsidRDefault="006D658E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асоциальных явлений (наркомании, алкоголизма, курения). Популяризация здорового образа жизни</w:t>
            </w:r>
          </w:p>
        </w:tc>
        <w:tc>
          <w:tcPr>
            <w:tcW w:w="1085" w:type="dxa"/>
          </w:tcPr>
          <w:p w14:paraId="3E299930" w14:textId="221C8FDB" w:rsidR="006D658E" w:rsidRPr="007D071E" w:rsidRDefault="006D658E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8E" w:rsidRPr="007D071E" w14:paraId="12974AB6" w14:textId="77777777" w:rsidTr="00936C9F">
        <w:tc>
          <w:tcPr>
            <w:tcW w:w="2017" w:type="dxa"/>
          </w:tcPr>
          <w:p w14:paraId="0741252F" w14:textId="5CEDE05A" w:rsidR="006D658E" w:rsidRPr="007D071E" w:rsidRDefault="006D658E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469" w:type="dxa"/>
          </w:tcPr>
          <w:p w14:paraId="693C3026" w14:textId="62DC3A3B" w:rsidR="006D658E" w:rsidRPr="007D071E" w:rsidRDefault="006D658E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</w:tc>
        <w:tc>
          <w:tcPr>
            <w:tcW w:w="1085" w:type="dxa"/>
          </w:tcPr>
          <w:p w14:paraId="451004DC" w14:textId="3CC77CE8" w:rsidR="006D658E" w:rsidRPr="007D071E" w:rsidRDefault="006D658E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8E" w:rsidRPr="007D071E" w14:paraId="423D3E40" w14:textId="77777777" w:rsidTr="00936C9F">
        <w:tc>
          <w:tcPr>
            <w:tcW w:w="2017" w:type="dxa"/>
          </w:tcPr>
          <w:p w14:paraId="5119D2FA" w14:textId="2CC4C2F9" w:rsidR="006D658E" w:rsidRPr="007D071E" w:rsidRDefault="006D658E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469" w:type="dxa"/>
          </w:tcPr>
          <w:p w14:paraId="66BF96C3" w14:textId="77777777" w:rsidR="006D658E" w:rsidRPr="007D071E" w:rsidRDefault="006D658E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Работа в помощь профориентации</w:t>
            </w:r>
          </w:p>
        </w:tc>
        <w:tc>
          <w:tcPr>
            <w:tcW w:w="1085" w:type="dxa"/>
          </w:tcPr>
          <w:p w14:paraId="5F079DCA" w14:textId="4C0F9A89" w:rsidR="006D658E" w:rsidRPr="007D071E" w:rsidRDefault="006D658E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8E" w:rsidRPr="007D071E" w14:paraId="67C86AB7" w14:textId="77777777" w:rsidTr="00936C9F">
        <w:tc>
          <w:tcPr>
            <w:tcW w:w="2017" w:type="dxa"/>
          </w:tcPr>
          <w:p w14:paraId="4289FE5B" w14:textId="1378A1FA" w:rsidR="006D658E" w:rsidRPr="007D071E" w:rsidRDefault="006D658E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469" w:type="dxa"/>
          </w:tcPr>
          <w:p w14:paraId="42EFD27C" w14:textId="77777777" w:rsidR="006D658E" w:rsidRPr="007D071E" w:rsidRDefault="006D658E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населения</w:t>
            </w:r>
          </w:p>
        </w:tc>
        <w:tc>
          <w:tcPr>
            <w:tcW w:w="1085" w:type="dxa"/>
          </w:tcPr>
          <w:p w14:paraId="056AA855" w14:textId="0DA853D6" w:rsidR="006D658E" w:rsidRPr="007D071E" w:rsidRDefault="006D658E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8E" w:rsidRPr="007D071E" w14:paraId="0DF210FD" w14:textId="77777777" w:rsidTr="00936C9F">
        <w:tc>
          <w:tcPr>
            <w:tcW w:w="2017" w:type="dxa"/>
          </w:tcPr>
          <w:p w14:paraId="0EB2E445" w14:textId="15EAAD4B" w:rsidR="006D658E" w:rsidRPr="007D071E" w:rsidRDefault="006D658E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469" w:type="dxa"/>
          </w:tcPr>
          <w:p w14:paraId="7FEBF338" w14:textId="313FF0D2" w:rsidR="006D658E" w:rsidRPr="007D071E" w:rsidRDefault="006D658E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книги. Популяризация чтения. Пропаганда художественной литературы. В.П. Астафьева, А.С. Пушкина </w:t>
            </w:r>
          </w:p>
        </w:tc>
        <w:tc>
          <w:tcPr>
            <w:tcW w:w="1085" w:type="dxa"/>
          </w:tcPr>
          <w:p w14:paraId="19DEA87A" w14:textId="0DA4F8F6" w:rsidR="006D658E" w:rsidRPr="007D071E" w:rsidRDefault="006D658E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8E" w:rsidRPr="007D071E" w14:paraId="70848D2F" w14:textId="77777777" w:rsidTr="00936C9F">
        <w:trPr>
          <w:trHeight w:val="283"/>
        </w:trPr>
        <w:tc>
          <w:tcPr>
            <w:tcW w:w="2017" w:type="dxa"/>
          </w:tcPr>
          <w:p w14:paraId="1A826406" w14:textId="77777777" w:rsidR="006D658E" w:rsidRPr="007D071E" w:rsidRDefault="006D658E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469" w:type="dxa"/>
          </w:tcPr>
          <w:p w14:paraId="1743F0CE" w14:textId="6C7674E2" w:rsidR="006D658E" w:rsidRPr="007D071E" w:rsidRDefault="006D658E" w:rsidP="00613FE6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И ПРОГРАММНАЯ ДЕЯТЕЛЬНОСТЬ БИБЛИОТЕКИ</w:t>
            </w:r>
          </w:p>
        </w:tc>
        <w:tc>
          <w:tcPr>
            <w:tcW w:w="1085" w:type="dxa"/>
          </w:tcPr>
          <w:p w14:paraId="2479D246" w14:textId="0CEF9C09" w:rsidR="006D658E" w:rsidRPr="007D071E" w:rsidRDefault="006D658E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4706BB6D" w14:textId="77777777" w:rsidTr="00936C9F">
        <w:tc>
          <w:tcPr>
            <w:tcW w:w="2017" w:type="dxa"/>
          </w:tcPr>
          <w:p w14:paraId="5BFC928F" w14:textId="70D24453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69" w:type="dxa"/>
          </w:tcPr>
          <w:p w14:paraId="038F4FC5" w14:textId="074AAED7" w:rsidR="003E3DCC" w:rsidRPr="007D071E" w:rsidRDefault="003E3DCC" w:rsidP="00613FE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«Пусть книга будет праздником для вас»</w:t>
            </w:r>
          </w:p>
        </w:tc>
        <w:tc>
          <w:tcPr>
            <w:tcW w:w="1085" w:type="dxa"/>
          </w:tcPr>
          <w:p w14:paraId="2BF3E78C" w14:textId="77777777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7A6C574E" w14:textId="77777777" w:rsidTr="00936C9F">
        <w:tc>
          <w:tcPr>
            <w:tcW w:w="2017" w:type="dxa"/>
          </w:tcPr>
          <w:p w14:paraId="4C04835D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64305D53" w14:textId="2A59E5CC" w:rsidR="003E3DCC" w:rsidRPr="007D071E" w:rsidRDefault="003E3DCC" w:rsidP="00613FE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«Люблю тебя моё село»</w:t>
            </w:r>
          </w:p>
        </w:tc>
        <w:tc>
          <w:tcPr>
            <w:tcW w:w="1085" w:type="dxa"/>
          </w:tcPr>
          <w:p w14:paraId="2E79317D" w14:textId="77777777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7AE85391" w14:textId="77777777" w:rsidTr="00936C9F">
        <w:tc>
          <w:tcPr>
            <w:tcW w:w="2017" w:type="dxa"/>
          </w:tcPr>
          <w:p w14:paraId="052397A0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6469" w:type="dxa"/>
          </w:tcPr>
          <w:p w14:paraId="417C88C0" w14:textId="1685AD68" w:rsidR="003E3DCC" w:rsidRPr="007D071E" w:rsidRDefault="00E241B8" w:rsidP="00613FE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«Дарите книги с любовью»: всероссийская акция (</w:t>
            </w:r>
            <w:proofErr w:type="spellStart"/>
            <w:proofErr w:type="gramStart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14:paraId="61970D5B" w14:textId="5F41AE41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42B1D360" w14:textId="77777777" w:rsidTr="00936C9F">
        <w:tc>
          <w:tcPr>
            <w:tcW w:w="2017" w:type="dxa"/>
          </w:tcPr>
          <w:p w14:paraId="3DDAD704" w14:textId="734A4411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F777951" w14:textId="54357FF1" w:rsidR="003E3DCC" w:rsidRPr="007D071E" w:rsidRDefault="00E241B8" w:rsidP="00613FE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 – 2024 »: всероссийская акция (май)</w:t>
            </w:r>
          </w:p>
        </w:tc>
        <w:tc>
          <w:tcPr>
            <w:tcW w:w="1085" w:type="dxa"/>
          </w:tcPr>
          <w:p w14:paraId="7575C920" w14:textId="77777777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67AE0286" w14:textId="77777777" w:rsidTr="00936C9F">
        <w:tc>
          <w:tcPr>
            <w:tcW w:w="2017" w:type="dxa"/>
          </w:tcPr>
          <w:p w14:paraId="3B06E25E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1226F77C" w14:textId="4F25FEF7" w:rsidR="003E3DCC" w:rsidRPr="007D071E" w:rsidRDefault="00E241B8" w:rsidP="00613FE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 - международная акция (май)</w:t>
            </w:r>
          </w:p>
        </w:tc>
        <w:tc>
          <w:tcPr>
            <w:tcW w:w="1085" w:type="dxa"/>
          </w:tcPr>
          <w:p w14:paraId="7BF10086" w14:textId="77777777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3BC4CC35" w14:textId="77777777" w:rsidTr="00936C9F">
        <w:tc>
          <w:tcPr>
            <w:tcW w:w="2017" w:type="dxa"/>
          </w:tcPr>
          <w:p w14:paraId="19A3B39C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82E34D9" w14:textId="14ADB444" w:rsidR="003E3DCC" w:rsidRPr="007D071E" w:rsidRDefault="00E241B8" w:rsidP="00613FE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Бегущая книга» - всероссийский интеллектуальный забег (май)</w:t>
            </w:r>
          </w:p>
        </w:tc>
        <w:tc>
          <w:tcPr>
            <w:tcW w:w="1085" w:type="dxa"/>
          </w:tcPr>
          <w:p w14:paraId="5FAE461E" w14:textId="77777777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31BA89C4" w14:textId="77777777" w:rsidTr="00936C9F">
        <w:tc>
          <w:tcPr>
            <w:tcW w:w="2017" w:type="dxa"/>
          </w:tcPr>
          <w:p w14:paraId="0CFBE0EB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ЦИКЛЫ МЕРОПРИЯТИЙ</w:t>
            </w:r>
          </w:p>
        </w:tc>
        <w:tc>
          <w:tcPr>
            <w:tcW w:w="6469" w:type="dxa"/>
          </w:tcPr>
          <w:p w14:paraId="35F04454" w14:textId="66AEA91A" w:rsidR="003E3DCC" w:rsidRPr="007D071E" w:rsidRDefault="003E3DCC" w:rsidP="00613FE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«2024 год - Год В.П. Астафьева» Приурочен к 100-летию со дня рождения  </w:t>
            </w:r>
            <w:r w:rsidR="00E241B8" w:rsidRPr="007D071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«Выдающийся земляк»</w:t>
            </w:r>
          </w:p>
        </w:tc>
        <w:tc>
          <w:tcPr>
            <w:tcW w:w="1085" w:type="dxa"/>
          </w:tcPr>
          <w:p w14:paraId="5D7A23C1" w14:textId="307DBE31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27CA5A00" w14:textId="77777777" w:rsidTr="00405280">
        <w:trPr>
          <w:trHeight w:val="276"/>
        </w:trPr>
        <w:tc>
          <w:tcPr>
            <w:tcW w:w="2017" w:type="dxa"/>
          </w:tcPr>
          <w:p w14:paraId="5C43F832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69587C2" w14:textId="261FE415" w:rsidR="003E3DCC" w:rsidRPr="007D071E" w:rsidRDefault="00E241B8" w:rsidP="00613F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«С днем рождения, Александр Сергеевич»</w:t>
            </w:r>
            <w:r w:rsidRPr="007D071E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 w:bidi="ru-RU"/>
              </w:rPr>
              <w:t xml:space="preserve"> 225 лет </w:t>
            </w:r>
            <w:r w:rsidRPr="007D071E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со дня рождения Александра Сергеевича Пушкина.</w:t>
            </w:r>
          </w:p>
        </w:tc>
        <w:tc>
          <w:tcPr>
            <w:tcW w:w="1085" w:type="dxa"/>
          </w:tcPr>
          <w:p w14:paraId="2185DF0A" w14:textId="62F618FE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50A2B94E" w14:textId="77777777" w:rsidTr="00936C9F">
        <w:tc>
          <w:tcPr>
            <w:tcW w:w="2017" w:type="dxa"/>
          </w:tcPr>
          <w:p w14:paraId="18EB83E6" w14:textId="1F41C7A6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НЕДЕЛИ, МЕСЯЧНИКИ</w:t>
            </w:r>
          </w:p>
        </w:tc>
        <w:tc>
          <w:tcPr>
            <w:tcW w:w="6469" w:type="dxa"/>
          </w:tcPr>
          <w:p w14:paraId="1E2FD67D" w14:textId="1D354B59" w:rsidR="003E3DCC" w:rsidRPr="007D071E" w:rsidRDefault="003E3DCC" w:rsidP="00613FE6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«Навстречу Великой Победе»</w:t>
            </w:r>
          </w:p>
        </w:tc>
        <w:tc>
          <w:tcPr>
            <w:tcW w:w="1085" w:type="dxa"/>
          </w:tcPr>
          <w:p w14:paraId="2C443B46" w14:textId="1629B526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5B6C6531" w14:textId="77777777" w:rsidTr="00936C9F">
        <w:tc>
          <w:tcPr>
            <w:tcW w:w="2017" w:type="dxa"/>
          </w:tcPr>
          <w:p w14:paraId="0DABCD1D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12E89AF8" w14:textId="77777777" w:rsidR="003E3DCC" w:rsidRPr="007D071E" w:rsidRDefault="003E3DCC" w:rsidP="00613FE6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мероприятий, посвященный снятию блокады Ленинграда:</w:t>
            </w:r>
          </w:p>
        </w:tc>
        <w:tc>
          <w:tcPr>
            <w:tcW w:w="1085" w:type="dxa"/>
          </w:tcPr>
          <w:p w14:paraId="008DCFE0" w14:textId="5917235B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6037687F" w14:textId="77777777" w:rsidTr="00936C9F">
        <w:tc>
          <w:tcPr>
            <w:tcW w:w="2017" w:type="dxa"/>
          </w:tcPr>
          <w:p w14:paraId="061BDD26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469" w:type="dxa"/>
          </w:tcPr>
          <w:p w14:paraId="75FFAD87" w14:textId="57D22394" w:rsidR="003E3DCC" w:rsidRPr="007D071E" w:rsidRDefault="003E3DCC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ДЕЯТЕЛЬНОСТЬ, КЛУБЫ ПО ИНТЕРЕСАМ</w:t>
            </w:r>
          </w:p>
        </w:tc>
        <w:tc>
          <w:tcPr>
            <w:tcW w:w="1085" w:type="dxa"/>
          </w:tcPr>
          <w:p w14:paraId="6CB1131E" w14:textId="67B44EDF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0F4A5BF0" w14:textId="77777777" w:rsidTr="00936C9F">
        <w:tc>
          <w:tcPr>
            <w:tcW w:w="2017" w:type="dxa"/>
          </w:tcPr>
          <w:p w14:paraId="48B0C10E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469" w:type="dxa"/>
          </w:tcPr>
          <w:p w14:paraId="3FEB05A9" w14:textId="7BAB082C" w:rsidR="003E3DCC" w:rsidRPr="007D071E" w:rsidRDefault="003E3DCC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СПРАВОЧНО-БИБЛИОГРАФИЧЕСКАЯ И ИФОРМАЦИОННАЯ ДЕЯТЕЛЬНОСТЬ</w:t>
            </w:r>
          </w:p>
        </w:tc>
        <w:tc>
          <w:tcPr>
            <w:tcW w:w="1085" w:type="dxa"/>
          </w:tcPr>
          <w:p w14:paraId="3644FA7D" w14:textId="0B42A1AC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2ABE513C" w14:textId="77777777" w:rsidTr="00936C9F">
        <w:tc>
          <w:tcPr>
            <w:tcW w:w="2017" w:type="dxa"/>
          </w:tcPr>
          <w:p w14:paraId="32B5C774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2B168A3" w14:textId="77777777" w:rsidR="003E3DCC" w:rsidRPr="007D071E" w:rsidRDefault="003E3DCC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Справочно-библиографическое обслуживание</w:t>
            </w:r>
          </w:p>
        </w:tc>
        <w:tc>
          <w:tcPr>
            <w:tcW w:w="1085" w:type="dxa"/>
          </w:tcPr>
          <w:p w14:paraId="6B07F13B" w14:textId="1641031A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1138A6A8" w14:textId="77777777" w:rsidTr="00936C9F">
        <w:tc>
          <w:tcPr>
            <w:tcW w:w="2017" w:type="dxa"/>
          </w:tcPr>
          <w:p w14:paraId="623F2B75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2C731E57" w14:textId="77777777" w:rsidR="003E3DCC" w:rsidRPr="007D071E" w:rsidRDefault="003E3DCC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электронных библиографических ресурсов</w:t>
            </w:r>
          </w:p>
        </w:tc>
        <w:tc>
          <w:tcPr>
            <w:tcW w:w="1085" w:type="dxa"/>
          </w:tcPr>
          <w:p w14:paraId="575FCC97" w14:textId="5720B816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573C259D" w14:textId="77777777" w:rsidTr="00936C9F">
        <w:tc>
          <w:tcPr>
            <w:tcW w:w="2017" w:type="dxa"/>
          </w:tcPr>
          <w:p w14:paraId="455E40CA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4BE86358" w14:textId="77777777" w:rsidR="003E3DCC" w:rsidRPr="007D071E" w:rsidRDefault="003E3DCC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обслуживание (работа с </w:t>
            </w:r>
            <w:r w:rsidRPr="007D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индивидуальными и коллективными абонентами)</w:t>
            </w:r>
          </w:p>
        </w:tc>
        <w:tc>
          <w:tcPr>
            <w:tcW w:w="1085" w:type="dxa"/>
          </w:tcPr>
          <w:p w14:paraId="2D37F844" w14:textId="1D431450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38F4ED4F" w14:textId="77777777" w:rsidTr="00936C9F">
        <w:tc>
          <w:tcPr>
            <w:tcW w:w="2017" w:type="dxa"/>
          </w:tcPr>
          <w:p w14:paraId="397BDADE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5F884087" w14:textId="77777777" w:rsidR="003E3DCC" w:rsidRPr="007D071E" w:rsidRDefault="003E3DCC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информационно-правовой культуры пользователей</w:t>
            </w:r>
          </w:p>
        </w:tc>
        <w:tc>
          <w:tcPr>
            <w:tcW w:w="1085" w:type="dxa"/>
          </w:tcPr>
          <w:p w14:paraId="092058A2" w14:textId="316EFF41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463593A1" w14:textId="77777777" w:rsidTr="00936C9F">
        <w:tc>
          <w:tcPr>
            <w:tcW w:w="2017" w:type="dxa"/>
          </w:tcPr>
          <w:p w14:paraId="2740BADB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794D1E26" w14:textId="77777777" w:rsidR="003E3DCC" w:rsidRPr="007D071E" w:rsidRDefault="003E3DCC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Информатизация и электронные ресурсы</w:t>
            </w:r>
          </w:p>
        </w:tc>
        <w:tc>
          <w:tcPr>
            <w:tcW w:w="1085" w:type="dxa"/>
          </w:tcPr>
          <w:p w14:paraId="1E8A99A8" w14:textId="0A433151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7E12BE2A" w14:textId="77777777" w:rsidTr="00936C9F">
        <w:tc>
          <w:tcPr>
            <w:tcW w:w="2017" w:type="dxa"/>
          </w:tcPr>
          <w:p w14:paraId="106D59EA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E1F11FD" w14:textId="77777777" w:rsidR="003E3DCC" w:rsidRPr="007D071E" w:rsidRDefault="003E3DCC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Рекламно-информационная деятельность.  Рекламно-информационная работа</w:t>
            </w:r>
          </w:p>
        </w:tc>
        <w:tc>
          <w:tcPr>
            <w:tcW w:w="1085" w:type="dxa"/>
          </w:tcPr>
          <w:p w14:paraId="190208A7" w14:textId="4EC79597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0AE235EA" w14:textId="77777777" w:rsidTr="00936C9F">
        <w:tc>
          <w:tcPr>
            <w:tcW w:w="2017" w:type="dxa"/>
          </w:tcPr>
          <w:p w14:paraId="301646BF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469" w:type="dxa"/>
          </w:tcPr>
          <w:p w14:paraId="61A4E008" w14:textId="2FF38330" w:rsidR="003E3DCC" w:rsidRPr="007D071E" w:rsidRDefault="003E3DCC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С ФОНДОМ</w:t>
            </w:r>
          </w:p>
        </w:tc>
        <w:tc>
          <w:tcPr>
            <w:tcW w:w="1085" w:type="dxa"/>
          </w:tcPr>
          <w:p w14:paraId="0D337A29" w14:textId="59C29F4A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6226AE14" w14:textId="77777777" w:rsidTr="00936C9F">
        <w:tc>
          <w:tcPr>
            <w:tcW w:w="2017" w:type="dxa"/>
          </w:tcPr>
          <w:p w14:paraId="233AFC45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28ECA7A1" w14:textId="77777777" w:rsidR="003E3DCC" w:rsidRPr="007D071E" w:rsidRDefault="003E3DCC" w:rsidP="00613F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D0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с инвесторами (спонсорами, дарителями, в </w:t>
            </w:r>
            <w:proofErr w:type="spellStart"/>
            <w:r w:rsidRPr="007D0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7D0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акции</w:t>
            </w:r>
            <w:proofErr w:type="gramEnd"/>
          </w:p>
        </w:tc>
        <w:tc>
          <w:tcPr>
            <w:tcW w:w="1085" w:type="dxa"/>
          </w:tcPr>
          <w:p w14:paraId="19E786AF" w14:textId="77777777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7DF0DA7F" w14:textId="77777777" w:rsidTr="00936C9F">
        <w:tc>
          <w:tcPr>
            <w:tcW w:w="2017" w:type="dxa"/>
          </w:tcPr>
          <w:p w14:paraId="00F1328D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02CF34F" w14:textId="77777777" w:rsidR="003E3DCC" w:rsidRPr="007D071E" w:rsidRDefault="003E3DCC" w:rsidP="00613F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0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и систематизация отделов фонда библиотеки</w:t>
            </w:r>
          </w:p>
        </w:tc>
        <w:tc>
          <w:tcPr>
            <w:tcW w:w="1085" w:type="dxa"/>
          </w:tcPr>
          <w:p w14:paraId="177EFE5C" w14:textId="77777777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463D6198" w14:textId="77777777" w:rsidTr="00936C9F">
        <w:tc>
          <w:tcPr>
            <w:tcW w:w="2017" w:type="dxa"/>
          </w:tcPr>
          <w:p w14:paraId="1BFB3A7E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14:paraId="0FFFAD19" w14:textId="77777777" w:rsidR="003E3DCC" w:rsidRPr="007D071E" w:rsidRDefault="003E3DCC" w:rsidP="00613F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0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отказами</w:t>
            </w:r>
          </w:p>
        </w:tc>
        <w:tc>
          <w:tcPr>
            <w:tcW w:w="1085" w:type="dxa"/>
          </w:tcPr>
          <w:p w14:paraId="5EA049D5" w14:textId="77777777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5840E98B" w14:textId="77777777" w:rsidTr="00936C9F">
        <w:tc>
          <w:tcPr>
            <w:tcW w:w="2017" w:type="dxa"/>
          </w:tcPr>
          <w:p w14:paraId="3BD5EFAB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195838BB" w14:textId="77777777" w:rsidR="003E3DCC" w:rsidRPr="007D071E" w:rsidRDefault="003E3DCC" w:rsidP="00613F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0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каталогами</w:t>
            </w:r>
          </w:p>
        </w:tc>
        <w:tc>
          <w:tcPr>
            <w:tcW w:w="1085" w:type="dxa"/>
          </w:tcPr>
          <w:p w14:paraId="68852DF4" w14:textId="77777777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17E5C291" w14:textId="77777777" w:rsidTr="00936C9F">
        <w:tc>
          <w:tcPr>
            <w:tcW w:w="2017" w:type="dxa"/>
          </w:tcPr>
          <w:p w14:paraId="4D4C55A8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047EF7E9" w14:textId="77777777" w:rsidR="003E3DCC" w:rsidRPr="007D071E" w:rsidRDefault="003E3DCC" w:rsidP="00613F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07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Сохранность фондов</w:t>
            </w:r>
          </w:p>
        </w:tc>
        <w:tc>
          <w:tcPr>
            <w:tcW w:w="1085" w:type="dxa"/>
          </w:tcPr>
          <w:p w14:paraId="15F94C03" w14:textId="77777777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CC" w:rsidRPr="007D071E" w14:paraId="46D07E14" w14:textId="77777777" w:rsidTr="00936C9F">
        <w:tc>
          <w:tcPr>
            <w:tcW w:w="2017" w:type="dxa"/>
          </w:tcPr>
          <w:p w14:paraId="64660659" w14:textId="77777777" w:rsidR="003E3DCC" w:rsidRPr="007D071E" w:rsidRDefault="003E3DCC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469" w:type="dxa"/>
          </w:tcPr>
          <w:p w14:paraId="390E5DB9" w14:textId="5FEA076A" w:rsidR="003E3DCC" w:rsidRPr="007D071E" w:rsidRDefault="003E3DCC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085" w:type="dxa"/>
          </w:tcPr>
          <w:p w14:paraId="772E506E" w14:textId="77777777" w:rsidR="003E3DCC" w:rsidRPr="007D071E" w:rsidRDefault="003E3DCC" w:rsidP="00613F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19151" w14:textId="77777777" w:rsidR="00C20C20" w:rsidRPr="007D071E" w:rsidRDefault="00C20C20" w:rsidP="00613FE6">
      <w:pPr>
        <w:ind w:firstLine="567"/>
        <w:jc w:val="center"/>
        <w:rPr>
          <w:rFonts w:ascii="Times New Roman" w:hAnsi="Times New Roman" w:cs="Times New Roman"/>
        </w:rPr>
      </w:pPr>
    </w:p>
    <w:p w14:paraId="50B0B847" w14:textId="4594D925" w:rsidR="0052008F" w:rsidRPr="007D071E" w:rsidRDefault="0052008F" w:rsidP="00613FE6">
      <w:pPr>
        <w:ind w:firstLine="567"/>
        <w:jc w:val="center"/>
        <w:rPr>
          <w:rFonts w:ascii="Times New Roman" w:hAnsi="Times New Roman" w:cs="Times New Roman"/>
        </w:rPr>
      </w:pPr>
      <w:r w:rsidRPr="007D071E">
        <w:rPr>
          <w:rFonts w:ascii="Times New Roman" w:hAnsi="Times New Roman" w:cs="Times New Roman"/>
        </w:rPr>
        <w:t>I. ОСНОВНЫЕ ЗАДАЧИ</w:t>
      </w:r>
    </w:p>
    <w:p w14:paraId="707DECF5" w14:textId="77A91E9A" w:rsidR="00847CAA" w:rsidRPr="007D071E" w:rsidRDefault="004F2816" w:rsidP="00613FE6">
      <w:pPr>
        <w:widowControl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</w:pPr>
      <w:r w:rsidRPr="007D071E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- </w:t>
      </w:r>
      <w:r w:rsidR="00847CAA" w:rsidRPr="007D071E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2018 - 2027 гг. - Десятилетие детства в России (Указ Президента РФ от 29.05.2017 г. № 240). </w:t>
      </w:r>
    </w:p>
    <w:p w14:paraId="29F866D8" w14:textId="543001CE" w:rsidR="00847CAA" w:rsidRPr="007D071E" w:rsidRDefault="004F2816" w:rsidP="00613FE6">
      <w:pPr>
        <w:widowControl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D071E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- </w:t>
      </w:r>
      <w:r w:rsidR="00847CAA" w:rsidRPr="007D071E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2022-2031 гг. – Десятилетие науки и технологий в Российской Федерации (Указ Президента РФ от 25.04.2022 г. № 231) </w:t>
      </w:r>
    </w:p>
    <w:p w14:paraId="0C264162" w14:textId="77777777" w:rsidR="0052008F" w:rsidRPr="007D071E" w:rsidRDefault="0052008F" w:rsidP="00613FE6">
      <w:pPr>
        <w:ind w:firstLine="567"/>
        <w:jc w:val="both"/>
        <w:rPr>
          <w:rFonts w:ascii="Times New Roman" w:hAnsi="Times New Roman" w:cs="Times New Roman"/>
        </w:rPr>
      </w:pPr>
    </w:p>
    <w:p w14:paraId="5BF9B536" w14:textId="77777777" w:rsidR="0052008F" w:rsidRPr="007D071E" w:rsidRDefault="0052008F" w:rsidP="00613FE6">
      <w:pPr>
        <w:ind w:firstLine="567"/>
        <w:jc w:val="both"/>
        <w:rPr>
          <w:rFonts w:ascii="Times New Roman" w:hAnsi="Times New Roman" w:cs="Times New Roman"/>
        </w:rPr>
      </w:pPr>
      <w:r w:rsidRPr="007D071E">
        <w:rPr>
          <w:rFonts w:ascii="Times New Roman" w:hAnsi="Times New Roman" w:cs="Times New Roman"/>
        </w:rPr>
        <w:t>III. ОРГАНИЗАЦИЯ БИБЛИОТЕЧНОГО ОБСЛУЖИВАНИЯ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819"/>
        <w:gridCol w:w="2530"/>
        <w:gridCol w:w="1581"/>
      </w:tblGrid>
      <w:tr w:rsidR="0052008F" w:rsidRPr="007D071E" w14:paraId="21827A67" w14:textId="77777777" w:rsidTr="007D071E">
        <w:tc>
          <w:tcPr>
            <w:tcW w:w="5778" w:type="dxa"/>
            <w:gridSpan w:val="2"/>
          </w:tcPr>
          <w:p w14:paraId="2EC1EF8B" w14:textId="77777777" w:rsidR="0052008F" w:rsidRPr="007D071E" w:rsidRDefault="0052008F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30" w:type="dxa"/>
          </w:tcPr>
          <w:p w14:paraId="610F653C" w14:textId="77777777" w:rsidR="0052008F" w:rsidRPr="007D071E" w:rsidRDefault="0052008F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81" w:type="dxa"/>
          </w:tcPr>
          <w:p w14:paraId="26ABA26A" w14:textId="77777777" w:rsidR="0052008F" w:rsidRPr="007D071E" w:rsidRDefault="0052008F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01047" w:rsidRPr="007D071E" w14:paraId="75B50563" w14:textId="77777777" w:rsidTr="007D071E">
        <w:tc>
          <w:tcPr>
            <w:tcW w:w="5778" w:type="dxa"/>
            <w:gridSpan w:val="2"/>
          </w:tcPr>
          <w:p w14:paraId="259E763F" w14:textId="77777777" w:rsidR="00841EB8" w:rsidRPr="007D071E" w:rsidRDefault="00E01047" w:rsidP="00613FE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EB8" w:rsidRPr="007D071E">
              <w:rPr>
                <w:rFonts w:ascii="Times New Roman" w:hAnsi="Times New Roman" w:cs="Times New Roman"/>
                <w:sz w:val="24"/>
                <w:szCs w:val="24"/>
              </w:rPr>
              <w:t>Организовать обслуживание социально незащищенных групп населения, лиц с ОВЗ.</w:t>
            </w:r>
          </w:p>
          <w:p w14:paraId="4C59D7B5" w14:textId="5DDE1B17" w:rsidR="00841EB8" w:rsidRPr="007D071E" w:rsidRDefault="00841EB8" w:rsidP="00613FE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- «Книги на дом» (обслуж</w:t>
            </w:r>
            <w:r w:rsidR="00847CAA" w:rsidRPr="007D071E">
              <w:rPr>
                <w:rFonts w:ascii="Times New Roman" w:hAnsi="Times New Roman" w:cs="Times New Roman"/>
                <w:sz w:val="24"/>
                <w:szCs w:val="24"/>
              </w:rPr>
              <w:t>ивание престарелых и лиц с ОВЗ.</w:t>
            </w:r>
            <w:proofErr w:type="gramEnd"/>
          </w:p>
        </w:tc>
        <w:tc>
          <w:tcPr>
            <w:tcW w:w="2530" w:type="dxa"/>
            <w:vAlign w:val="center"/>
          </w:tcPr>
          <w:p w14:paraId="2DB50FB9" w14:textId="7FCF67D1" w:rsidR="00E01047" w:rsidRPr="007D071E" w:rsidRDefault="00847CAA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581" w:type="dxa"/>
            <w:vAlign w:val="center"/>
          </w:tcPr>
          <w:p w14:paraId="3EBD0D53" w14:textId="77777777" w:rsidR="00E01047" w:rsidRPr="007D071E" w:rsidRDefault="00841EB8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  <w:r w:rsidR="001A6398" w:rsidRPr="007D071E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398" w:rsidRPr="007D071E">
              <w:rPr>
                <w:rFonts w:ascii="Times New Roman" w:hAnsi="Times New Roman" w:cs="Times New Roman"/>
                <w:sz w:val="24"/>
                <w:szCs w:val="24"/>
              </w:rPr>
              <w:t>книгоноши</w:t>
            </w:r>
          </w:p>
        </w:tc>
      </w:tr>
      <w:tr w:rsidR="0052008F" w:rsidRPr="007D071E" w14:paraId="6CB7B1A7" w14:textId="77777777" w:rsidTr="007D071E">
        <w:tc>
          <w:tcPr>
            <w:tcW w:w="5778" w:type="dxa"/>
            <w:gridSpan w:val="2"/>
          </w:tcPr>
          <w:p w14:paraId="3C9C97CF" w14:textId="77777777" w:rsidR="0052008F" w:rsidRPr="007D071E" w:rsidRDefault="0052008F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2. Организовать работу любительских объединений:</w:t>
            </w:r>
          </w:p>
        </w:tc>
        <w:tc>
          <w:tcPr>
            <w:tcW w:w="2530" w:type="dxa"/>
            <w:vAlign w:val="center"/>
          </w:tcPr>
          <w:p w14:paraId="5E78A8F4" w14:textId="77777777" w:rsidR="0052008F" w:rsidRPr="007D071E" w:rsidRDefault="0052008F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. года.</w:t>
            </w:r>
          </w:p>
        </w:tc>
        <w:tc>
          <w:tcPr>
            <w:tcW w:w="1581" w:type="dxa"/>
            <w:vAlign w:val="center"/>
          </w:tcPr>
          <w:p w14:paraId="55F680CA" w14:textId="77777777" w:rsidR="0052008F" w:rsidRPr="007D071E" w:rsidRDefault="0052008F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7D071E" w14:paraId="204A83D6" w14:textId="77777777" w:rsidTr="000E3406">
        <w:tc>
          <w:tcPr>
            <w:tcW w:w="959" w:type="dxa"/>
          </w:tcPr>
          <w:p w14:paraId="5E273F90" w14:textId="22703188" w:rsidR="0052008F" w:rsidRPr="000E3406" w:rsidRDefault="0052008F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0E34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34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14:paraId="22BE66BC" w14:textId="77777777" w:rsidR="0052008F" w:rsidRPr="000E3406" w:rsidRDefault="0052008F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06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530" w:type="dxa"/>
          </w:tcPr>
          <w:p w14:paraId="7D77F197" w14:textId="77777777" w:rsidR="0052008F" w:rsidRPr="000E3406" w:rsidRDefault="0052008F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06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581" w:type="dxa"/>
          </w:tcPr>
          <w:p w14:paraId="7D7C3001" w14:textId="77777777" w:rsidR="0052008F" w:rsidRPr="007D071E" w:rsidRDefault="0052008F" w:rsidP="00613FE6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CAA" w:rsidRPr="007D071E" w14:paraId="034D5601" w14:textId="77777777" w:rsidTr="000E3406">
        <w:tc>
          <w:tcPr>
            <w:tcW w:w="959" w:type="dxa"/>
          </w:tcPr>
          <w:p w14:paraId="65B06AC1" w14:textId="77777777" w:rsidR="00847CAA" w:rsidRPr="007D071E" w:rsidRDefault="00847CAA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3BFC48ED" w14:textId="70B02922" w:rsidR="00847CAA" w:rsidRPr="007D071E" w:rsidRDefault="00847CAA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Кружок «Умелые руки»</w:t>
            </w:r>
          </w:p>
        </w:tc>
        <w:tc>
          <w:tcPr>
            <w:tcW w:w="2530" w:type="dxa"/>
          </w:tcPr>
          <w:p w14:paraId="58868BA1" w14:textId="312703B4" w:rsidR="00847CAA" w:rsidRPr="007D071E" w:rsidRDefault="00847CAA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3+ дошкольники, дети</w:t>
            </w:r>
          </w:p>
        </w:tc>
        <w:tc>
          <w:tcPr>
            <w:tcW w:w="1581" w:type="dxa"/>
          </w:tcPr>
          <w:p w14:paraId="3CA79008" w14:textId="77777777" w:rsidR="00847CAA" w:rsidRPr="007D071E" w:rsidRDefault="00847CAA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AA" w:rsidRPr="007D071E" w14:paraId="0F668CB0" w14:textId="77777777" w:rsidTr="000E3406">
        <w:tc>
          <w:tcPr>
            <w:tcW w:w="959" w:type="dxa"/>
          </w:tcPr>
          <w:p w14:paraId="48E928B3" w14:textId="77777777" w:rsidR="00847CAA" w:rsidRPr="007D071E" w:rsidRDefault="00847CAA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33CB27AF" w14:textId="40C5CEA8" w:rsidR="00847CAA" w:rsidRPr="007D071E" w:rsidRDefault="00847CAA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«В кругу друзей» кружок по интересам</w:t>
            </w:r>
          </w:p>
        </w:tc>
        <w:tc>
          <w:tcPr>
            <w:tcW w:w="2530" w:type="dxa"/>
          </w:tcPr>
          <w:p w14:paraId="13BE2816" w14:textId="50C217EC" w:rsidR="00847CAA" w:rsidRPr="007D071E" w:rsidRDefault="00847CA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  <w:r w:rsidR="004F2816"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разновозрастной, ОВЗ</w:t>
            </w:r>
          </w:p>
        </w:tc>
        <w:tc>
          <w:tcPr>
            <w:tcW w:w="1581" w:type="dxa"/>
          </w:tcPr>
          <w:p w14:paraId="0114A0B9" w14:textId="77777777" w:rsidR="00847CAA" w:rsidRPr="007D071E" w:rsidRDefault="00847CAA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7D071E" w14:paraId="17033E0E" w14:textId="77777777" w:rsidTr="007D071E">
        <w:tc>
          <w:tcPr>
            <w:tcW w:w="5778" w:type="dxa"/>
            <w:gridSpan w:val="2"/>
          </w:tcPr>
          <w:p w14:paraId="487390C8" w14:textId="77777777" w:rsidR="0052008F" w:rsidRPr="007D071E" w:rsidRDefault="0052008F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30" w:type="dxa"/>
          </w:tcPr>
          <w:p w14:paraId="148619F5" w14:textId="77777777" w:rsidR="0052008F" w:rsidRPr="007D071E" w:rsidRDefault="0052008F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81" w:type="dxa"/>
          </w:tcPr>
          <w:p w14:paraId="779E828C" w14:textId="77777777" w:rsidR="0052008F" w:rsidRPr="007D071E" w:rsidRDefault="0052008F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2008F" w:rsidRPr="007D071E" w14:paraId="7A48DCBD" w14:textId="77777777" w:rsidTr="007D071E">
        <w:tc>
          <w:tcPr>
            <w:tcW w:w="5778" w:type="dxa"/>
            <w:gridSpan w:val="2"/>
          </w:tcPr>
          <w:p w14:paraId="7270690A" w14:textId="77777777" w:rsidR="0052008F" w:rsidRPr="007D071E" w:rsidRDefault="001A6398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08F" w:rsidRPr="007D071E">
              <w:rPr>
                <w:rFonts w:ascii="Times New Roman" w:hAnsi="Times New Roman" w:cs="Times New Roman"/>
                <w:sz w:val="24"/>
                <w:szCs w:val="24"/>
              </w:rPr>
              <w:t>. Продвижение и расширение ассортимента  платных услуг пользователям библиотеки:</w:t>
            </w:r>
          </w:p>
          <w:p w14:paraId="5D7A892F" w14:textId="77777777" w:rsidR="0052008F" w:rsidRPr="007D071E" w:rsidRDefault="0052008F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- оказывать платные услуги согласно Положению о платных услугах и перечню платных услуг, расширять ассортимент платных услуг и качество их оказания.</w:t>
            </w:r>
          </w:p>
        </w:tc>
        <w:tc>
          <w:tcPr>
            <w:tcW w:w="2530" w:type="dxa"/>
            <w:vAlign w:val="center"/>
          </w:tcPr>
          <w:p w14:paraId="40EDC749" w14:textId="175EB748" w:rsidR="0052008F" w:rsidRPr="007D071E" w:rsidRDefault="00B34B5E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581" w:type="dxa"/>
            <w:vAlign w:val="center"/>
          </w:tcPr>
          <w:p w14:paraId="7D0314FB" w14:textId="77777777" w:rsidR="0052008F" w:rsidRPr="007D071E" w:rsidRDefault="0052008F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7D071E" w14:paraId="50810B9D" w14:textId="77777777" w:rsidTr="007D071E">
        <w:tc>
          <w:tcPr>
            <w:tcW w:w="5778" w:type="dxa"/>
            <w:gridSpan w:val="2"/>
          </w:tcPr>
          <w:p w14:paraId="58492CBB" w14:textId="77777777" w:rsidR="0052008F" w:rsidRPr="007D071E" w:rsidRDefault="001A6398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08F" w:rsidRPr="007D071E">
              <w:rPr>
                <w:rFonts w:ascii="Times New Roman" w:hAnsi="Times New Roman" w:cs="Times New Roman"/>
                <w:sz w:val="24"/>
                <w:szCs w:val="24"/>
              </w:rPr>
              <w:t>. Деятельность библиотеки по установлению связей с общественностью:</w:t>
            </w:r>
          </w:p>
          <w:p w14:paraId="121956E7" w14:textId="77777777" w:rsidR="00847CAA" w:rsidRPr="007D071E" w:rsidRDefault="001A6398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- осветить деятельность библиотеки в газете </w:t>
            </w:r>
            <w:r w:rsidR="00847CAA" w:rsidRPr="007D07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47CAA" w:rsidRPr="007D071E">
              <w:rPr>
                <w:rFonts w:ascii="Times New Roman" w:hAnsi="Times New Roman" w:cs="Times New Roman"/>
                <w:sz w:val="24"/>
                <w:szCs w:val="24"/>
              </w:rPr>
              <w:t>Манская</w:t>
            </w:r>
            <w:proofErr w:type="spellEnd"/>
            <w:r w:rsidR="00847CAA"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 жизнь»</w:t>
            </w:r>
          </w:p>
          <w:p w14:paraId="3415D7B9" w14:textId="0AEC60BB" w:rsidR="001A6398" w:rsidRPr="007D071E" w:rsidRDefault="00847CAA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- вести страничку в ВК   </w:t>
            </w:r>
            <w:hyperlink r:id="rId7" w:history="1">
              <w:r w:rsidR="000E3406" w:rsidRPr="002E4942">
                <w:rPr>
                  <w:rStyle w:val="a9"/>
                  <w:rFonts w:ascii="Times New Roman" w:hAnsi="Times New Roman" w:cs="Times New Roman"/>
                </w:rPr>
                <w:t>https://vk.com/feed</w:t>
              </w:r>
            </w:hyperlink>
            <w:r w:rsidR="000E3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  <w:vAlign w:val="center"/>
          </w:tcPr>
          <w:p w14:paraId="4501B6BD" w14:textId="79E8EEC7" w:rsidR="0052008F" w:rsidRPr="007D071E" w:rsidRDefault="00B34B5E" w:rsidP="00613FE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581" w:type="dxa"/>
            <w:vAlign w:val="center"/>
          </w:tcPr>
          <w:p w14:paraId="6DCC4507" w14:textId="77777777" w:rsidR="0052008F" w:rsidRPr="007D071E" w:rsidRDefault="0052008F" w:rsidP="00613FE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08F" w:rsidRPr="007D071E" w14:paraId="0B56350B" w14:textId="77777777" w:rsidTr="007D071E">
        <w:tc>
          <w:tcPr>
            <w:tcW w:w="5778" w:type="dxa"/>
            <w:gridSpan w:val="2"/>
          </w:tcPr>
          <w:p w14:paraId="01A7596F" w14:textId="48B441CA" w:rsidR="0052008F" w:rsidRPr="007D071E" w:rsidRDefault="001A6398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08F" w:rsidRPr="007D0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4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008F" w:rsidRPr="007D071E">
              <w:rPr>
                <w:rFonts w:ascii="Times New Roman" w:hAnsi="Times New Roman" w:cs="Times New Roman"/>
                <w:sz w:val="24"/>
                <w:szCs w:val="24"/>
              </w:rPr>
              <w:t>С целью рекламы библиотеки и библиотечных мероприятий освещение их деятельности в СМИ, подготовка пресс-релизов</w:t>
            </w:r>
          </w:p>
        </w:tc>
        <w:tc>
          <w:tcPr>
            <w:tcW w:w="2530" w:type="dxa"/>
          </w:tcPr>
          <w:p w14:paraId="0C1EB12C" w14:textId="77777777" w:rsidR="0052008F" w:rsidRPr="007D071E" w:rsidRDefault="00E01047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  <w:tc>
          <w:tcPr>
            <w:tcW w:w="1581" w:type="dxa"/>
          </w:tcPr>
          <w:p w14:paraId="107FA128" w14:textId="77777777" w:rsidR="0052008F" w:rsidRPr="007D071E" w:rsidRDefault="001A6398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A6398" w:rsidRPr="007D071E" w14:paraId="356E3689" w14:textId="77777777" w:rsidTr="007D071E">
        <w:tc>
          <w:tcPr>
            <w:tcW w:w="5778" w:type="dxa"/>
            <w:gridSpan w:val="2"/>
          </w:tcPr>
          <w:p w14:paraId="053D96FE" w14:textId="77777777" w:rsidR="001A6398" w:rsidRPr="000E3406" w:rsidRDefault="001A6398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06">
              <w:rPr>
                <w:rFonts w:ascii="Times New Roman" w:hAnsi="Times New Roman" w:cs="Times New Roman"/>
                <w:sz w:val="24"/>
                <w:szCs w:val="24"/>
              </w:rPr>
              <w:t>День сюрпризов</w:t>
            </w:r>
          </w:p>
        </w:tc>
        <w:tc>
          <w:tcPr>
            <w:tcW w:w="2530" w:type="dxa"/>
          </w:tcPr>
          <w:p w14:paraId="26D63BA5" w14:textId="3E990249" w:rsidR="001A6398" w:rsidRPr="007D071E" w:rsidRDefault="00847CA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81" w:type="dxa"/>
          </w:tcPr>
          <w:p w14:paraId="03BAEEF7" w14:textId="77777777" w:rsidR="001A6398" w:rsidRPr="007D071E" w:rsidRDefault="001A6398" w:rsidP="00613FE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8" w:rsidRPr="007D071E" w14:paraId="3CF37C5A" w14:textId="77777777" w:rsidTr="007D071E">
        <w:tc>
          <w:tcPr>
            <w:tcW w:w="5778" w:type="dxa"/>
            <w:gridSpan w:val="2"/>
          </w:tcPr>
          <w:p w14:paraId="602EFBD3" w14:textId="77777777" w:rsidR="001A6398" w:rsidRPr="000E3406" w:rsidRDefault="001A6398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06">
              <w:rPr>
                <w:rFonts w:ascii="Times New Roman" w:hAnsi="Times New Roman" w:cs="Times New Roman"/>
                <w:sz w:val="24"/>
                <w:szCs w:val="24"/>
              </w:rPr>
              <w:t>«Библиосумерки», «</w:t>
            </w:r>
            <w:proofErr w:type="spellStart"/>
            <w:r w:rsidRPr="000E3406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0E3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0" w:type="dxa"/>
          </w:tcPr>
          <w:p w14:paraId="057FABEB" w14:textId="7AD4A0D7" w:rsidR="001A6398" w:rsidRPr="007D071E" w:rsidRDefault="00847CA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  <w:tc>
          <w:tcPr>
            <w:tcW w:w="1581" w:type="dxa"/>
          </w:tcPr>
          <w:p w14:paraId="0DF2F6D2" w14:textId="77777777" w:rsidR="001A6398" w:rsidRPr="007D071E" w:rsidRDefault="001A6398" w:rsidP="00613FE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8" w:rsidRPr="007D071E" w14:paraId="379F0CBD" w14:textId="77777777" w:rsidTr="007D071E">
        <w:tc>
          <w:tcPr>
            <w:tcW w:w="5778" w:type="dxa"/>
            <w:gridSpan w:val="2"/>
          </w:tcPr>
          <w:p w14:paraId="63F66D06" w14:textId="77777777" w:rsidR="001A6398" w:rsidRPr="000E3406" w:rsidRDefault="001A6398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06">
              <w:rPr>
                <w:rFonts w:ascii="Times New Roman" w:hAnsi="Times New Roman" w:cs="Times New Roman"/>
                <w:sz w:val="24"/>
                <w:szCs w:val="24"/>
              </w:rPr>
              <w:t>«Лужайка – почитай-ка»</w:t>
            </w:r>
          </w:p>
        </w:tc>
        <w:tc>
          <w:tcPr>
            <w:tcW w:w="2530" w:type="dxa"/>
          </w:tcPr>
          <w:p w14:paraId="7FC16155" w14:textId="0EF97A79" w:rsidR="001A6398" w:rsidRPr="007D071E" w:rsidRDefault="00847CA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81" w:type="dxa"/>
          </w:tcPr>
          <w:p w14:paraId="38BFF822" w14:textId="77777777" w:rsidR="001A6398" w:rsidRPr="007D071E" w:rsidRDefault="001A6398" w:rsidP="00613FE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98" w:rsidRPr="007D071E" w14:paraId="75C2C0F5" w14:textId="77777777" w:rsidTr="000E3406">
        <w:trPr>
          <w:trHeight w:val="274"/>
        </w:trPr>
        <w:tc>
          <w:tcPr>
            <w:tcW w:w="5778" w:type="dxa"/>
            <w:gridSpan w:val="2"/>
          </w:tcPr>
          <w:p w14:paraId="254C73E9" w14:textId="77777777" w:rsidR="001A6398" w:rsidRPr="000E3406" w:rsidRDefault="001A6398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06">
              <w:rPr>
                <w:rFonts w:ascii="Times New Roman" w:hAnsi="Times New Roman" w:cs="Times New Roman"/>
                <w:sz w:val="24"/>
                <w:szCs w:val="24"/>
              </w:rPr>
              <w:t>5) оформление тетрадей читательских отзывов:</w:t>
            </w:r>
          </w:p>
          <w:p w14:paraId="01078113" w14:textId="095942D2" w:rsidR="001A6398" w:rsidRPr="000E3406" w:rsidRDefault="000E3406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«Лучшие читатели библиотеки»</w:t>
            </w:r>
          </w:p>
        </w:tc>
        <w:tc>
          <w:tcPr>
            <w:tcW w:w="2530" w:type="dxa"/>
          </w:tcPr>
          <w:p w14:paraId="17EF57B3" w14:textId="77777777" w:rsidR="001A6398" w:rsidRPr="007D071E" w:rsidRDefault="001A6398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14:paraId="36805ED4" w14:textId="77777777" w:rsidR="001A6398" w:rsidRPr="007D071E" w:rsidRDefault="001A6398" w:rsidP="00613FE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17415D" w14:textId="77777777" w:rsidR="00A32662" w:rsidRPr="007D071E" w:rsidRDefault="0052008F" w:rsidP="00613FE6">
      <w:pPr>
        <w:jc w:val="center"/>
        <w:rPr>
          <w:rFonts w:ascii="Times New Roman" w:hAnsi="Times New Roman" w:cs="Times New Roman"/>
        </w:rPr>
      </w:pPr>
      <w:r w:rsidRPr="007D071E">
        <w:rPr>
          <w:rFonts w:ascii="Times New Roman" w:hAnsi="Times New Roman" w:cs="Times New Roman"/>
        </w:rPr>
        <w:lastRenderedPageBreak/>
        <w:tab/>
      </w:r>
    </w:p>
    <w:p w14:paraId="572E49A8" w14:textId="6D3370AA" w:rsidR="0052008F" w:rsidRPr="007D071E" w:rsidRDefault="0052008F" w:rsidP="00613FE6">
      <w:pPr>
        <w:jc w:val="center"/>
        <w:rPr>
          <w:rFonts w:ascii="Times New Roman" w:hAnsi="Times New Roman" w:cs="Times New Roman"/>
        </w:rPr>
      </w:pPr>
      <w:r w:rsidRPr="007D071E">
        <w:rPr>
          <w:rFonts w:ascii="Times New Roman" w:hAnsi="Times New Roman" w:cs="Times New Roman"/>
        </w:rPr>
        <w:t>IV. ОСНОВНЫЕ МАССОВЫЕ И ИНФОРМАЦИОННЫЕ МЕРОПРИЯТИЯ</w:t>
      </w:r>
    </w:p>
    <w:p w14:paraId="25CCA114" w14:textId="77777777" w:rsidR="001A6398" w:rsidRPr="007D071E" w:rsidRDefault="001A6398" w:rsidP="00613FE6">
      <w:pPr>
        <w:ind w:firstLine="567"/>
        <w:jc w:val="both"/>
        <w:rPr>
          <w:rFonts w:ascii="Times New Roman" w:hAnsi="Times New Roman" w:cs="Times New Roman"/>
        </w:rPr>
      </w:pPr>
    </w:p>
    <w:p w14:paraId="364C3716" w14:textId="77777777" w:rsidR="000E02E2" w:rsidRPr="007D071E" w:rsidRDefault="000E02E2" w:rsidP="00613FE6">
      <w:pPr>
        <w:ind w:firstLine="567"/>
        <w:jc w:val="center"/>
        <w:rPr>
          <w:rFonts w:ascii="Times New Roman" w:hAnsi="Times New Roman" w:cs="Times New Roman"/>
          <w:b/>
        </w:rPr>
      </w:pPr>
      <w:r w:rsidRPr="007D071E">
        <w:rPr>
          <w:rFonts w:ascii="Times New Roman" w:hAnsi="Times New Roman" w:cs="Times New Roman"/>
          <w:b/>
        </w:rPr>
        <w:t xml:space="preserve">4.1 </w:t>
      </w:r>
      <w:r w:rsidR="001A6398" w:rsidRPr="007D071E">
        <w:rPr>
          <w:rFonts w:ascii="Times New Roman" w:hAnsi="Times New Roman" w:cs="Times New Roman"/>
          <w:b/>
        </w:rPr>
        <w:t>Формирование гражданско-патриотической позиции населения.</w:t>
      </w:r>
    </w:p>
    <w:p w14:paraId="24EA1106" w14:textId="77777777" w:rsidR="000E02E2" w:rsidRPr="007D071E" w:rsidRDefault="000E02E2" w:rsidP="00613FE6">
      <w:pPr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2409"/>
        <w:gridCol w:w="2835"/>
        <w:gridCol w:w="1843"/>
      </w:tblGrid>
      <w:tr w:rsidR="005D04DD" w:rsidRPr="007D071E" w14:paraId="1240F63B" w14:textId="77777777" w:rsidTr="000E3406">
        <w:trPr>
          <w:trHeight w:val="588"/>
        </w:trPr>
        <w:tc>
          <w:tcPr>
            <w:tcW w:w="426" w:type="dxa"/>
            <w:shd w:val="clear" w:color="auto" w:fill="auto"/>
          </w:tcPr>
          <w:p w14:paraId="403FDC2A" w14:textId="77777777" w:rsidR="00433F09" w:rsidRPr="007D071E" w:rsidRDefault="00433F0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14:paraId="6CEE14C4" w14:textId="7CA55EDD" w:rsidR="00433F09" w:rsidRPr="007D071E" w:rsidRDefault="00433F0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E3406" w:rsidRPr="008F5E6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</w:tcPr>
          <w:p w14:paraId="049F976C" w14:textId="50C19A8A" w:rsidR="00433F09" w:rsidRPr="007D071E" w:rsidRDefault="00E241B8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3DCC"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орма мероприятия </w:t>
            </w:r>
          </w:p>
        </w:tc>
        <w:tc>
          <w:tcPr>
            <w:tcW w:w="2835" w:type="dxa"/>
            <w:shd w:val="clear" w:color="auto" w:fill="auto"/>
          </w:tcPr>
          <w:p w14:paraId="7980B338" w14:textId="39007F68" w:rsidR="00433F09" w:rsidRPr="007D071E" w:rsidRDefault="00433F0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843" w:type="dxa"/>
            <w:shd w:val="clear" w:color="auto" w:fill="auto"/>
          </w:tcPr>
          <w:p w14:paraId="596852E5" w14:textId="77777777" w:rsidR="00433F09" w:rsidRPr="007D071E" w:rsidRDefault="00433F0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5D04DD" w:rsidRPr="007D071E" w14:paraId="79F828E2" w14:textId="77777777" w:rsidTr="000E3406">
        <w:trPr>
          <w:trHeight w:val="255"/>
        </w:trPr>
        <w:tc>
          <w:tcPr>
            <w:tcW w:w="426" w:type="dxa"/>
            <w:shd w:val="clear" w:color="auto" w:fill="auto"/>
          </w:tcPr>
          <w:p w14:paraId="5025D798" w14:textId="1D9A7B0A" w:rsidR="001D0147" w:rsidRPr="007D071E" w:rsidRDefault="00E241B8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5FD" w:rsidRPr="007D0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56CCB550" w14:textId="07CE2AFF" w:rsidR="001D0147" w:rsidRPr="007D071E" w:rsidRDefault="001D0147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«Служу я Родине своей»</w:t>
            </w:r>
            <w:r w:rsidR="00405280" w:rsidRPr="007D07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0654A8C4" w14:textId="033A00A2" w:rsidR="001D0147" w:rsidRPr="007D071E" w:rsidRDefault="00E241B8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  <w:shd w:val="clear" w:color="auto" w:fill="auto"/>
          </w:tcPr>
          <w:p w14:paraId="4205DED0" w14:textId="7746BADE" w:rsidR="001D0147" w:rsidRPr="007D071E" w:rsidRDefault="00E241B8" w:rsidP="00613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07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  <w:p w14:paraId="78DB0D7D" w14:textId="7641AE8C" w:rsidR="008F7930" w:rsidRPr="007D071E" w:rsidRDefault="008F793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06A16DA6" w14:textId="0CC2BD28" w:rsidR="001D0147" w:rsidRPr="007D071E" w:rsidRDefault="000E340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5D04DD" w:rsidRPr="007D071E" w14:paraId="642E78F6" w14:textId="77777777" w:rsidTr="000E3406">
        <w:trPr>
          <w:trHeight w:val="255"/>
        </w:trPr>
        <w:tc>
          <w:tcPr>
            <w:tcW w:w="426" w:type="dxa"/>
            <w:shd w:val="clear" w:color="auto" w:fill="auto"/>
          </w:tcPr>
          <w:p w14:paraId="2119B0AB" w14:textId="1A698368" w:rsidR="001D0147" w:rsidRPr="007D071E" w:rsidRDefault="00E241B8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05FD" w:rsidRPr="007D0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719B53C7" w14:textId="0B542D8A" w:rsidR="001D0147" w:rsidRPr="007D071E" w:rsidRDefault="008F793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«Женщи</w:t>
            </w:r>
            <w:r w:rsidR="005D04DD" w:rsidRPr="007D07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и космос» </w:t>
            </w:r>
          </w:p>
        </w:tc>
        <w:tc>
          <w:tcPr>
            <w:tcW w:w="2409" w:type="dxa"/>
            <w:shd w:val="clear" w:color="auto" w:fill="auto"/>
          </w:tcPr>
          <w:p w14:paraId="6EE9FA51" w14:textId="12FB1840" w:rsidR="001D0147" w:rsidRPr="007D071E" w:rsidRDefault="00E241B8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7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Фото-выставка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0D21AA8" w14:textId="7A5ED86D" w:rsidR="001D0147" w:rsidRPr="007D071E" w:rsidRDefault="00E241B8" w:rsidP="00613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07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  <w:p w14:paraId="2134ED8A" w14:textId="27558B28" w:rsidR="008F7930" w:rsidRPr="007D071E" w:rsidRDefault="008F793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06898135" w14:textId="5D8B4EC0" w:rsidR="001D0147" w:rsidRPr="007D071E" w:rsidRDefault="000E340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5D04DD" w:rsidRPr="007D071E" w14:paraId="6AFA37A2" w14:textId="77777777" w:rsidTr="000E3406">
        <w:trPr>
          <w:trHeight w:val="255"/>
        </w:trPr>
        <w:tc>
          <w:tcPr>
            <w:tcW w:w="426" w:type="dxa"/>
            <w:shd w:val="clear" w:color="auto" w:fill="auto"/>
          </w:tcPr>
          <w:p w14:paraId="6C263B91" w14:textId="0A400D6F" w:rsidR="001D0147" w:rsidRPr="007D071E" w:rsidRDefault="00E241B8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5FD" w:rsidRPr="007D0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11C80E3C" w14:textId="3763C3C0" w:rsidR="001D0147" w:rsidRPr="007D071E" w:rsidRDefault="001D0147" w:rsidP="00613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07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«Помнит сердце, не забудет никогда» </w:t>
            </w:r>
          </w:p>
        </w:tc>
        <w:tc>
          <w:tcPr>
            <w:tcW w:w="2409" w:type="dxa"/>
            <w:shd w:val="clear" w:color="auto" w:fill="auto"/>
          </w:tcPr>
          <w:p w14:paraId="42D6BE48" w14:textId="354C37FB" w:rsidR="001D0147" w:rsidRPr="007D071E" w:rsidRDefault="00E241B8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Познавательная викторина</w:t>
            </w:r>
          </w:p>
        </w:tc>
        <w:tc>
          <w:tcPr>
            <w:tcW w:w="2835" w:type="dxa"/>
            <w:shd w:val="clear" w:color="auto" w:fill="auto"/>
          </w:tcPr>
          <w:p w14:paraId="01449288" w14:textId="77777777" w:rsidR="00E241B8" w:rsidRPr="007D071E" w:rsidRDefault="00E241B8" w:rsidP="00613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07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Май </w:t>
            </w:r>
          </w:p>
          <w:p w14:paraId="434EA99F" w14:textId="3EB6155E" w:rsidR="001D0147" w:rsidRPr="007D071E" w:rsidRDefault="001D0147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13BF" w:rsidRPr="007D071E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="00E413BF"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BCE0DF5" w14:textId="2E348B97" w:rsidR="001D0147" w:rsidRPr="007D071E" w:rsidRDefault="001D0147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дети.</w:t>
            </w:r>
          </w:p>
        </w:tc>
      </w:tr>
      <w:tr w:rsidR="005D04DD" w:rsidRPr="007D071E" w14:paraId="087FB897" w14:textId="77777777" w:rsidTr="000E3406">
        <w:trPr>
          <w:trHeight w:val="255"/>
        </w:trPr>
        <w:tc>
          <w:tcPr>
            <w:tcW w:w="426" w:type="dxa"/>
            <w:shd w:val="clear" w:color="auto" w:fill="auto"/>
          </w:tcPr>
          <w:p w14:paraId="520966CC" w14:textId="67DD1459" w:rsidR="001D0147" w:rsidRPr="007D071E" w:rsidRDefault="00E241B8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3BF" w:rsidRPr="007D0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4DB98F27" w14:textId="09597492" w:rsidR="00022F3B" w:rsidRPr="007D071E" w:rsidRDefault="00022F3B" w:rsidP="00613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07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«Мы едины</w:t>
            </w:r>
            <w:r w:rsidR="00E413BF" w:rsidRPr="007D07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!</w:t>
            </w:r>
            <w:r w:rsidRPr="007D07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14:paraId="62B5AC59" w14:textId="22DF59FB" w:rsidR="001D0147" w:rsidRPr="007D071E" w:rsidRDefault="00E241B8" w:rsidP="00613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07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Беседа-презентация</w:t>
            </w:r>
          </w:p>
        </w:tc>
        <w:tc>
          <w:tcPr>
            <w:tcW w:w="2835" w:type="dxa"/>
            <w:shd w:val="clear" w:color="auto" w:fill="auto"/>
          </w:tcPr>
          <w:p w14:paraId="212C7144" w14:textId="474F29AB" w:rsidR="001D0147" w:rsidRPr="007D071E" w:rsidRDefault="00E241B8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EA1C2B9" w14:textId="03297C67" w:rsidR="00E413BF" w:rsidRPr="007D071E" w:rsidRDefault="00E413BF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4EB81EBB" w14:textId="257620A6" w:rsidR="001D0147" w:rsidRPr="007D071E" w:rsidRDefault="000E340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5D04DD" w:rsidRPr="007D071E" w14:paraId="2F3DB83E" w14:textId="77777777" w:rsidTr="000E3406">
        <w:trPr>
          <w:trHeight w:val="255"/>
        </w:trPr>
        <w:tc>
          <w:tcPr>
            <w:tcW w:w="426" w:type="dxa"/>
            <w:shd w:val="clear" w:color="auto" w:fill="auto"/>
          </w:tcPr>
          <w:p w14:paraId="29557A2C" w14:textId="07548A8E" w:rsidR="001D0147" w:rsidRPr="007D071E" w:rsidRDefault="00E241B8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13BF" w:rsidRPr="007D0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4F3CAA7F" w14:textId="47D9B405" w:rsidR="001D0147" w:rsidRPr="007D071E" w:rsidRDefault="00E413BF" w:rsidP="00613FE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07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«Сердце героя»</w:t>
            </w:r>
          </w:p>
        </w:tc>
        <w:tc>
          <w:tcPr>
            <w:tcW w:w="2409" w:type="dxa"/>
            <w:shd w:val="clear" w:color="auto" w:fill="auto"/>
          </w:tcPr>
          <w:p w14:paraId="6565B309" w14:textId="7F01C5E8" w:rsidR="001D0147" w:rsidRPr="007D071E" w:rsidRDefault="00E241B8" w:rsidP="00613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07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Час памяти</w:t>
            </w:r>
          </w:p>
        </w:tc>
        <w:tc>
          <w:tcPr>
            <w:tcW w:w="2835" w:type="dxa"/>
            <w:shd w:val="clear" w:color="auto" w:fill="auto"/>
          </w:tcPr>
          <w:p w14:paraId="5A1F80A9" w14:textId="16858F47" w:rsidR="001D0147" w:rsidRPr="007D071E" w:rsidRDefault="00E241B8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9924580" w14:textId="0597CC43" w:rsidR="00E413BF" w:rsidRPr="007D071E" w:rsidRDefault="00E413BF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4B810230" w14:textId="0585E970" w:rsidR="001D0147" w:rsidRPr="007D071E" w:rsidRDefault="000E340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дети</w:t>
            </w:r>
          </w:p>
        </w:tc>
      </w:tr>
    </w:tbl>
    <w:p w14:paraId="40454D0E" w14:textId="77777777" w:rsidR="003E1BD1" w:rsidRPr="007D071E" w:rsidRDefault="003E1BD1" w:rsidP="00613FE6">
      <w:pPr>
        <w:widowControl/>
        <w:ind w:firstLine="568"/>
        <w:jc w:val="both"/>
        <w:rPr>
          <w:rFonts w:ascii="Times New Roman" w:hAnsi="Times New Roman" w:cs="Times New Roman"/>
          <w:b/>
        </w:rPr>
      </w:pPr>
    </w:p>
    <w:p w14:paraId="3DA9DBBE" w14:textId="1AABFC5E" w:rsidR="003D7646" w:rsidRPr="007D071E" w:rsidRDefault="000E02E2" w:rsidP="00613FE6">
      <w:pPr>
        <w:widowControl/>
        <w:ind w:firstLine="5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071E">
        <w:rPr>
          <w:rFonts w:ascii="Times New Roman" w:hAnsi="Times New Roman" w:cs="Times New Roman"/>
          <w:b/>
        </w:rPr>
        <w:t xml:space="preserve">4.2 </w:t>
      </w:r>
      <w:r w:rsidR="00DE767A" w:rsidRPr="007D071E">
        <w:rPr>
          <w:rFonts w:ascii="Times New Roman" w:hAnsi="Times New Roman" w:cs="Times New Roman"/>
          <w:b/>
        </w:rPr>
        <w:t>Краеведение: история, традиции, культура</w:t>
      </w:r>
    </w:p>
    <w:p w14:paraId="7532030D" w14:textId="77777777" w:rsidR="006B3FE0" w:rsidRPr="007D071E" w:rsidRDefault="006B3FE0" w:rsidP="00613FE6">
      <w:pPr>
        <w:widowControl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2693"/>
        <w:gridCol w:w="2693"/>
        <w:gridCol w:w="1843"/>
      </w:tblGrid>
      <w:tr w:rsidR="00DE767A" w:rsidRPr="007D071E" w14:paraId="3EFB3825" w14:textId="77777777" w:rsidTr="000E3406">
        <w:trPr>
          <w:trHeight w:val="674"/>
        </w:trPr>
        <w:tc>
          <w:tcPr>
            <w:tcW w:w="426" w:type="dxa"/>
            <w:shd w:val="clear" w:color="auto" w:fill="auto"/>
          </w:tcPr>
          <w:p w14:paraId="12C3536F" w14:textId="77777777" w:rsidR="00DE767A" w:rsidRPr="007D071E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14:paraId="6A648E7B" w14:textId="0DB53B01" w:rsidR="00DE767A" w:rsidRPr="007D071E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E3406" w:rsidRPr="008F5E6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shd w:val="clear" w:color="auto" w:fill="auto"/>
          </w:tcPr>
          <w:p w14:paraId="2EBAF7A0" w14:textId="5B6FC153" w:rsidR="00DE767A" w:rsidRPr="007D071E" w:rsidRDefault="00A1225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693" w:type="dxa"/>
            <w:shd w:val="clear" w:color="auto" w:fill="auto"/>
          </w:tcPr>
          <w:p w14:paraId="55BA8107" w14:textId="5C7A2AF3" w:rsidR="00DE767A" w:rsidRPr="007D071E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7D071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проведения</w:t>
            </w:r>
          </w:p>
        </w:tc>
        <w:tc>
          <w:tcPr>
            <w:tcW w:w="1843" w:type="dxa"/>
            <w:shd w:val="clear" w:color="auto" w:fill="auto"/>
          </w:tcPr>
          <w:p w14:paraId="6EF4C374" w14:textId="77777777" w:rsidR="00DE767A" w:rsidRPr="007D071E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6B3FE0" w:rsidRPr="007D071E" w14:paraId="6BE2E4EC" w14:textId="77777777" w:rsidTr="000E3406">
        <w:trPr>
          <w:trHeight w:val="239"/>
        </w:trPr>
        <w:tc>
          <w:tcPr>
            <w:tcW w:w="426" w:type="dxa"/>
            <w:shd w:val="clear" w:color="auto" w:fill="auto"/>
          </w:tcPr>
          <w:p w14:paraId="3B951B74" w14:textId="39E59C56" w:rsidR="006B3FE0" w:rsidRPr="007D071E" w:rsidRDefault="005459BF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24AFF4A" w14:textId="40CAD878" w:rsidR="006B3FE0" w:rsidRPr="007D071E" w:rsidRDefault="00B34B5E" w:rsidP="00613FE6">
            <w:pPr>
              <w:pStyle w:val="a4"/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«Чудеса на</w:t>
            </w:r>
            <w:r w:rsidR="006B3FE0" w:rsidRPr="007D071E">
              <w:rPr>
                <w:iCs/>
                <w:sz w:val="24"/>
                <w:szCs w:val="24"/>
              </w:rPr>
              <w:t>кануне Рождества»</w:t>
            </w:r>
          </w:p>
        </w:tc>
        <w:tc>
          <w:tcPr>
            <w:tcW w:w="2693" w:type="dxa"/>
            <w:shd w:val="clear" w:color="auto" w:fill="auto"/>
          </w:tcPr>
          <w:p w14:paraId="7230A507" w14:textId="7B0BA82B" w:rsidR="006B3FE0" w:rsidRPr="007D071E" w:rsidRDefault="007D071E" w:rsidP="00613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071E">
              <w:rPr>
                <w:rFonts w:ascii="Times New Roman" w:hAnsi="Times New Roman" w:cs="Times New Roman"/>
                <w:iCs/>
                <w:sz w:val="24"/>
                <w:szCs w:val="24"/>
              </w:rPr>
              <w:t>Колядки</w:t>
            </w:r>
          </w:p>
        </w:tc>
        <w:tc>
          <w:tcPr>
            <w:tcW w:w="2693" w:type="dxa"/>
            <w:shd w:val="clear" w:color="auto" w:fill="auto"/>
          </w:tcPr>
          <w:p w14:paraId="3805944C" w14:textId="0550CCD1" w:rsidR="006B3FE0" w:rsidRPr="007D071E" w:rsidRDefault="00A1225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4F37F401" w14:textId="61A1BFED" w:rsidR="006B3FE0" w:rsidRPr="007D071E" w:rsidRDefault="006B3FE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3098AAF2" w14:textId="3C0E314D" w:rsidR="006B3FE0" w:rsidRPr="007D071E" w:rsidRDefault="006B3FE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молодежь, дети</w:t>
            </w:r>
          </w:p>
        </w:tc>
      </w:tr>
      <w:tr w:rsidR="00022F3B" w:rsidRPr="007D071E" w14:paraId="46721A2D" w14:textId="77777777" w:rsidTr="000E3406">
        <w:trPr>
          <w:trHeight w:val="239"/>
        </w:trPr>
        <w:tc>
          <w:tcPr>
            <w:tcW w:w="426" w:type="dxa"/>
            <w:shd w:val="clear" w:color="auto" w:fill="auto"/>
          </w:tcPr>
          <w:p w14:paraId="6781BD7C" w14:textId="38AB73CC" w:rsidR="00022F3B" w:rsidRPr="007D071E" w:rsidRDefault="005459BF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774F2718" w14:textId="407BFB9F" w:rsidR="00022F3B" w:rsidRPr="007D071E" w:rsidRDefault="00022F3B" w:rsidP="00613FE6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7D071E">
              <w:rPr>
                <w:iCs/>
                <w:sz w:val="24"/>
                <w:szCs w:val="24"/>
              </w:rPr>
              <w:t xml:space="preserve"> «</w:t>
            </w:r>
            <w:r w:rsidR="006B3FE0" w:rsidRPr="007D071E">
              <w:rPr>
                <w:iCs/>
                <w:sz w:val="24"/>
                <w:szCs w:val="24"/>
              </w:rPr>
              <w:t>Разг</w:t>
            </w:r>
            <w:r w:rsidRPr="007D071E">
              <w:rPr>
                <w:iCs/>
                <w:sz w:val="24"/>
                <w:szCs w:val="24"/>
              </w:rPr>
              <w:t>уляй»</w:t>
            </w:r>
          </w:p>
        </w:tc>
        <w:tc>
          <w:tcPr>
            <w:tcW w:w="2693" w:type="dxa"/>
            <w:shd w:val="clear" w:color="auto" w:fill="auto"/>
          </w:tcPr>
          <w:p w14:paraId="329BCDE3" w14:textId="6F70D2B5" w:rsidR="00022F3B" w:rsidRPr="007D071E" w:rsidRDefault="007D071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iCs/>
                <w:sz w:val="24"/>
                <w:szCs w:val="24"/>
              </w:rPr>
              <w:t>Масленичные гуляния</w:t>
            </w:r>
          </w:p>
        </w:tc>
        <w:tc>
          <w:tcPr>
            <w:tcW w:w="2693" w:type="dxa"/>
            <w:shd w:val="clear" w:color="auto" w:fill="auto"/>
          </w:tcPr>
          <w:p w14:paraId="1E365535" w14:textId="2BA64DA3" w:rsidR="00022F3B" w:rsidRPr="007D071E" w:rsidRDefault="007D071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B6370"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F3B" w:rsidRPr="007D071E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1843" w:type="dxa"/>
            <w:shd w:val="clear" w:color="auto" w:fill="auto"/>
          </w:tcPr>
          <w:p w14:paraId="256FA0A1" w14:textId="72D89D5A" w:rsidR="00022F3B" w:rsidRPr="007D071E" w:rsidRDefault="006B3FE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022F3B" w:rsidRPr="007D071E" w14:paraId="022B9739" w14:textId="77777777" w:rsidTr="000E3406">
        <w:trPr>
          <w:trHeight w:val="239"/>
        </w:trPr>
        <w:tc>
          <w:tcPr>
            <w:tcW w:w="426" w:type="dxa"/>
            <w:shd w:val="clear" w:color="auto" w:fill="auto"/>
          </w:tcPr>
          <w:p w14:paraId="7D0F6FA5" w14:textId="3351FFEA" w:rsidR="00022F3B" w:rsidRPr="007D071E" w:rsidRDefault="007D071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543AF7F0" w14:textId="1C42A1E3" w:rsidR="00022F3B" w:rsidRPr="007D071E" w:rsidRDefault="00AB6370" w:rsidP="00613FE6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7D071E">
              <w:rPr>
                <w:sz w:val="24"/>
                <w:szCs w:val="24"/>
              </w:rPr>
              <w:t xml:space="preserve"> «Сердцу милая сторона»</w:t>
            </w:r>
          </w:p>
        </w:tc>
        <w:tc>
          <w:tcPr>
            <w:tcW w:w="2693" w:type="dxa"/>
            <w:shd w:val="clear" w:color="auto" w:fill="auto"/>
          </w:tcPr>
          <w:p w14:paraId="75469AB6" w14:textId="43494DBE" w:rsidR="00022F3B" w:rsidRPr="007D071E" w:rsidRDefault="007D071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Праздник к 130-летию села</w:t>
            </w:r>
          </w:p>
        </w:tc>
        <w:tc>
          <w:tcPr>
            <w:tcW w:w="2693" w:type="dxa"/>
            <w:shd w:val="clear" w:color="auto" w:fill="auto"/>
          </w:tcPr>
          <w:p w14:paraId="643C8859" w14:textId="003EF4E9" w:rsidR="00022F3B" w:rsidRPr="007D071E" w:rsidRDefault="007D071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30AA20DE" w14:textId="413D70C0" w:rsidR="005459BF" w:rsidRPr="007D071E" w:rsidRDefault="00AB637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</w:tc>
        <w:tc>
          <w:tcPr>
            <w:tcW w:w="1843" w:type="dxa"/>
            <w:shd w:val="clear" w:color="auto" w:fill="auto"/>
          </w:tcPr>
          <w:p w14:paraId="09BBBC18" w14:textId="60D3E85F" w:rsidR="00022F3B" w:rsidRPr="007D071E" w:rsidRDefault="00AB637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5459BF" w:rsidRPr="007D071E" w14:paraId="728923D7" w14:textId="77777777" w:rsidTr="000E3406">
        <w:trPr>
          <w:trHeight w:val="239"/>
        </w:trPr>
        <w:tc>
          <w:tcPr>
            <w:tcW w:w="426" w:type="dxa"/>
            <w:shd w:val="clear" w:color="auto" w:fill="auto"/>
          </w:tcPr>
          <w:p w14:paraId="735807CA" w14:textId="43FBF597" w:rsidR="00022F3B" w:rsidRPr="007D071E" w:rsidRDefault="007D071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132FCDAA" w14:textId="7547D67D" w:rsidR="00022F3B" w:rsidRPr="007D071E" w:rsidRDefault="00022F3B" w:rsidP="00613FE6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7D071E">
              <w:rPr>
                <w:sz w:val="24"/>
                <w:szCs w:val="24"/>
              </w:rPr>
              <w:t xml:space="preserve"> «Внимание! Новые книги!»</w:t>
            </w:r>
          </w:p>
        </w:tc>
        <w:tc>
          <w:tcPr>
            <w:tcW w:w="2693" w:type="dxa"/>
            <w:shd w:val="clear" w:color="auto" w:fill="auto"/>
          </w:tcPr>
          <w:p w14:paraId="2BF1C136" w14:textId="5FFC5F3C" w:rsidR="00022F3B" w:rsidRPr="007D071E" w:rsidRDefault="007D071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2693" w:type="dxa"/>
            <w:shd w:val="clear" w:color="auto" w:fill="auto"/>
          </w:tcPr>
          <w:p w14:paraId="748DEEE9" w14:textId="3F02D8B0" w:rsidR="00022F3B" w:rsidRPr="007D071E" w:rsidRDefault="007D071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14:paraId="041346A0" w14:textId="3AAEDF22" w:rsidR="00022F3B" w:rsidRPr="007D071E" w:rsidRDefault="005459BF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</w:tbl>
    <w:p w14:paraId="2D63FF48" w14:textId="1FA1FF11" w:rsidR="00DE767A" w:rsidRPr="007D071E" w:rsidRDefault="00DE767A" w:rsidP="00613FE6">
      <w:pPr>
        <w:jc w:val="center"/>
        <w:rPr>
          <w:rFonts w:ascii="Times New Roman" w:hAnsi="Times New Roman" w:cs="Times New Roman"/>
        </w:rPr>
      </w:pPr>
    </w:p>
    <w:p w14:paraId="3EF48C9F" w14:textId="77777777" w:rsidR="006B3FE0" w:rsidRPr="007D071E" w:rsidRDefault="006B3FE0" w:rsidP="00613FE6">
      <w:pPr>
        <w:pStyle w:val="20"/>
        <w:shd w:val="clear" w:color="auto" w:fill="auto"/>
        <w:spacing w:after="0" w:line="240" w:lineRule="auto"/>
        <w:ind w:firstLine="460"/>
        <w:jc w:val="center"/>
        <w:rPr>
          <w:b/>
          <w:sz w:val="24"/>
          <w:szCs w:val="24"/>
        </w:rPr>
      </w:pPr>
      <w:r w:rsidRPr="007D071E">
        <w:rPr>
          <w:b/>
          <w:sz w:val="24"/>
          <w:szCs w:val="24"/>
        </w:rPr>
        <w:t>100-летие Виктора Петровича Астафьева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2693"/>
        <w:gridCol w:w="2693"/>
        <w:gridCol w:w="1843"/>
      </w:tblGrid>
      <w:tr w:rsidR="000C3A40" w:rsidRPr="007D071E" w14:paraId="1752350B" w14:textId="77777777" w:rsidTr="000E3406">
        <w:trPr>
          <w:trHeight w:val="521"/>
        </w:trPr>
        <w:tc>
          <w:tcPr>
            <w:tcW w:w="426" w:type="dxa"/>
            <w:shd w:val="clear" w:color="auto" w:fill="auto"/>
          </w:tcPr>
          <w:p w14:paraId="562B54EA" w14:textId="77777777" w:rsidR="000C3A40" w:rsidRPr="007D071E" w:rsidRDefault="000C3A4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14:paraId="57656B06" w14:textId="2214A972" w:rsidR="000C3A40" w:rsidRPr="007D071E" w:rsidRDefault="000C3A4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E3406" w:rsidRPr="008F5E6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shd w:val="clear" w:color="auto" w:fill="auto"/>
          </w:tcPr>
          <w:p w14:paraId="68C7B319" w14:textId="121F02C7" w:rsidR="000C3A40" w:rsidRPr="007D071E" w:rsidRDefault="007D071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693" w:type="dxa"/>
            <w:shd w:val="clear" w:color="auto" w:fill="auto"/>
          </w:tcPr>
          <w:p w14:paraId="502EB1D4" w14:textId="4D188D34" w:rsidR="000C3A40" w:rsidRPr="007D071E" w:rsidRDefault="007D071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0C3A40" w:rsidRPr="007D071E">
              <w:rPr>
                <w:rFonts w:ascii="Times New Roman" w:hAnsi="Times New Roman" w:cs="Times New Roman"/>
                <w:sz w:val="24"/>
                <w:szCs w:val="24"/>
              </w:rPr>
              <w:t>и место проведения</w:t>
            </w:r>
          </w:p>
        </w:tc>
        <w:tc>
          <w:tcPr>
            <w:tcW w:w="1843" w:type="dxa"/>
            <w:shd w:val="clear" w:color="auto" w:fill="auto"/>
          </w:tcPr>
          <w:p w14:paraId="2A68F380" w14:textId="77777777" w:rsidR="000C3A40" w:rsidRPr="007D071E" w:rsidRDefault="000C3A4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0C3A40" w:rsidRPr="007D071E" w14:paraId="30E668FE" w14:textId="77777777" w:rsidTr="000E3406">
        <w:trPr>
          <w:trHeight w:val="239"/>
        </w:trPr>
        <w:tc>
          <w:tcPr>
            <w:tcW w:w="426" w:type="dxa"/>
            <w:shd w:val="clear" w:color="auto" w:fill="auto"/>
          </w:tcPr>
          <w:p w14:paraId="47C99BAC" w14:textId="43528114" w:rsidR="000C3A40" w:rsidRPr="007D071E" w:rsidRDefault="0065080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1C65E390" w14:textId="186322B7" w:rsidR="000C3A40" w:rsidRPr="007D071E" w:rsidRDefault="000C3A40" w:rsidP="00613FE6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7D071E">
              <w:rPr>
                <w:sz w:val="24"/>
                <w:szCs w:val="24"/>
              </w:rPr>
              <w:t xml:space="preserve"> «Дорогие сердцу страницы»</w:t>
            </w:r>
          </w:p>
        </w:tc>
        <w:tc>
          <w:tcPr>
            <w:tcW w:w="2693" w:type="dxa"/>
            <w:shd w:val="clear" w:color="auto" w:fill="auto"/>
          </w:tcPr>
          <w:p w14:paraId="0BD7C922" w14:textId="2E378499" w:rsidR="000C3A40" w:rsidRPr="007D071E" w:rsidRDefault="007D071E" w:rsidP="00613F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Выставка-размышление</w:t>
            </w:r>
          </w:p>
        </w:tc>
        <w:tc>
          <w:tcPr>
            <w:tcW w:w="2693" w:type="dxa"/>
            <w:shd w:val="clear" w:color="auto" w:fill="auto"/>
          </w:tcPr>
          <w:p w14:paraId="56D7C8C4" w14:textId="69AE2269" w:rsidR="000C3A40" w:rsidRPr="007D071E" w:rsidRDefault="007D071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1E13019B" w14:textId="2F3DDB33" w:rsidR="005459BF" w:rsidRPr="007D071E" w:rsidRDefault="005459BF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5A315067" w14:textId="74FD6BD5" w:rsidR="000C3A40" w:rsidRPr="007D071E" w:rsidRDefault="005459BF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5459BF" w:rsidRPr="007D071E" w14:paraId="09270021" w14:textId="77777777" w:rsidTr="000E3406">
        <w:trPr>
          <w:trHeight w:val="239"/>
        </w:trPr>
        <w:tc>
          <w:tcPr>
            <w:tcW w:w="426" w:type="dxa"/>
            <w:shd w:val="clear" w:color="auto" w:fill="auto"/>
          </w:tcPr>
          <w:p w14:paraId="1256AF7E" w14:textId="4F2EA6AB" w:rsidR="005459BF" w:rsidRPr="007D071E" w:rsidRDefault="0065080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229738BC" w14:textId="412DEDD0" w:rsidR="005459BF" w:rsidRPr="007D071E" w:rsidRDefault="005459BF" w:rsidP="00613FE6">
            <w:pPr>
              <w:pStyle w:val="20"/>
              <w:shd w:val="clear" w:color="auto" w:fill="auto"/>
              <w:tabs>
                <w:tab w:val="left" w:pos="262"/>
              </w:tabs>
              <w:spacing w:after="0" w:line="240" w:lineRule="auto"/>
              <w:ind w:firstLine="0"/>
              <w:jc w:val="left"/>
              <w:rPr>
                <w:iCs/>
                <w:sz w:val="24"/>
                <w:szCs w:val="24"/>
              </w:rPr>
            </w:pPr>
            <w:r w:rsidRPr="007D071E">
              <w:rPr>
                <w:sz w:val="24"/>
                <w:szCs w:val="24"/>
              </w:rPr>
              <w:t xml:space="preserve"> «Он родом с Енисея»</w:t>
            </w:r>
          </w:p>
        </w:tc>
        <w:tc>
          <w:tcPr>
            <w:tcW w:w="2693" w:type="dxa"/>
            <w:shd w:val="clear" w:color="auto" w:fill="auto"/>
          </w:tcPr>
          <w:p w14:paraId="1E685479" w14:textId="1A0922C0" w:rsidR="005459BF" w:rsidRPr="007D071E" w:rsidRDefault="007D071E" w:rsidP="00613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Видео – путешествие</w:t>
            </w:r>
          </w:p>
        </w:tc>
        <w:tc>
          <w:tcPr>
            <w:tcW w:w="2693" w:type="dxa"/>
            <w:shd w:val="clear" w:color="auto" w:fill="auto"/>
          </w:tcPr>
          <w:p w14:paraId="0D371C95" w14:textId="1A995BCE" w:rsidR="005459BF" w:rsidRPr="007D071E" w:rsidRDefault="007D071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237D6712" w14:textId="06065E24" w:rsidR="005459BF" w:rsidRPr="007D071E" w:rsidRDefault="005459BF" w:rsidP="00613F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Выезже-</w:t>
            </w:r>
            <w:r w:rsidR="000E34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огская</w:t>
            </w:r>
            <w:proofErr w:type="spellEnd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1CE7F176" w14:textId="391EB60D" w:rsidR="005459BF" w:rsidRPr="007D071E" w:rsidRDefault="005459BF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5459BF" w:rsidRPr="007D071E" w14:paraId="5DF80A70" w14:textId="77777777" w:rsidTr="000E3406">
        <w:trPr>
          <w:trHeight w:val="239"/>
        </w:trPr>
        <w:tc>
          <w:tcPr>
            <w:tcW w:w="426" w:type="dxa"/>
            <w:shd w:val="clear" w:color="auto" w:fill="auto"/>
          </w:tcPr>
          <w:p w14:paraId="383CB7AC" w14:textId="4BBCD61F" w:rsidR="005459BF" w:rsidRPr="007D071E" w:rsidRDefault="0065080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0C5F187B" w14:textId="1689EA5C" w:rsidR="005459BF" w:rsidRPr="007D071E" w:rsidRDefault="005459BF" w:rsidP="00613FE6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7D071E">
              <w:rPr>
                <w:sz w:val="24"/>
                <w:szCs w:val="24"/>
              </w:rPr>
              <w:t xml:space="preserve"> «Мир книг Виктора Астафьева»</w:t>
            </w:r>
          </w:p>
        </w:tc>
        <w:tc>
          <w:tcPr>
            <w:tcW w:w="2693" w:type="dxa"/>
            <w:shd w:val="clear" w:color="auto" w:fill="auto"/>
          </w:tcPr>
          <w:p w14:paraId="373AD5BD" w14:textId="7DAE1ECC" w:rsidR="005459BF" w:rsidRPr="007D071E" w:rsidRDefault="007D071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рассказам В.П. Астафьева</w:t>
            </w:r>
          </w:p>
        </w:tc>
        <w:tc>
          <w:tcPr>
            <w:tcW w:w="2693" w:type="dxa"/>
            <w:shd w:val="clear" w:color="auto" w:fill="auto"/>
          </w:tcPr>
          <w:p w14:paraId="5262EC43" w14:textId="7512DEFC" w:rsidR="005459BF" w:rsidRPr="007D071E" w:rsidRDefault="007D071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7269032" w14:textId="6CC3111F" w:rsidR="005459BF" w:rsidRPr="007D071E" w:rsidRDefault="005459BF" w:rsidP="00613F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4D76B484" w14:textId="6A3AEB4F" w:rsidR="005459BF" w:rsidRPr="007D071E" w:rsidRDefault="005459BF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5459BF" w:rsidRPr="007D071E" w14:paraId="44AEE5BC" w14:textId="77777777" w:rsidTr="000E3406">
        <w:trPr>
          <w:trHeight w:val="239"/>
        </w:trPr>
        <w:tc>
          <w:tcPr>
            <w:tcW w:w="426" w:type="dxa"/>
            <w:shd w:val="clear" w:color="auto" w:fill="auto"/>
          </w:tcPr>
          <w:p w14:paraId="69C85A4A" w14:textId="266F4199" w:rsidR="005459BF" w:rsidRPr="007D071E" w:rsidRDefault="0065080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shd w:val="clear" w:color="auto" w:fill="auto"/>
          </w:tcPr>
          <w:p w14:paraId="463CC50A" w14:textId="1E89F51C" w:rsidR="005459BF" w:rsidRPr="007D071E" w:rsidRDefault="005459BF" w:rsidP="00613FE6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7D071E">
              <w:rPr>
                <w:sz w:val="24"/>
                <w:szCs w:val="24"/>
              </w:rPr>
              <w:t xml:space="preserve"> «Вам продолжать эту жизнь»</w:t>
            </w:r>
          </w:p>
        </w:tc>
        <w:tc>
          <w:tcPr>
            <w:tcW w:w="2693" w:type="dxa"/>
            <w:shd w:val="clear" w:color="auto" w:fill="auto"/>
          </w:tcPr>
          <w:p w14:paraId="245FE9A6" w14:textId="2D8CE2FA" w:rsidR="005459BF" w:rsidRPr="007D071E" w:rsidRDefault="007D071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693" w:type="dxa"/>
            <w:shd w:val="clear" w:color="auto" w:fill="auto"/>
          </w:tcPr>
          <w:p w14:paraId="42587D94" w14:textId="003A4866" w:rsidR="005459BF" w:rsidRPr="007D071E" w:rsidRDefault="007D071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E93570E" w14:textId="1274BBD7" w:rsidR="005459BF" w:rsidRPr="007D071E" w:rsidRDefault="005459BF" w:rsidP="00613F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7D071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457F6E15" w14:textId="716226B0" w:rsidR="005459BF" w:rsidRPr="007D071E" w:rsidRDefault="005459BF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1E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</w:tbl>
    <w:p w14:paraId="309EC654" w14:textId="77777777" w:rsidR="000C3A40" w:rsidRPr="007D071E" w:rsidRDefault="000C3A40" w:rsidP="00613FE6">
      <w:pPr>
        <w:jc w:val="center"/>
        <w:rPr>
          <w:rFonts w:ascii="Times New Roman" w:hAnsi="Times New Roman" w:cs="Times New Roman"/>
        </w:rPr>
      </w:pPr>
    </w:p>
    <w:p w14:paraId="70452D11" w14:textId="49BC974A" w:rsidR="00DE767A" w:rsidRPr="008C4956" w:rsidRDefault="000E02E2" w:rsidP="00613FE6">
      <w:pPr>
        <w:tabs>
          <w:tab w:val="left" w:pos="4095"/>
        </w:tabs>
        <w:jc w:val="both"/>
        <w:rPr>
          <w:rFonts w:ascii="Times New Roman" w:hAnsi="Times New Roman" w:cs="Times New Roman"/>
          <w:b/>
        </w:rPr>
      </w:pPr>
      <w:r w:rsidRPr="008C4956">
        <w:rPr>
          <w:rFonts w:ascii="Times New Roman" w:hAnsi="Times New Roman" w:cs="Times New Roman"/>
          <w:b/>
        </w:rPr>
        <w:t xml:space="preserve">4.3 </w:t>
      </w:r>
      <w:r w:rsidR="00DE767A" w:rsidRPr="008C4956">
        <w:rPr>
          <w:rFonts w:ascii="Times New Roman" w:hAnsi="Times New Roman" w:cs="Times New Roman"/>
          <w:b/>
        </w:rPr>
        <w:t>Правовое просвещение, содействие повышению правовой культуры, участие библиотек в избирательных кампаниях</w:t>
      </w:r>
    </w:p>
    <w:p w14:paraId="7D2AAB6E" w14:textId="77777777" w:rsidR="009E0808" w:rsidRPr="008C4956" w:rsidRDefault="009E0808" w:rsidP="00613FE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126"/>
        <w:gridCol w:w="2835"/>
        <w:gridCol w:w="1843"/>
      </w:tblGrid>
      <w:tr w:rsidR="00DE767A" w:rsidRPr="008C4956" w14:paraId="067E3C76" w14:textId="77777777" w:rsidTr="000E3406">
        <w:trPr>
          <w:trHeight w:val="610"/>
        </w:trPr>
        <w:tc>
          <w:tcPr>
            <w:tcW w:w="426" w:type="dxa"/>
            <w:shd w:val="clear" w:color="auto" w:fill="auto"/>
          </w:tcPr>
          <w:p w14:paraId="68FF8488" w14:textId="77777777" w:rsidR="00DE767A" w:rsidRPr="008C4956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14:paraId="2D8C5310" w14:textId="5F92E97F" w:rsidR="00DE767A" w:rsidRPr="008C4956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E3406" w:rsidRPr="008F5E6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14:paraId="7B5B57BD" w14:textId="3D1314E5" w:rsidR="00DE767A" w:rsidRPr="008C4956" w:rsidRDefault="008C49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6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35" w:type="dxa"/>
            <w:shd w:val="clear" w:color="auto" w:fill="auto"/>
          </w:tcPr>
          <w:p w14:paraId="7A41E013" w14:textId="5ECF8496" w:rsidR="00DE767A" w:rsidRPr="008C4956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6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843" w:type="dxa"/>
            <w:shd w:val="clear" w:color="auto" w:fill="auto"/>
          </w:tcPr>
          <w:p w14:paraId="4C3E20D4" w14:textId="77777777" w:rsidR="00DE767A" w:rsidRPr="008C4956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6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953654" w:rsidRPr="008C4956" w14:paraId="65A2D5EB" w14:textId="77777777" w:rsidTr="000E3406">
        <w:trPr>
          <w:trHeight w:val="285"/>
        </w:trPr>
        <w:tc>
          <w:tcPr>
            <w:tcW w:w="426" w:type="dxa"/>
            <w:shd w:val="clear" w:color="auto" w:fill="auto"/>
          </w:tcPr>
          <w:p w14:paraId="2637FF9D" w14:textId="04D8B97D" w:rsidR="00953654" w:rsidRPr="008C4956" w:rsidRDefault="0095365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4D56042C" w14:textId="049858CD" w:rsidR="00953654" w:rsidRPr="008C4956" w:rsidRDefault="00D6754E" w:rsidP="00613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5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«Права потребителя. Это надо знать»</w:t>
            </w:r>
          </w:p>
        </w:tc>
        <w:tc>
          <w:tcPr>
            <w:tcW w:w="2126" w:type="dxa"/>
            <w:shd w:val="clear" w:color="auto" w:fill="auto"/>
          </w:tcPr>
          <w:p w14:paraId="77EAF987" w14:textId="639361EC" w:rsidR="00953654" w:rsidRPr="008C4956" w:rsidRDefault="008C49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2835" w:type="dxa"/>
            <w:shd w:val="clear" w:color="auto" w:fill="auto"/>
          </w:tcPr>
          <w:p w14:paraId="7C37F2AF" w14:textId="69B4C2DA" w:rsidR="008C4956" w:rsidRDefault="008C4956" w:rsidP="00613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</w:t>
            </w:r>
          </w:p>
          <w:p w14:paraId="0C739F51" w14:textId="4F8A003D" w:rsidR="00953654" w:rsidRPr="008C4956" w:rsidRDefault="008C49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56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C495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4AB38FDC" w14:textId="2C65BDD1" w:rsidR="001E00C6" w:rsidRPr="008C4956" w:rsidRDefault="001E00C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6">
              <w:rPr>
                <w:rFonts w:ascii="Times New Roman" w:hAnsi="Times New Roman" w:cs="Times New Roman"/>
                <w:sz w:val="24"/>
                <w:szCs w:val="24"/>
              </w:rPr>
              <w:t xml:space="preserve">Взрослые, молодежь, дети </w:t>
            </w:r>
          </w:p>
        </w:tc>
      </w:tr>
      <w:tr w:rsidR="00022F3B" w:rsidRPr="008C4956" w14:paraId="1D0D10F3" w14:textId="77777777" w:rsidTr="000E3406">
        <w:trPr>
          <w:trHeight w:val="285"/>
        </w:trPr>
        <w:tc>
          <w:tcPr>
            <w:tcW w:w="426" w:type="dxa"/>
            <w:shd w:val="clear" w:color="auto" w:fill="auto"/>
          </w:tcPr>
          <w:p w14:paraId="2F0A002A" w14:textId="09660B34" w:rsidR="00022F3B" w:rsidRPr="008C4956" w:rsidRDefault="008C49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3654" w:rsidRPr="008C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DB525D9" w14:textId="0397818C" w:rsidR="00022F3B" w:rsidRPr="008C4956" w:rsidRDefault="00953654" w:rsidP="00613F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4956">
              <w:rPr>
                <w:rFonts w:ascii="Times New Roman" w:hAnsi="Times New Roman" w:cs="Times New Roman"/>
                <w:sz w:val="24"/>
                <w:szCs w:val="24"/>
              </w:rPr>
              <w:t>«Права человека через библиотеку»</w:t>
            </w:r>
          </w:p>
        </w:tc>
        <w:tc>
          <w:tcPr>
            <w:tcW w:w="2126" w:type="dxa"/>
            <w:shd w:val="clear" w:color="auto" w:fill="auto"/>
          </w:tcPr>
          <w:p w14:paraId="1979C077" w14:textId="46BAB3FB" w:rsidR="00022F3B" w:rsidRPr="008C4956" w:rsidRDefault="008C49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6">
              <w:rPr>
                <w:rFonts w:ascii="Times New Roman" w:hAnsi="Times New Roman" w:cs="Times New Roman"/>
                <w:sz w:val="24"/>
                <w:szCs w:val="24"/>
              </w:rPr>
              <w:t>Час правовой культуры</w:t>
            </w:r>
          </w:p>
        </w:tc>
        <w:tc>
          <w:tcPr>
            <w:tcW w:w="2835" w:type="dxa"/>
            <w:shd w:val="clear" w:color="auto" w:fill="auto"/>
          </w:tcPr>
          <w:p w14:paraId="4DD10FA4" w14:textId="6EB4F455" w:rsidR="00022F3B" w:rsidRPr="008C4956" w:rsidRDefault="008C49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6ED94568" w14:textId="6851D9E5" w:rsidR="00953654" w:rsidRPr="008C4956" w:rsidRDefault="0095365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956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C495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20489F1E" w14:textId="5A056D54" w:rsidR="00022F3B" w:rsidRPr="008C4956" w:rsidRDefault="0095365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6">
              <w:rPr>
                <w:rFonts w:ascii="Times New Roman" w:hAnsi="Times New Roman" w:cs="Times New Roman"/>
                <w:sz w:val="24"/>
                <w:szCs w:val="24"/>
              </w:rPr>
              <w:t>молодежь, дети</w:t>
            </w:r>
          </w:p>
        </w:tc>
      </w:tr>
      <w:tr w:rsidR="00DE767A" w:rsidRPr="008C4956" w14:paraId="3AF83CE4" w14:textId="77777777" w:rsidTr="000E3406">
        <w:trPr>
          <w:trHeight w:val="237"/>
        </w:trPr>
        <w:tc>
          <w:tcPr>
            <w:tcW w:w="426" w:type="dxa"/>
            <w:shd w:val="clear" w:color="auto" w:fill="auto"/>
          </w:tcPr>
          <w:p w14:paraId="763B4CD4" w14:textId="52B04669" w:rsidR="00DE767A" w:rsidRPr="008C4956" w:rsidRDefault="008C49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3654" w:rsidRPr="008C4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BFF5A9F" w14:textId="7EA3E100" w:rsidR="00DE767A" w:rsidRPr="008C4956" w:rsidRDefault="0095365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6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Закон» </w:t>
            </w:r>
          </w:p>
        </w:tc>
        <w:tc>
          <w:tcPr>
            <w:tcW w:w="2126" w:type="dxa"/>
            <w:shd w:val="clear" w:color="auto" w:fill="auto"/>
          </w:tcPr>
          <w:p w14:paraId="6E447E78" w14:textId="21FF0AD1" w:rsidR="00DE767A" w:rsidRPr="008C4956" w:rsidRDefault="008C49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  <w:shd w:val="clear" w:color="auto" w:fill="auto"/>
          </w:tcPr>
          <w:p w14:paraId="35DD96FA" w14:textId="77777777" w:rsidR="008C4956" w:rsidRPr="008C4956" w:rsidRDefault="008C49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4B4B355" w14:textId="46AE61F3" w:rsidR="00953654" w:rsidRPr="008C4956" w:rsidRDefault="0095365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956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C495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3350B9E4" w14:textId="6AF1D1AB" w:rsidR="00DE767A" w:rsidRPr="008C4956" w:rsidRDefault="0095365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956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</w:tbl>
    <w:p w14:paraId="6044C13B" w14:textId="77777777" w:rsidR="00DE767A" w:rsidRPr="00B033C8" w:rsidRDefault="00DE767A" w:rsidP="00613FE6">
      <w:pPr>
        <w:jc w:val="center"/>
        <w:rPr>
          <w:rFonts w:ascii="Times New Roman" w:hAnsi="Times New Roman" w:cs="Times New Roman"/>
        </w:rPr>
      </w:pPr>
    </w:p>
    <w:p w14:paraId="7BF74A56" w14:textId="77777777" w:rsidR="000E3406" w:rsidRDefault="000E02E2" w:rsidP="00613FE6">
      <w:pPr>
        <w:jc w:val="center"/>
        <w:rPr>
          <w:rFonts w:ascii="Times New Roman" w:hAnsi="Times New Roman" w:cs="Times New Roman"/>
          <w:b/>
        </w:rPr>
      </w:pPr>
      <w:r w:rsidRPr="00582BBE">
        <w:rPr>
          <w:rFonts w:ascii="Times New Roman" w:hAnsi="Times New Roman" w:cs="Times New Roman"/>
          <w:b/>
        </w:rPr>
        <w:t xml:space="preserve">4.4 </w:t>
      </w:r>
      <w:r w:rsidR="00DE767A" w:rsidRPr="00582BBE">
        <w:rPr>
          <w:rFonts w:ascii="Times New Roman" w:hAnsi="Times New Roman" w:cs="Times New Roman"/>
          <w:b/>
        </w:rPr>
        <w:t xml:space="preserve">Духовность. Нравственность. Милосердие. </w:t>
      </w:r>
    </w:p>
    <w:p w14:paraId="48B5DC6F" w14:textId="58EBCCDC" w:rsidR="00DE767A" w:rsidRPr="00582BBE" w:rsidRDefault="00DE767A" w:rsidP="00613FE6">
      <w:pPr>
        <w:jc w:val="center"/>
        <w:rPr>
          <w:rFonts w:ascii="Times New Roman" w:hAnsi="Times New Roman" w:cs="Times New Roman"/>
          <w:b/>
        </w:rPr>
      </w:pPr>
      <w:r w:rsidRPr="00582BBE">
        <w:rPr>
          <w:rFonts w:ascii="Times New Roman" w:hAnsi="Times New Roman" w:cs="Times New Roman"/>
          <w:b/>
        </w:rPr>
        <w:t>Работа с социально незащищенными слоями населения, пользователями с ограниченными возможностями здоровья</w:t>
      </w:r>
    </w:p>
    <w:p w14:paraId="3FC234D5" w14:textId="77777777" w:rsidR="005925EE" w:rsidRPr="00582BBE" w:rsidRDefault="005925EE" w:rsidP="00613FE6">
      <w:pPr>
        <w:pStyle w:val="a4"/>
        <w:shd w:val="clear" w:color="auto" w:fill="FFFFFF"/>
        <w:spacing w:before="0" w:beforeAutospacing="0" w:after="0" w:afterAutospacing="0"/>
        <w:rPr>
          <w:rStyle w:val="a6"/>
          <w:color w:val="C00000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126"/>
        <w:gridCol w:w="2835"/>
        <w:gridCol w:w="1843"/>
      </w:tblGrid>
      <w:tr w:rsidR="00DE767A" w:rsidRPr="00582BBE" w14:paraId="2F14749E" w14:textId="77777777" w:rsidTr="000E3406">
        <w:trPr>
          <w:trHeight w:val="668"/>
        </w:trPr>
        <w:tc>
          <w:tcPr>
            <w:tcW w:w="426" w:type="dxa"/>
            <w:shd w:val="clear" w:color="auto" w:fill="auto"/>
          </w:tcPr>
          <w:p w14:paraId="54135D2B" w14:textId="7D03611C" w:rsidR="00DE767A" w:rsidRPr="00582BBE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14:paraId="05EA294B" w14:textId="6F354BC1" w:rsidR="00DE767A" w:rsidRPr="00582BBE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E3406" w:rsidRPr="008F5E6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14:paraId="033EE097" w14:textId="40DDB5B5" w:rsidR="00DE767A" w:rsidRPr="00582BBE" w:rsidRDefault="00582BB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35" w:type="dxa"/>
            <w:shd w:val="clear" w:color="auto" w:fill="auto"/>
          </w:tcPr>
          <w:p w14:paraId="1E3AB921" w14:textId="0DBBC88A" w:rsidR="00DE767A" w:rsidRPr="00582BBE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843" w:type="dxa"/>
            <w:shd w:val="clear" w:color="auto" w:fill="auto"/>
          </w:tcPr>
          <w:p w14:paraId="4DDCEA47" w14:textId="77777777" w:rsidR="00DE767A" w:rsidRPr="00582BBE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216ADE" w:rsidRPr="00582BBE" w14:paraId="17C60D37" w14:textId="77777777" w:rsidTr="000E3406">
        <w:trPr>
          <w:trHeight w:val="276"/>
        </w:trPr>
        <w:tc>
          <w:tcPr>
            <w:tcW w:w="426" w:type="dxa"/>
            <w:shd w:val="clear" w:color="auto" w:fill="auto"/>
          </w:tcPr>
          <w:p w14:paraId="4309264F" w14:textId="1B709097" w:rsidR="00216ADE" w:rsidRPr="00582BBE" w:rsidRDefault="00BC7BF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10F7822" w14:textId="6C276D9A" w:rsidR="00216ADE" w:rsidRPr="00582BBE" w:rsidRDefault="008B216C" w:rsidP="00613FE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3"/>
                <w:b w:val="0"/>
                <w:color w:val="auto"/>
                <w:sz w:val="24"/>
                <w:szCs w:val="24"/>
              </w:rPr>
            </w:pPr>
            <w:r w:rsidRPr="00582BBE">
              <w:rPr>
                <w:rStyle w:val="23"/>
                <w:b w:val="0"/>
                <w:color w:val="auto"/>
                <w:sz w:val="24"/>
                <w:szCs w:val="24"/>
              </w:rPr>
              <w:t xml:space="preserve">«Волшебное слово «СПАСИБО» </w:t>
            </w:r>
          </w:p>
        </w:tc>
        <w:tc>
          <w:tcPr>
            <w:tcW w:w="2126" w:type="dxa"/>
            <w:shd w:val="clear" w:color="auto" w:fill="auto"/>
          </w:tcPr>
          <w:p w14:paraId="598080D3" w14:textId="3FA48E47" w:rsidR="00734852" w:rsidRPr="00582BBE" w:rsidRDefault="00582BBE" w:rsidP="00613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BBE"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>Акция</w:t>
            </w:r>
          </w:p>
        </w:tc>
        <w:tc>
          <w:tcPr>
            <w:tcW w:w="2835" w:type="dxa"/>
            <w:shd w:val="clear" w:color="auto" w:fill="auto"/>
          </w:tcPr>
          <w:p w14:paraId="2C1E505C" w14:textId="190A2E99" w:rsidR="00216ADE" w:rsidRDefault="00582BB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1DAFBA4" w14:textId="36AA5E54" w:rsidR="00582BBE" w:rsidRPr="00582BBE" w:rsidRDefault="00582BB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582BB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38F48604" w14:textId="52948EFE" w:rsidR="00216ADE" w:rsidRPr="00582BBE" w:rsidRDefault="00ED4ED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8B216C" w:rsidRPr="00582BBE" w14:paraId="03F73273" w14:textId="77777777" w:rsidTr="000E3406">
        <w:trPr>
          <w:trHeight w:val="276"/>
        </w:trPr>
        <w:tc>
          <w:tcPr>
            <w:tcW w:w="426" w:type="dxa"/>
            <w:shd w:val="clear" w:color="auto" w:fill="auto"/>
          </w:tcPr>
          <w:p w14:paraId="6CD8EB83" w14:textId="4D237B5A" w:rsidR="008B216C" w:rsidRPr="00582BBE" w:rsidRDefault="00582BB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BF9" w:rsidRPr="00582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8CFFCE5" w14:textId="23BF090B" w:rsidR="008B216C" w:rsidRPr="00582BBE" w:rsidRDefault="008B216C" w:rsidP="00613FE6">
            <w:pPr>
              <w:pStyle w:val="20"/>
              <w:shd w:val="clear" w:color="auto" w:fill="auto"/>
              <w:tabs>
                <w:tab w:val="left" w:pos="426"/>
                <w:tab w:val="left" w:pos="709"/>
              </w:tabs>
              <w:spacing w:after="0" w:line="240" w:lineRule="auto"/>
              <w:ind w:firstLine="0"/>
              <w:jc w:val="left"/>
              <w:rPr>
                <w:rStyle w:val="23"/>
                <w:b w:val="0"/>
                <w:color w:val="auto"/>
                <w:sz w:val="24"/>
                <w:szCs w:val="24"/>
              </w:rPr>
            </w:pPr>
            <w:r w:rsidRPr="00582BBE">
              <w:rPr>
                <w:rStyle w:val="23"/>
                <w:b w:val="0"/>
                <w:color w:val="auto"/>
                <w:sz w:val="24"/>
                <w:szCs w:val="24"/>
              </w:rPr>
              <w:t xml:space="preserve"> «Подарок для мамы»</w:t>
            </w:r>
          </w:p>
        </w:tc>
        <w:tc>
          <w:tcPr>
            <w:tcW w:w="2126" w:type="dxa"/>
            <w:shd w:val="clear" w:color="auto" w:fill="auto"/>
          </w:tcPr>
          <w:p w14:paraId="3E25C438" w14:textId="72CAB04D" w:rsidR="00C26477" w:rsidRPr="00582BBE" w:rsidRDefault="00582BBE" w:rsidP="00613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BBE"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>Мастер-класс</w:t>
            </w:r>
          </w:p>
        </w:tc>
        <w:tc>
          <w:tcPr>
            <w:tcW w:w="2835" w:type="dxa"/>
            <w:shd w:val="clear" w:color="auto" w:fill="auto"/>
          </w:tcPr>
          <w:p w14:paraId="0BB81A0D" w14:textId="7AEEEBD0" w:rsidR="00582BBE" w:rsidRDefault="00582BB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9E568D1" w14:textId="40F17F94" w:rsidR="008B216C" w:rsidRPr="00582BBE" w:rsidRDefault="00BC7BF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582BB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00F2F6EA" w14:textId="2A696BED" w:rsidR="008B216C" w:rsidRPr="00582BBE" w:rsidRDefault="008B216C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8B216C" w:rsidRPr="00582BBE" w14:paraId="0AC45C69" w14:textId="77777777" w:rsidTr="000E3406">
        <w:trPr>
          <w:trHeight w:val="276"/>
        </w:trPr>
        <w:tc>
          <w:tcPr>
            <w:tcW w:w="426" w:type="dxa"/>
            <w:shd w:val="clear" w:color="auto" w:fill="auto"/>
          </w:tcPr>
          <w:p w14:paraId="78EC860F" w14:textId="035CDF74" w:rsidR="008B216C" w:rsidRPr="00582BBE" w:rsidRDefault="00582BB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BF9" w:rsidRPr="00582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4DFEDBA" w14:textId="0B166F1C" w:rsidR="008B216C" w:rsidRPr="00582BBE" w:rsidRDefault="00ED4EDB" w:rsidP="00613FE6">
            <w:pPr>
              <w:pStyle w:val="20"/>
              <w:shd w:val="clear" w:color="auto" w:fill="auto"/>
              <w:tabs>
                <w:tab w:val="left" w:pos="9355"/>
              </w:tabs>
              <w:spacing w:after="0" w:line="240" w:lineRule="auto"/>
              <w:ind w:firstLine="0"/>
              <w:jc w:val="left"/>
              <w:rPr>
                <w:rStyle w:val="23"/>
                <w:b w:val="0"/>
                <w:color w:val="auto"/>
                <w:sz w:val="24"/>
                <w:szCs w:val="24"/>
              </w:rPr>
            </w:pPr>
            <w:r w:rsidRPr="00582BBE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«Пусть миром правит ДОБРОТА»</w:t>
            </w:r>
          </w:p>
        </w:tc>
        <w:tc>
          <w:tcPr>
            <w:tcW w:w="2126" w:type="dxa"/>
            <w:shd w:val="clear" w:color="auto" w:fill="auto"/>
          </w:tcPr>
          <w:p w14:paraId="3DAFD136" w14:textId="76B12B15" w:rsidR="00B0745C" w:rsidRPr="00582BBE" w:rsidRDefault="00582BBE" w:rsidP="00613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BB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835" w:type="dxa"/>
            <w:shd w:val="clear" w:color="auto" w:fill="auto"/>
          </w:tcPr>
          <w:p w14:paraId="62BFE1C1" w14:textId="00F59E7D" w:rsidR="00582BBE" w:rsidRDefault="00582BBE" w:rsidP="00613FE6">
            <w:pPr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</w:pPr>
            <w:r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>Апрель</w:t>
            </w:r>
          </w:p>
          <w:p w14:paraId="1CF9D9E3" w14:textId="764490BC" w:rsidR="008B216C" w:rsidRPr="00582BBE" w:rsidRDefault="000F56D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Style w:val="23"/>
                <w:rFonts w:eastAsia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C7BF9" w:rsidRPr="00582BBE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="00BC7BF9" w:rsidRPr="00582BB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3828A811" w14:textId="67536765" w:rsidR="008B216C" w:rsidRPr="00582BBE" w:rsidRDefault="00ED4ED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8B216C" w:rsidRPr="00582BBE" w14:paraId="01937AA6" w14:textId="77777777" w:rsidTr="000E3406">
        <w:trPr>
          <w:trHeight w:val="276"/>
        </w:trPr>
        <w:tc>
          <w:tcPr>
            <w:tcW w:w="426" w:type="dxa"/>
            <w:shd w:val="clear" w:color="auto" w:fill="auto"/>
          </w:tcPr>
          <w:p w14:paraId="2E6CA26A" w14:textId="7EFB16E2" w:rsidR="008B216C" w:rsidRPr="00582BBE" w:rsidRDefault="00582BB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BF9" w:rsidRPr="00582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89F92C1" w14:textId="7F7398EC" w:rsidR="008B216C" w:rsidRPr="00582BBE" w:rsidRDefault="00CB0228" w:rsidP="00613FE6">
            <w:pPr>
              <w:pStyle w:val="20"/>
              <w:shd w:val="clear" w:color="auto" w:fill="auto"/>
              <w:tabs>
                <w:tab w:val="left" w:pos="9355"/>
              </w:tabs>
              <w:spacing w:after="0" w:line="240" w:lineRule="auto"/>
              <w:ind w:firstLine="0"/>
              <w:jc w:val="left"/>
              <w:rPr>
                <w:rStyle w:val="23"/>
                <w:b w:val="0"/>
                <w:color w:val="auto"/>
                <w:sz w:val="24"/>
                <w:szCs w:val="24"/>
              </w:rPr>
            </w:pPr>
            <w:r w:rsidRPr="00582BBE">
              <w:rPr>
                <w:rStyle w:val="23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582BBE">
              <w:rPr>
                <w:rStyle w:val="23"/>
                <w:b w:val="0"/>
                <w:color w:val="auto"/>
                <w:sz w:val="24"/>
                <w:szCs w:val="24"/>
              </w:rPr>
              <w:t>Мир</w:t>
            </w:r>
            <w:proofErr w:type="gramStart"/>
            <w:r w:rsidRPr="00582BBE">
              <w:rPr>
                <w:rStyle w:val="23"/>
                <w:b w:val="0"/>
                <w:color w:val="auto"/>
                <w:sz w:val="24"/>
                <w:szCs w:val="24"/>
              </w:rPr>
              <w:t>.Т</w:t>
            </w:r>
            <w:proofErr w:type="gramEnd"/>
            <w:r w:rsidRPr="00582BBE">
              <w:rPr>
                <w:rStyle w:val="23"/>
                <w:b w:val="0"/>
                <w:color w:val="auto"/>
                <w:sz w:val="24"/>
                <w:szCs w:val="24"/>
              </w:rPr>
              <w:t>руд.Май</w:t>
            </w:r>
            <w:proofErr w:type="spellEnd"/>
            <w:r w:rsidRPr="00582BBE">
              <w:rPr>
                <w:rStyle w:val="23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3CCDAC36" w14:textId="10BE99B0" w:rsidR="008B216C" w:rsidRPr="00582BBE" w:rsidRDefault="00582BBE" w:rsidP="00613FE6">
            <w:pPr>
              <w:pStyle w:val="20"/>
              <w:shd w:val="clear" w:color="auto" w:fill="auto"/>
              <w:tabs>
                <w:tab w:val="left" w:pos="9355"/>
              </w:tabs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82BBE">
              <w:rPr>
                <w:rStyle w:val="23"/>
                <w:b w:val="0"/>
                <w:color w:val="auto"/>
                <w:sz w:val="24"/>
                <w:szCs w:val="24"/>
              </w:rPr>
              <w:t>Акция</w:t>
            </w:r>
          </w:p>
        </w:tc>
        <w:tc>
          <w:tcPr>
            <w:tcW w:w="2835" w:type="dxa"/>
            <w:shd w:val="clear" w:color="auto" w:fill="auto"/>
          </w:tcPr>
          <w:p w14:paraId="7EF6A849" w14:textId="728BC40D" w:rsidR="00582BBE" w:rsidRPr="00582BBE" w:rsidRDefault="00582BBE" w:rsidP="00613FE6">
            <w:pPr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582BBE"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>М</w:t>
            </w:r>
            <w:r w:rsidR="00CB0228" w:rsidRPr="00582BBE"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>а</w:t>
            </w:r>
            <w:r w:rsidRPr="00582BBE"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>й</w:t>
            </w:r>
          </w:p>
          <w:p w14:paraId="39547300" w14:textId="7707BD50" w:rsidR="008B216C" w:rsidRPr="00582BBE" w:rsidRDefault="00BC7BF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582BB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77CCA99A" w14:textId="0AE83394" w:rsidR="008B216C" w:rsidRPr="00582BBE" w:rsidRDefault="00ED4ED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CB0228" w:rsidRPr="00582BBE" w14:paraId="61859EA4" w14:textId="77777777" w:rsidTr="000E3406">
        <w:trPr>
          <w:trHeight w:val="276"/>
        </w:trPr>
        <w:tc>
          <w:tcPr>
            <w:tcW w:w="426" w:type="dxa"/>
            <w:shd w:val="clear" w:color="auto" w:fill="auto"/>
          </w:tcPr>
          <w:p w14:paraId="278B01F4" w14:textId="691714E1" w:rsidR="00CB0228" w:rsidRPr="00582BBE" w:rsidRDefault="00582BB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BF9" w:rsidRPr="00582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AD6C0E3" w14:textId="49F69580" w:rsidR="00CB0228" w:rsidRPr="00582BBE" w:rsidRDefault="00CB0228" w:rsidP="00613FE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3"/>
                <w:b w:val="0"/>
                <w:color w:val="auto"/>
                <w:sz w:val="24"/>
                <w:szCs w:val="24"/>
              </w:rPr>
            </w:pPr>
            <w:r w:rsidRPr="00582BBE">
              <w:rPr>
                <w:rStyle w:val="23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582BBE">
              <w:rPr>
                <w:rStyle w:val="23"/>
                <w:b w:val="0"/>
                <w:color w:val="auto"/>
                <w:sz w:val="24"/>
                <w:szCs w:val="24"/>
              </w:rPr>
              <w:t>Улыбашки</w:t>
            </w:r>
            <w:proofErr w:type="spellEnd"/>
            <w:r w:rsidRPr="00582BBE">
              <w:rPr>
                <w:rStyle w:val="23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3BB296BD" w14:textId="405CBFBD" w:rsidR="00CB0228" w:rsidRPr="00582BBE" w:rsidRDefault="00582BBE" w:rsidP="00613FE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82BBE">
              <w:rPr>
                <w:rStyle w:val="23"/>
                <w:b w:val="0"/>
                <w:color w:val="auto"/>
                <w:sz w:val="24"/>
                <w:szCs w:val="24"/>
              </w:rPr>
              <w:t>Праздник детства</w:t>
            </w:r>
          </w:p>
        </w:tc>
        <w:tc>
          <w:tcPr>
            <w:tcW w:w="2835" w:type="dxa"/>
            <w:shd w:val="clear" w:color="auto" w:fill="auto"/>
          </w:tcPr>
          <w:p w14:paraId="4473880C" w14:textId="42C1C36E" w:rsidR="009B47A6" w:rsidRDefault="00582BBE" w:rsidP="00613FE6">
            <w:pPr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582BBE"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>И</w:t>
            </w:r>
            <w:r w:rsidR="00CB0228" w:rsidRPr="00582BBE"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>юн</w:t>
            </w:r>
            <w:r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>ь</w:t>
            </w:r>
          </w:p>
          <w:p w14:paraId="4D4D9512" w14:textId="1F371445" w:rsidR="00CB0228" w:rsidRPr="00582BBE" w:rsidRDefault="009B47A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582BB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345CA729" w14:textId="1B2F6263" w:rsidR="00CB0228" w:rsidRPr="00582BBE" w:rsidRDefault="004A7F8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CB0228" w:rsidRPr="00582BBE" w14:paraId="13948920" w14:textId="77777777" w:rsidTr="000E3406">
        <w:trPr>
          <w:trHeight w:val="276"/>
        </w:trPr>
        <w:tc>
          <w:tcPr>
            <w:tcW w:w="426" w:type="dxa"/>
            <w:shd w:val="clear" w:color="auto" w:fill="auto"/>
          </w:tcPr>
          <w:p w14:paraId="2CAFFAE4" w14:textId="4749E9EC" w:rsidR="00CB0228" w:rsidRPr="00582BBE" w:rsidRDefault="00582BB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7638B565" w14:textId="38951294" w:rsidR="00CB0228" w:rsidRPr="00582BBE" w:rsidRDefault="00CB0228" w:rsidP="00613FE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Style w:val="23"/>
                <w:b w:val="0"/>
                <w:color w:val="auto"/>
                <w:sz w:val="24"/>
                <w:szCs w:val="24"/>
              </w:rPr>
            </w:pPr>
            <w:r w:rsidRPr="00582BBE">
              <w:rPr>
                <w:rStyle w:val="23"/>
                <w:b w:val="0"/>
                <w:color w:val="auto"/>
                <w:sz w:val="24"/>
                <w:szCs w:val="24"/>
              </w:rPr>
              <w:t xml:space="preserve">«Душою </w:t>
            </w:r>
            <w:proofErr w:type="gramStart"/>
            <w:r w:rsidRPr="00582BBE">
              <w:rPr>
                <w:rStyle w:val="23"/>
                <w:b w:val="0"/>
                <w:color w:val="auto"/>
                <w:sz w:val="24"/>
                <w:szCs w:val="24"/>
              </w:rPr>
              <w:t>молоды</w:t>
            </w:r>
            <w:proofErr w:type="gramEnd"/>
            <w:r w:rsidRPr="00582BBE">
              <w:rPr>
                <w:rStyle w:val="23"/>
                <w:b w:val="0"/>
                <w:color w:val="auto"/>
                <w:sz w:val="24"/>
                <w:szCs w:val="24"/>
              </w:rPr>
              <w:t xml:space="preserve"> всегда»</w:t>
            </w:r>
          </w:p>
        </w:tc>
        <w:tc>
          <w:tcPr>
            <w:tcW w:w="2126" w:type="dxa"/>
            <w:shd w:val="clear" w:color="auto" w:fill="auto"/>
          </w:tcPr>
          <w:p w14:paraId="7893E936" w14:textId="50C8DEB9" w:rsidR="00CB0228" w:rsidRPr="00582BBE" w:rsidRDefault="00582BBE" w:rsidP="00613FE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82BBE">
              <w:rPr>
                <w:rStyle w:val="23"/>
                <w:b w:val="0"/>
                <w:color w:val="auto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2835" w:type="dxa"/>
            <w:shd w:val="clear" w:color="auto" w:fill="auto"/>
          </w:tcPr>
          <w:p w14:paraId="581311A0" w14:textId="7BAD0B3D" w:rsidR="009B47A6" w:rsidRDefault="00582BBE" w:rsidP="00613FE6">
            <w:pPr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582BBE"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>О</w:t>
            </w:r>
            <w:r w:rsidR="00CB0228" w:rsidRPr="00582BBE"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>ктябр</w:t>
            </w:r>
            <w:r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>ь</w:t>
            </w:r>
          </w:p>
          <w:p w14:paraId="5D66B0D4" w14:textId="6E981B90" w:rsidR="00CB0228" w:rsidRPr="00582BBE" w:rsidRDefault="009B47A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582BB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479AAABA" w14:textId="7F721025" w:rsidR="00CB0228" w:rsidRPr="00582BBE" w:rsidRDefault="004A7F8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</w:tbl>
    <w:p w14:paraId="056ACC5A" w14:textId="77777777" w:rsidR="00E40E4F" w:rsidRPr="006944BC" w:rsidRDefault="00E40E4F" w:rsidP="00613FE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EF19C8E" w14:textId="77777777" w:rsidR="000E3406" w:rsidRDefault="000E02E2" w:rsidP="00613FE6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2"/>
          <w:lang w:eastAsia="ru-RU"/>
        </w:rPr>
      </w:pPr>
      <w:r w:rsidRPr="00582BBE">
        <w:rPr>
          <w:rFonts w:ascii="Times New Roman" w:eastAsia="Times New Roman" w:hAnsi="Times New Roman" w:cs="Times New Roman"/>
          <w:b/>
          <w:bCs/>
          <w:szCs w:val="22"/>
          <w:lang w:eastAsia="ru-RU"/>
        </w:rPr>
        <w:t xml:space="preserve">4.5 </w:t>
      </w:r>
      <w:r w:rsidR="00E40E4F" w:rsidRPr="00582BBE">
        <w:rPr>
          <w:rFonts w:ascii="Times New Roman" w:eastAsia="Times New Roman" w:hAnsi="Times New Roman" w:cs="Times New Roman"/>
          <w:b/>
          <w:bCs/>
          <w:szCs w:val="22"/>
          <w:lang w:eastAsia="ru-RU"/>
        </w:rPr>
        <w:t>Библиотека в поддержку семьи.</w:t>
      </w:r>
    </w:p>
    <w:p w14:paraId="6D2E4CEB" w14:textId="160FECAC" w:rsidR="00E40E4F" w:rsidRPr="00582BBE" w:rsidRDefault="00E40E4F" w:rsidP="00613FE6">
      <w:pPr>
        <w:widowControl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 w:rsidRPr="00582BBE">
        <w:rPr>
          <w:rFonts w:ascii="Times New Roman" w:eastAsia="Times New Roman" w:hAnsi="Times New Roman" w:cs="Times New Roman"/>
          <w:b/>
          <w:bCs/>
          <w:szCs w:val="22"/>
          <w:lang w:eastAsia="ru-RU"/>
        </w:rPr>
        <w:t xml:space="preserve"> Помощь в организации семейного чтения и семейного досуга</w:t>
      </w:r>
      <w:r w:rsidRPr="00582BBE">
        <w:rPr>
          <w:rFonts w:ascii="Times New Roman" w:eastAsia="Times New Roman" w:hAnsi="Times New Roman" w:cs="Times New Roman"/>
          <w:szCs w:val="22"/>
          <w:lang w:eastAsia="ru-RU"/>
        </w:rPr>
        <w:t> </w:t>
      </w:r>
    </w:p>
    <w:p w14:paraId="7BD3BBC6" w14:textId="77777777" w:rsidR="00E40E4F" w:rsidRPr="00582BBE" w:rsidRDefault="00E40E4F" w:rsidP="00613FE6">
      <w:pPr>
        <w:jc w:val="center"/>
        <w:rPr>
          <w:rFonts w:ascii="Times New Roman" w:hAnsi="Times New Roman" w:cs="Times New Roman"/>
          <w:b/>
          <w:szCs w:val="22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268"/>
        <w:gridCol w:w="2693"/>
        <w:gridCol w:w="1843"/>
      </w:tblGrid>
      <w:tr w:rsidR="0052090F" w:rsidRPr="00582BBE" w14:paraId="4F04915A" w14:textId="77777777" w:rsidTr="000E3406">
        <w:trPr>
          <w:trHeight w:val="592"/>
        </w:trPr>
        <w:tc>
          <w:tcPr>
            <w:tcW w:w="426" w:type="dxa"/>
            <w:shd w:val="clear" w:color="auto" w:fill="auto"/>
          </w:tcPr>
          <w:p w14:paraId="04D79C56" w14:textId="77777777" w:rsidR="0052090F" w:rsidRPr="00582BBE" w:rsidRDefault="0052090F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14:paraId="5E953707" w14:textId="32B186F3" w:rsidR="0052090F" w:rsidRPr="00582BBE" w:rsidRDefault="0052090F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E3406" w:rsidRPr="008F5E6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14:paraId="1D6CF2B1" w14:textId="0AED1550" w:rsidR="0052090F" w:rsidRPr="00582BBE" w:rsidRDefault="00582BB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693" w:type="dxa"/>
            <w:shd w:val="clear" w:color="auto" w:fill="auto"/>
          </w:tcPr>
          <w:p w14:paraId="77A74065" w14:textId="51249525" w:rsidR="0052090F" w:rsidRPr="00582BBE" w:rsidRDefault="0052090F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843" w:type="dxa"/>
            <w:shd w:val="clear" w:color="auto" w:fill="auto"/>
          </w:tcPr>
          <w:p w14:paraId="665E698F" w14:textId="77777777" w:rsidR="0052090F" w:rsidRPr="00582BBE" w:rsidRDefault="0052090F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A66E86" w:rsidRPr="00582BBE" w14:paraId="1E72A0C0" w14:textId="77777777" w:rsidTr="000E3406">
        <w:trPr>
          <w:trHeight w:val="331"/>
        </w:trPr>
        <w:tc>
          <w:tcPr>
            <w:tcW w:w="426" w:type="dxa"/>
            <w:shd w:val="clear" w:color="auto" w:fill="auto"/>
          </w:tcPr>
          <w:p w14:paraId="739660DB" w14:textId="41C87D57" w:rsidR="00A66E86" w:rsidRPr="00582BBE" w:rsidRDefault="000F56D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6B0E98BC" w14:textId="38216D8B" w:rsidR="00A66E86" w:rsidRPr="00582BBE" w:rsidRDefault="00A66E86" w:rsidP="00613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 семейного очага» </w:t>
            </w:r>
          </w:p>
        </w:tc>
        <w:tc>
          <w:tcPr>
            <w:tcW w:w="2268" w:type="dxa"/>
            <w:shd w:val="clear" w:color="auto" w:fill="auto"/>
          </w:tcPr>
          <w:p w14:paraId="2A0642C8" w14:textId="1FAACCD4" w:rsidR="000620B7" w:rsidRPr="00582BBE" w:rsidRDefault="00582BBE" w:rsidP="00613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веселых </w:t>
            </w:r>
            <w:r w:rsidRPr="0058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затей</w:t>
            </w:r>
          </w:p>
        </w:tc>
        <w:tc>
          <w:tcPr>
            <w:tcW w:w="2693" w:type="dxa"/>
            <w:shd w:val="clear" w:color="auto" w:fill="auto"/>
          </w:tcPr>
          <w:p w14:paraId="00F64798" w14:textId="0D4BA869" w:rsidR="000F56D9" w:rsidRDefault="00A66E86" w:rsidP="0061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82BBE" w:rsidRPr="00582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582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</w:t>
            </w:r>
          </w:p>
          <w:p w14:paraId="4D3CCE71" w14:textId="45E466E0" w:rsidR="00A66E86" w:rsidRPr="00582BBE" w:rsidRDefault="000F56D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Выезже-Логская</w:t>
            </w:r>
            <w:proofErr w:type="spellEnd"/>
            <w:r w:rsidRPr="00582BB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30C8B273" w14:textId="2D9E1C15" w:rsidR="00A66E86" w:rsidRPr="00582BBE" w:rsidRDefault="00385E8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Взрослые, </w:t>
            </w:r>
            <w:r w:rsidRPr="00582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молодежь, дети</w:t>
            </w:r>
          </w:p>
        </w:tc>
      </w:tr>
      <w:tr w:rsidR="00385E82" w:rsidRPr="00582BBE" w14:paraId="42F93A63" w14:textId="77777777" w:rsidTr="000E3406">
        <w:trPr>
          <w:trHeight w:val="331"/>
        </w:trPr>
        <w:tc>
          <w:tcPr>
            <w:tcW w:w="426" w:type="dxa"/>
            <w:shd w:val="clear" w:color="auto" w:fill="auto"/>
          </w:tcPr>
          <w:p w14:paraId="76A61F81" w14:textId="34FA88FA" w:rsidR="00385E82" w:rsidRPr="00582BBE" w:rsidRDefault="000F56D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  <w:shd w:val="clear" w:color="auto" w:fill="auto"/>
          </w:tcPr>
          <w:p w14:paraId="5E138628" w14:textId="7574514D" w:rsidR="00385E82" w:rsidRPr="00582BBE" w:rsidRDefault="00385E82" w:rsidP="00613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домового»</w:t>
            </w:r>
          </w:p>
        </w:tc>
        <w:tc>
          <w:tcPr>
            <w:tcW w:w="2268" w:type="dxa"/>
            <w:shd w:val="clear" w:color="auto" w:fill="auto"/>
          </w:tcPr>
          <w:p w14:paraId="2E0E94C2" w14:textId="16B2EE14" w:rsidR="00385E82" w:rsidRPr="00582BBE" w:rsidRDefault="00582BBE" w:rsidP="00613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693" w:type="dxa"/>
            <w:shd w:val="clear" w:color="auto" w:fill="auto"/>
          </w:tcPr>
          <w:p w14:paraId="664B7307" w14:textId="5570EFA1" w:rsidR="000F56D9" w:rsidRDefault="00385E82" w:rsidP="0061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82BBE" w:rsidRPr="00582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82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прел</w:t>
            </w:r>
            <w:r w:rsidR="00582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</w:p>
          <w:p w14:paraId="006DA35B" w14:textId="7788C85A" w:rsidR="00385E82" w:rsidRPr="00582BBE" w:rsidRDefault="000F56D9" w:rsidP="0061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582BB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09209B7A" w14:textId="088DA728" w:rsidR="00385E82" w:rsidRPr="00582BBE" w:rsidRDefault="00385E8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385E82" w:rsidRPr="00582BBE" w14:paraId="7DA8AB4E" w14:textId="77777777" w:rsidTr="000E3406">
        <w:trPr>
          <w:trHeight w:val="331"/>
        </w:trPr>
        <w:tc>
          <w:tcPr>
            <w:tcW w:w="426" w:type="dxa"/>
            <w:shd w:val="clear" w:color="auto" w:fill="auto"/>
          </w:tcPr>
          <w:p w14:paraId="2FF8279D" w14:textId="2B7F73DD" w:rsidR="00385E82" w:rsidRPr="00582BBE" w:rsidRDefault="00582BB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56D9" w:rsidRPr="00582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E147000" w14:textId="3D834D03" w:rsidR="00385E82" w:rsidRPr="00582BBE" w:rsidRDefault="00385E82" w:rsidP="00613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«Ромашковое счастье» </w:t>
            </w:r>
          </w:p>
        </w:tc>
        <w:tc>
          <w:tcPr>
            <w:tcW w:w="2268" w:type="dxa"/>
            <w:shd w:val="clear" w:color="auto" w:fill="auto"/>
          </w:tcPr>
          <w:p w14:paraId="51199228" w14:textId="27C6F834" w:rsidR="00385E82" w:rsidRPr="00582BBE" w:rsidRDefault="00582BBE" w:rsidP="00613FE6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693" w:type="dxa"/>
            <w:shd w:val="clear" w:color="auto" w:fill="auto"/>
          </w:tcPr>
          <w:p w14:paraId="7820C2E9" w14:textId="6ECF59D4" w:rsidR="000576C1" w:rsidRPr="000576C1" w:rsidRDefault="000576C1" w:rsidP="0061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</w:p>
          <w:p w14:paraId="5D08E06C" w14:textId="7740E732" w:rsidR="00385E82" w:rsidRPr="00582BBE" w:rsidRDefault="000F56D9" w:rsidP="00613FE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582BB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843" w:type="dxa"/>
            <w:shd w:val="clear" w:color="auto" w:fill="auto"/>
          </w:tcPr>
          <w:p w14:paraId="38966B8C" w14:textId="1C5980CE" w:rsidR="00385E82" w:rsidRPr="00582BBE" w:rsidRDefault="00385E8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BBE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</w:tbl>
    <w:p w14:paraId="105F03A1" w14:textId="1BE26A05" w:rsidR="00E40E4F" w:rsidRPr="006944BC" w:rsidRDefault="00E40E4F" w:rsidP="00613FE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81AED97" w14:textId="77777777" w:rsidR="00DE767A" w:rsidRPr="005B3CEC" w:rsidRDefault="000E02E2" w:rsidP="00613FE6">
      <w:pPr>
        <w:jc w:val="center"/>
        <w:rPr>
          <w:rFonts w:ascii="Times New Roman" w:hAnsi="Times New Roman" w:cs="Times New Roman"/>
          <w:b/>
          <w:szCs w:val="22"/>
        </w:rPr>
      </w:pPr>
      <w:r w:rsidRPr="005B3CEC">
        <w:rPr>
          <w:rFonts w:ascii="Times New Roman" w:hAnsi="Times New Roman" w:cs="Times New Roman"/>
          <w:b/>
          <w:szCs w:val="22"/>
        </w:rPr>
        <w:t xml:space="preserve">4.6 </w:t>
      </w:r>
      <w:r w:rsidR="00DE767A" w:rsidRPr="005B3CEC">
        <w:rPr>
          <w:rFonts w:ascii="Times New Roman" w:hAnsi="Times New Roman" w:cs="Times New Roman"/>
          <w:b/>
          <w:szCs w:val="22"/>
        </w:rPr>
        <w:t>Мероприятия, направленные на профилактику асоциальных явлений (наркомании, алкоголизма, курения). Популяризация здорового образа жизни</w:t>
      </w:r>
    </w:p>
    <w:p w14:paraId="2C1972E1" w14:textId="77777777" w:rsidR="00FE1197" w:rsidRPr="006944BC" w:rsidRDefault="00FE1197" w:rsidP="00613FE6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ru-RU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268"/>
        <w:gridCol w:w="2835"/>
        <w:gridCol w:w="1701"/>
      </w:tblGrid>
      <w:tr w:rsidR="00DE767A" w:rsidRPr="006944BC" w14:paraId="76AFABEB" w14:textId="77777777" w:rsidTr="000E3406">
        <w:trPr>
          <w:trHeight w:val="667"/>
        </w:trPr>
        <w:tc>
          <w:tcPr>
            <w:tcW w:w="426" w:type="dxa"/>
            <w:shd w:val="clear" w:color="auto" w:fill="auto"/>
          </w:tcPr>
          <w:p w14:paraId="1D34F544" w14:textId="77777777" w:rsidR="00DE767A" w:rsidRPr="006944BC" w:rsidRDefault="00DE767A" w:rsidP="00613FE6">
            <w:pPr>
              <w:rPr>
                <w:rFonts w:ascii="Times New Roman" w:hAnsi="Times New Roman" w:cs="Times New Roman"/>
              </w:rPr>
            </w:pPr>
            <w:r w:rsidRPr="006944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14:paraId="13B20567" w14:textId="30AB3232" w:rsidR="00DE767A" w:rsidRPr="008F5E6B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E3406" w:rsidRPr="008F5E6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14:paraId="2F85EFC6" w14:textId="636CF8EC" w:rsidR="00DE767A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35" w:type="dxa"/>
            <w:shd w:val="clear" w:color="auto" w:fill="auto"/>
          </w:tcPr>
          <w:p w14:paraId="404C50FA" w14:textId="239BB65D" w:rsidR="00DE767A" w:rsidRPr="008F5E6B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4ACB5CB0" w14:textId="77777777" w:rsidR="00DE767A" w:rsidRPr="008F5E6B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385E82" w:rsidRPr="006944BC" w14:paraId="28F61B09" w14:textId="77777777" w:rsidTr="000E3406">
        <w:trPr>
          <w:trHeight w:val="361"/>
        </w:trPr>
        <w:tc>
          <w:tcPr>
            <w:tcW w:w="426" w:type="dxa"/>
            <w:shd w:val="clear" w:color="auto" w:fill="auto"/>
          </w:tcPr>
          <w:p w14:paraId="7B4482F3" w14:textId="22AB6B38" w:rsidR="00385E82" w:rsidRPr="006944BC" w:rsidRDefault="000F56D9" w:rsidP="0061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0E60A1C9" w14:textId="2BF7FCC1" w:rsidR="00385E82" w:rsidRPr="008F5E6B" w:rsidRDefault="00385E82" w:rsidP="00613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«ЗОЖ наш выбор»</w:t>
            </w:r>
          </w:p>
        </w:tc>
        <w:tc>
          <w:tcPr>
            <w:tcW w:w="2268" w:type="dxa"/>
            <w:shd w:val="clear" w:color="auto" w:fill="auto"/>
          </w:tcPr>
          <w:p w14:paraId="2C2B5916" w14:textId="63A83A20" w:rsidR="00385E82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обсуждение</w:t>
            </w:r>
          </w:p>
        </w:tc>
        <w:tc>
          <w:tcPr>
            <w:tcW w:w="2835" w:type="dxa"/>
            <w:shd w:val="clear" w:color="auto" w:fill="auto"/>
          </w:tcPr>
          <w:p w14:paraId="23B5FF52" w14:textId="695B05E6" w:rsidR="000576C1" w:rsidRPr="008F5E6B" w:rsidRDefault="000576C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F5E6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14:paraId="16057C42" w14:textId="6FE92AE2" w:rsidR="00385E82" w:rsidRPr="008F5E6B" w:rsidRDefault="000F56D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B7CAC97" w14:textId="4BB0BF83" w:rsidR="00385E82" w:rsidRPr="008F5E6B" w:rsidRDefault="00385E8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молодежь, дети</w:t>
            </w:r>
          </w:p>
        </w:tc>
      </w:tr>
      <w:tr w:rsidR="00385E82" w:rsidRPr="006944BC" w14:paraId="1AB47559" w14:textId="77777777" w:rsidTr="000E3406">
        <w:trPr>
          <w:trHeight w:val="361"/>
        </w:trPr>
        <w:tc>
          <w:tcPr>
            <w:tcW w:w="426" w:type="dxa"/>
            <w:shd w:val="clear" w:color="auto" w:fill="auto"/>
          </w:tcPr>
          <w:p w14:paraId="4C634A5C" w14:textId="253D0BE0" w:rsidR="00385E82" w:rsidRPr="006944BC" w:rsidRDefault="000F56D9" w:rsidP="0061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18288C28" w14:textId="509241DE" w:rsidR="00385E82" w:rsidRPr="008F5E6B" w:rsidRDefault="00385E8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 w:rsidRPr="008F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8F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6695A11D" w14:textId="15F5C169" w:rsidR="00385E82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835" w:type="dxa"/>
            <w:shd w:val="clear" w:color="auto" w:fill="auto"/>
          </w:tcPr>
          <w:p w14:paraId="63FE38F2" w14:textId="4AFC1C9B" w:rsidR="000576C1" w:rsidRPr="008F5E6B" w:rsidRDefault="000576C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5E6B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14:paraId="1552B36C" w14:textId="66AD62B3" w:rsidR="00385E82" w:rsidRPr="008F5E6B" w:rsidRDefault="000F56D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0BA0091" w14:textId="3FD5C3C4" w:rsidR="00385E82" w:rsidRPr="008F5E6B" w:rsidRDefault="00385E8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385E82" w:rsidRPr="006944BC" w14:paraId="56FC88E2" w14:textId="77777777" w:rsidTr="000E3406">
        <w:trPr>
          <w:trHeight w:val="267"/>
        </w:trPr>
        <w:tc>
          <w:tcPr>
            <w:tcW w:w="426" w:type="dxa"/>
            <w:shd w:val="clear" w:color="auto" w:fill="auto"/>
          </w:tcPr>
          <w:p w14:paraId="1806936D" w14:textId="31FD639F" w:rsidR="00385E82" w:rsidRPr="006944BC" w:rsidRDefault="000F56D9" w:rsidP="0061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4F5289FF" w14:textId="63C78BAF" w:rsidR="00385E82" w:rsidRPr="008F5E6B" w:rsidRDefault="00385E8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F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</w:t>
            </w:r>
            <w:proofErr w:type="gramEnd"/>
            <w:r w:rsidRPr="008F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 о вредных привычка</w:t>
            </w:r>
            <w:r w:rsidR="00D9709F" w:rsidRPr="008F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F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2C84EDD4" w14:textId="794696E8" w:rsidR="00385E82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835" w:type="dxa"/>
            <w:shd w:val="clear" w:color="auto" w:fill="auto"/>
          </w:tcPr>
          <w:p w14:paraId="44E24039" w14:textId="1B547C8C" w:rsidR="000576C1" w:rsidRPr="008F5E6B" w:rsidRDefault="000576C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5E6B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14:paraId="02A4B0F7" w14:textId="400AB000" w:rsidR="00385E82" w:rsidRPr="008F5E6B" w:rsidRDefault="000F56D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325AA22" w14:textId="06C3FC6A" w:rsidR="00385E82" w:rsidRPr="008F5E6B" w:rsidRDefault="00385E8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6944BC" w:rsidRPr="006944BC" w14:paraId="28FFD157" w14:textId="77777777" w:rsidTr="000E3406">
        <w:trPr>
          <w:trHeight w:val="267"/>
        </w:trPr>
        <w:tc>
          <w:tcPr>
            <w:tcW w:w="426" w:type="dxa"/>
            <w:shd w:val="clear" w:color="auto" w:fill="auto"/>
          </w:tcPr>
          <w:p w14:paraId="07AC4977" w14:textId="60E39D08" w:rsidR="006944BC" w:rsidRPr="006944BC" w:rsidRDefault="000F56D9" w:rsidP="0061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778B1EF0" w14:textId="0C568169" w:rsidR="006944BC" w:rsidRPr="008F5E6B" w:rsidRDefault="006944BC" w:rsidP="00613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«Азбука здоровья»</w:t>
            </w:r>
          </w:p>
        </w:tc>
        <w:tc>
          <w:tcPr>
            <w:tcW w:w="2268" w:type="dxa"/>
            <w:shd w:val="clear" w:color="auto" w:fill="auto"/>
          </w:tcPr>
          <w:p w14:paraId="2F2ECCAF" w14:textId="42EC2450" w:rsidR="006944BC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2835" w:type="dxa"/>
            <w:shd w:val="clear" w:color="auto" w:fill="auto"/>
          </w:tcPr>
          <w:p w14:paraId="133ACF2B" w14:textId="49A727A6" w:rsidR="000576C1" w:rsidRPr="008F5E6B" w:rsidRDefault="000576C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5E6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14:paraId="316F13D7" w14:textId="79926E05" w:rsidR="006944BC" w:rsidRPr="008F5E6B" w:rsidRDefault="000F56D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D58F6C6" w14:textId="01810EB2" w:rsidR="006944BC" w:rsidRPr="008F5E6B" w:rsidRDefault="00385E8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</w:tbl>
    <w:p w14:paraId="311C2F39" w14:textId="77777777" w:rsidR="00DE767A" w:rsidRPr="00B033C8" w:rsidRDefault="00DE767A" w:rsidP="00613FE6">
      <w:pPr>
        <w:jc w:val="center"/>
        <w:rPr>
          <w:rFonts w:ascii="Times New Roman" w:hAnsi="Times New Roman" w:cs="Times New Roman"/>
        </w:rPr>
      </w:pPr>
    </w:p>
    <w:p w14:paraId="214C69D6" w14:textId="4E0A5F2A" w:rsidR="00DE767A" w:rsidRDefault="000E02E2" w:rsidP="00613FE6">
      <w:pPr>
        <w:jc w:val="center"/>
        <w:rPr>
          <w:rFonts w:ascii="Times New Roman" w:hAnsi="Times New Roman" w:cs="Times New Roman"/>
          <w:b/>
        </w:rPr>
      </w:pPr>
      <w:r w:rsidRPr="008F5E6B">
        <w:rPr>
          <w:rFonts w:ascii="Times New Roman" w:hAnsi="Times New Roman" w:cs="Times New Roman"/>
          <w:b/>
        </w:rPr>
        <w:t>4.</w:t>
      </w:r>
      <w:r w:rsidR="000C0446" w:rsidRPr="008F5E6B">
        <w:rPr>
          <w:rFonts w:ascii="Times New Roman" w:hAnsi="Times New Roman" w:cs="Times New Roman"/>
          <w:b/>
        </w:rPr>
        <w:t>7</w:t>
      </w:r>
      <w:r w:rsidRPr="008F5E6B">
        <w:rPr>
          <w:rFonts w:ascii="Times New Roman" w:hAnsi="Times New Roman" w:cs="Times New Roman"/>
          <w:b/>
        </w:rPr>
        <w:t xml:space="preserve"> </w:t>
      </w:r>
      <w:r w:rsidR="000E3406">
        <w:rPr>
          <w:rFonts w:ascii="Times New Roman" w:hAnsi="Times New Roman" w:cs="Times New Roman"/>
          <w:b/>
        </w:rPr>
        <w:t>Эстетическое воспитание</w:t>
      </w:r>
    </w:p>
    <w:p w14:paraId="691F0B6E" w14:textId="77777777" w:rsidR="000E3406" w:rsidRPr="008F5E6B" w:rsidRDefault="000E3406" w:rsidP="00613FE6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268"/>
        <w:gridCol w:w="2835"/>
        <w:gridCol w:w="1701"/>
      </w:tblGrid>
      <w:tr w:rsidR="00DE767A" w:rsidRPr="00B033C8" w14:paraId="2D54A909" w14:textId="77777777" w:rsidTr="000E3406">
        <w:trPr>
          <w:trHeight w:val="607"/>
        </w:trPr>
        <w:tc>
          <w:tcPr>
            <w:tcW w:w="426" w:type="dxa"/>
            <w:shd w:val="clear" w:color="auto" w:fill="auto"/>
          </w:tcPr>
          <w:p w14:paraId="2E614778" w14:textId="77777777" w:rsidR="00DE767A" w:rsidRPr="00B033C8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14:paraId="64FF9DBC" w14:textId="724DE085" w:rsidR="00DE767A" w:rsidRPr="00B033C8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E3406" w:rsidRPr="008F5E6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14:paraId="3D5318A7" w14:textId="6C35AB24" w:rsidR="00DE767A" w:rsidRPr="00B033C8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</w:p>
        </w:tc>
        <w:tc>
          <w:tcPr>
            <w:tcW w:w="2835" w:type="dxa"/>
            <w:shd w:val="clear" w:color="auto" w:fill="auto"/>
          </w:tcPr>
          <w:p w14:paraId="37E592F7" w14:textId="399C9FB0" w:rsidR="00DE767A" w:rsidRPr="00B033C8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7D43CE77" w14:textId="77777777" w:rsidR="00DE767A" w:rsidRPr="00B033C8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090432" w:rsidRPr="00B033C8" w14:paraId="4EDB3420" w14:textId="77777777" w:rsidTr="000E3406">
        <w:trPr>
          <w:trHeight w:val="249"/>
        </w:trPr>
        <w:tc>
          <w:tcPr>
            <w:tcW w:w="426" w:type="dxa"/>
            <w:shd w:val="clear" w:color="auto" w:fill="auto"/>
          </w:tcPr>
          <w:p w14:paraId="23E59736" w14:textId="1F7E275A" w:rsidR="00090432" w:rsidRPr="00B033C8" w:rsidRDefault="0036384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39E6BD65" w14:textId="17504025" w:rsidR="00090432" w:rsidRPr="006944BC" w:rsidRDefault="0009043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4BC">
              <w:rPr>
                <w:rFonts w:ascii="Times New Roman" w:hAnsi="Times New Roman" w:cs="Times New Roman"/>
              </w:rPr>
              <w:t xml:space="preserve">«Сочетание </w:t>
            </w:r>
            <w:proofErr w:type="gramStart"/>
            <w:r w:rsidRPr="006944BC">
              <w:rPr>
                <w:rFonts w:ascii="Times New Roman" w:hAnsi="Times New Roman" w:cs="Times New Roman"/>
              </w:rPr>
              <w:t>прекрасного</w:t>
            </w:r>
            <w:proofErr w:type="gramEnd"/>
            <w:r w:rsidRPr="006944BC">
              <w:rPr>
                <w:rFonts w:ascii="Times New Roman" w:hAnsi="Times New Roman" w:cs="Times New Roman"/>
              </w:rPr>
              <w:t xml:space="preserve"> и вечного»</w:t>
            </w:r>
          </w:p>
        </w:tc>
        <w:tc>
          <w:tcPr>
            <w:tcW w:w="2268" w:type="dxa"/>
            <w:shd w:val="clear" w:color="auto" w:fill="auto"/>
          </w:tcPr>
          <w:p w14:paraId="63FCB02B" w14:textId="7FB91F8F" w:rsidR="00090432" w:rsidRPr="008F5E6B" w:rsidRDefault="008F5E6B" w:rsidP="00613FE6">
            <w:pPr>
              <w:rPr>
                <w:rFonts w:ascii="Times New Roman" w:hAnsi="Times New Roman" w:cs="Times New Roman"/>
                <w:sz w:val="24"/>
              </w:rPr>
            </w:pPr>
            <w:r w:rsidRPr="008F5E6B">
              <w:rPr>
                <w:rFonts w:ascii="Times New Roman" w:hAnsi="Times New Roman" w:cs="Times New Roman"/>
                <w:sz w:val="24"/>
              </w:rPr>
              <w:t>Выставка-портрет</w:t>
            </w:r>
          </w:p>
        </w:tc>
        <w:tc>
          <w:tcPr>
            <w:tcW w:w="2835" w:type="dxa"/>
            <w:shd w:val="clear" w:color="auto" w:fill="auto"/>
          </w:tcPr>
          <w:p w14:paraId="534F4FBE" w14:textId="58F7038E" w:rsidR="008F5E6B" w:rsidRDefault="008F5E6B" w:rsidP="0061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6FFF51B6" w14:textId="38145EC7" w:rsidR="00090432" w:rsidRPr="00B033C8" w:rsidRDefault="0009043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B9">
              <w:rPr>
                <w:rFonts w:ascii="Times New Roman" w:hAnsi="Times New Roman" w:cs="Times New Roman"/>
              </w:rPr>
              <w:t>Выезже-Логская</w:t>
            </w:r>
            <w:proofErr w:type="spellEnd"/>
            <w:r w:rsidRPr="004649B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0EEA921" w14:textId="0EE6A593" w:rsidR="00090432" w:rsidRPr="00B033C8" w:rsidRDefault="0009043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BB2">
              <w:rPr>
                <w:rFonts w:ascii="Times New Roman" w:hAnsi="Times New Roman" w:cs="Times New Roman"/>
              </w:rPr>
              <w:t>Взрослые, молодежь, дети</w:t>
            </w:r>
          </w:p>
        </w:tc>
      </w:tr>
      <w:tr w:rsidR="00090432" w:rsidRPr="00B033C8" w14:paraId="328B65D0" w14:textId="77777777" w:rsidTr="000E3406">
        <w:trPr>
          <w:trHeight w:val="249"/>
        </w:trPr>
        <w:tc>
          <w:tcPr>
            <w:tcW w:w="426" w:type="dxa"/>
            <w:shd w:val="clear" w:color="auto" w:fill="auto"/>
          </w:tcPr>
          <w:p w14:paraId="542AE92B" w14:textId="24B31167" w:rsidR="00090432" w:rsidRPr="00B033C8" w:rsidRDefault="00363844" w:rsidP="0061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0D3FE84C" w14:textId="7CB991F2" w:rsidR="00090432" w:rsidRPr="006944BC" w:rsidRDefault="00090432" w:rsidP="00613FE6">
            <w:pPr>
              <w:rPr>
                <w:rFonts w:ascii="Times New Roman" w:hAnsi="Times New Roman" w:cs="Times New Roman"/>
              </w:rPr>
            </w:pPr>
            <w:r w:rsidRPr="006944BC">
              <w:rPr>
                <w:rFonts w:ascii="Times New Roman" w:hAnsi="Times New Roman" w:cs="Times New Roman"/>
              </w:rPr>
              <w:t>«Гармония личности»</w:t>
            </w:r>
          </w:p>
        </w:tc>
        <w:tc>
          <w:tcPr>
            <w:tcW w:w="2268" w:type="dxa"/>
            <w:shd w:val="clear" w:color="auto" w:fill="auto"/>
          </w:tcPr>
          <w:p w14:paraId="67BF5EA2" w14:textId="6844197D" w:rsidR="00090432" w:rsidRPr="008F5E6B" w:rsidRDefault="008F5E6B" w:rsidP="00613FE6">
            <w:pPr>
              <w:rPr>
                <w:rFonts w:ascii="Times New Roman" w:hAnsi="Times New Roman" w:cs="Times New Roman"/>
                <w:sz w:val="24"/>
              </w:rPr>
            </w:pPr>
            <w:r w:rsidRPr="008F5E6B">
              <w:rPr>
                <w:rFonts w:ascii="Times New Roman" w:hAnsi="Times New Roman" w:cs="Times New Roman"/>
                <w:sz w:val="24"/>
              </w:rPr>
              <w:t>Книжная выставка</w:t>
            </w:r>
          </w:p>
        </w:tc>
        <w:tc>
          <w:tcPr>
            <w:tcW w:w="2835" w:type="dxa"/>
            <w:shd w:val="clear" w:color="auto" w:fill="auto"/>
          </w:tcPr>
          <w:p w14:paraId="685EC29D" w14:textId="40C1D4B1" w:rsidR="008F5E6B" w:rsidRDefault="008F5E6B" w:rsidP="0061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14:paraId="339E6171" w14:textId="0084B92F" w:rsidR="00090432" w:rsidRPr="00B033C8" w:rsidRDefault="00090432" w:rsidP="00613FE6">
            <w:pPr>
              <w:rPr>
                <w:rFonts w:ascii="Times New Roman" w:hAnsi="Times New Roman" w:cs="Times New Roman"/>
              </w:rPr>
            </w:pPr>
            <w:proofErr w:type="spellStart"/>
            <w:r w:rsidRPr="004649B9">
              <w:rPr>
                <w:rFonts w:ascii="Times New Roman" w:hAnsi="Times New Roman" w:cs="Times New Roman"/>
              </w:rPr>
              <w:t>Выезже-Логская</w:t>
            </w:r>
            <w:proofErr w:type="spellEnd"/>
            <w:r w:rsidRPr="004649B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E0CF7CD" w14:textId="416A9F84" w:rsidR="00090432" w:rsidRPr="00B033C8" w:rsidRDefault="00090432" w:rsidP="00613FE6">
            <w:pPr>
              <w:rPr>
                <w:rFonts w:ascii="Times New Roman" w:hAnsi="Times New Roman" w:cs="Times New Roman"/>
              </w:rPr>
            </w:pPr>
            <w:r w:rsidRPr="007E4BB2">
              <w:rPr>
                <w:rFonts w:ascii="Times New Roman" w:hAnsi="Times New Roman" w:cs="Times New Roman"/>
              </w:rPr>
              <w:t>Взрослые, молодежь, дети</w:t>
            </w:r>
          </w:p>
        </w:tc>
      </w:tr>
      <w:tr w:rsidR="00090432" w:rsidRPr="00B033C8" w14:paraId="6C9C13BE" w14:textId="77777777" w:rsidTr="000E3406">
        <w:trPr>
          <w:trHeight w:val="239"/>
        </w:trPr>
        <w:tc>
          <w:tcPr>
            <w:tcW w:w="426" w:type="dxa"/>
            <w:shd w:val="clear" w:color="auto" w:fill="auto"/>
          </w:tcPr>
          <w:p w14:paraId="4A6B80FF" w14:textId="165CE1C5" w:rsidR="00090432" w:rsidRPr="00B033C8" w:rsidRDefault="0036384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19409A85" w14:textId="7620EE31" w:rsidR="00090432" w:rsidRPr="006944BC" w:rsidRDefault="00090432" w:rsidP="00613FE6">
            <w:pPr>
              <w:pStyle w:val="2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t>«Гордость России»</w:t>
            </w:r>
          </w:p>
        </w:tc>
        <w:tc>
          <w:tcPr>
            <w:tcW w:w="2268" w:type="dxa"/>
            <w:shd w:val="clear" w:color="auto" w:fill="auto"/>
          </w:tcPr>
          <w:p w14:paraId="5E7498A9" w14:textId="71CFAE59" w:rsidR="00090432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</w:rPr>
              <w:t>Информационная презентация</w:t>
            </w:r>
          </w:p>
        </w:tc>
        <w:tc>
          <w:tcPr>
            <w:tcW w:w="2835" w:type="dxa"/>
            <w:shd w:val="clear" w:color="auto" w:fill="auto"/>
          </w:tcPr>
          <w:p w14:paraId="670954A1" w14:textId="3E8F767B" w:rsidR="008F5E6B" w:rsidRDefault="008F5E6B" w:rsidP="0061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14:paraId="3A117C03" w14:textId="7EC0FF16" w:rsidR="00090432" w:rsidRPr="00B033C8" w:rsidRDefault="0009043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9B9">
              <w:rPr>
                <w:rFonts w:ascii="Times New Roman" w:hAnsi="Times New Roman" w:cs="Times New Roman"/>
              </w:rPr>
              <w:t>Выезже-Логская</w:t>
            </w:r>
            <w:proofErr w:type="spellEnd"/>
            <w:r w:rsidRPr="004649B9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BCF5927" w14:textId="32765DC0" w:rsidR="00090432" w:rsidRPr="00B033C8" w:rsidRDefault="0009043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BB2">
              <w:rPr>
                <w:rFonts w:ascii="Times New Roman" w:hAnsi="Times New Roman" w:cs="Times New Roman"/>
              </w:rPr>
              <w:t>Взрослые, молодежь, дети</w:t>
            </w:r>
          </w:p>
        </w:tc>
      </w:tr>
    </w:tbl>
    <w:p w14:paraId="3AAE536A" w14:textId="6C008585" w:rsidR="00DE767A" w:rsidRPr="00B033C8" w:rsidRDefault="00DE767A" w:rsidP="00613FE6">
      <w:pPr>
        <w:rPr>
          <w:rFonts w:ascii="Times New Roman" w:hAnsi="Times New Roman" w:cs="Times New Roman"/>
        </w:rPr>
      </w:pPr>
    </w:p>
    <w:p w14:paraId="4CC2D8DB" w14:textId="7765F556" w:rsidR="00DE767A" w:rsidRPr="00B033C8" w:rsidRDefault="000E02E2" w:rsidP="00613FE6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>4.</w:t>
      </w:r>
      <w:r w:rsidR="000C0446">
        <w:rPr>
          <w:rFonts w:ascii="Times New Roman" w:hAnsi="Times New Roman" w:cs="Times New Roman"/>
          <w:b/>
        </w:rPr>
        <w:t>8</w:t>
      </w:r>
      <w:r w:rsidRPr="00B033C8">
        <w:rPr>
          <w:rFonts w:ascii="Times New Roman" w:hAnsi="Times New Roman" w:cs="Times New Roman"/>
          <w:b/>
        </w:rPr>
        <w:t xml:space="preserve"> </w:t>
      </w:r>
      <w:r w:rsidR="00DE767A" w:rsidRPr="00B033C8">
        <w:rPr>
          <w:rFonts w:ascii="Times New Roman" w:hAnsi="Times New Roman" w:cs="Times New Roman"/>
          <w:b/>
        </w:rPr>
        <w:t>Экологическое просвещение населения</w:t>
      </w:r>
    </w:p>
    <w:p w14:paraId="210641CC" w14:textId="2A98BD0A" w:rsidR="00FE1197" w:rsidRPr="00C1780E" w:rsidRDefault="00FE1197" w:rsidP="00613FE6">
      <w:pPr>
        <w:widowControl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i/>
          <w:color w:val="FF0000"/>
          <w:lang w:eastAsia="ru-RU"/>
        </w:rPr>
        <w:tab/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268"/>
        <w:gridCol w:w="2835"/>
        <w:gridCol w:w="1701"/>
      </w:tblGrid>
      <w:tr w:rsidR="00A211D4" w:rsidRPr="00C1780E" w14:paraId="66BD3E3D" w14:textId="77777777" w:rsidTr="000E3406">
        <w:trPr>
          <w:trHeight w:val="585"/>
        </w:trPr>
        <w:tc>
          <w:tcPr>
            <w:tcW w:w="426" w:type="dxa"/>
            <w:shd w:val="clear" w:color="auto" w:fill="auto"/>
          </w:tcPr>
          <w:p w14:paraId="08170429" w14:textId="77777777" w:rsidR="00DE767A" w:rsidRPr="00C1780E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14:paraId="7607433A" w14:textId="4DBD4D5E" w:rsidR="00DE767A" w:rsidRPr="008F5E6B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E3406" w:rsidRPr="008F5E6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14:paraId="0FAAF9F7" w14:textId="6E234E61" w:rsidR="00DE767A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2835" w:type="dxa"/>
            <w:shd w:val="clear" w:color="auto" w:fill="auto"/>
          </w:tcPr>
          <w:p w14:paraId="2D442FCE" w14:textId="3D237997" w:rsidR="00DE767A" w:rsidRPr="008F5E6B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2BEAB8B8" w14:textId="77777777" w:rsidR="00DE767A" w:rsidRPr="008F5E6B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385E82" w:rsidRPr="00C1780E" w14:paraId="460F600D" w14:textId="77777777" w:rsidTr="000E3406">
        <w:trPr>
          <w:trHeight w:val="279"/>
        </w:trPr>
        <w:tc>
          <w:tcPr>
            <w:tcW w:w="426" w:type="dxa"/>
            <w:shd w:val="clear" w:color="auto" w:fill="auto"/>
          </w:tcPr>
          <w:p w14:paraId="05098A5F" w14:textId="2C51002C" w:rsidR="00385E82" w:rsidRPr="00C1780E" w:rsidRDefault="0036384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A0E1AAE" w14:textId="2CA8E97E" w:rsidR="00385E82" w:rsidRPr="008F5E6B" w:rsidRDefault="00385E82" w:rsidP="00613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Птицы нашего края»</w:t>
            </w:r>
          </w:p>
        </w:tc>
        <w:tc>
          <w:tcPr>
            <w:tcW w:w="2268" w:type="dxa"/>
            <w:shd w:val="clear" w:color="auto" w:fill="auto"/>
          </w:tcPr>
          <w:p w14:paraId="6A225994" w14:textId="1F6A4456" w:rsidR="00385E82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Слайд – викторина  </w:t>
            </w:r>
          </w:p>
        </w:tc>
        <w:tc>
          <w:tcPr>
            <w:tcW w:w="2835" w:type="dxa"/>
            <w:shd w:val="clear" w:color="auto" w:fill="auto"/>
          </w:tcPr>
          <w:p w14:paraId="6638FACE" w14:textId="20163176" w:rsidR="00090432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2D370D6" w14:textId="32FA8FB2" w:rsidR="00385E82" w:rsidRPr="008F5E6B" w:rsidRDefault="0009043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49C9510" w14:textId="7BED5B1C" w:rsidR="00385E82" w:rsidRPr="008F5E6B" w:rsidRDefault="00385E8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385E82" w:rsidRPr="00C1780E" w14:paraId="7F10BFE5" w14:textId="77777777" w:rsidTr="000E3406">
        <w:trPr>
          <w:trHeight w:val="279"/>
        </w:trPr>
        <w:tc>
          <w:tcPr>
            <w:tcW w:w="426" w:type="dxa"/>
            <w:shd w:val="clear" w:color="auto" w:fill="auto"/>
          </w:tcPr>
          <w:p w14:paraId="662113D7" w14:textId="3A806037" w:rsidR="00385E82" w:rsidRPr="00C1780E" w:rsidRDefault="00363844" w:rsidP="0061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02C9122C" w14:textId="3102C461" w:rsidR="00385E82" w:rsidRPr="008F5E6B" w:rsidRDefault="00385E8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Рождённый</w:t>
            </w:r>
            <w:proofErr w:type="gramEnd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 xml:space="preserve"> Сибирью»</w:t>
            </w:r>
          </w:p>
          <w:p w14:paraId="1E031E43" w14:textId="5B456848" w:rsidR="00385E82" w:rsidRPr="008F5E6B" w:rsidRDefault="00385E82" w:rsidP="00613FE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8ACAD2E" w14:textId="523497C0" w:rsidR="00385E82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835" w:type="dxa"/>
            <w:shd w:val="clear" w:color="auto" w:fill="auto"/>
          </w:tcPr>
          <w:p w14:paraId="1EBC1874" w14:textId="77777777" w:rsidR="008F5E6B" w:rsidRPr="008F5E6B" w:rsidRDefault="00385E8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90432" w:rsidRPr="008F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7CAA6F" w14:textId="3102EDFD" w:rsidR="00385E82" w:rsidRPr="008F5E6B" w:rsidRDefault="0009043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0A32D61" w14:textId="5BCD4485" w:rsidR="00385E82" w:rsidRPr="008F5E6B" w:rsidRDefault="00385E8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8F5E6B" w:rsidRPr="00C1780E" w14:paraId="3866A4BC" w14:textId="77777777" w:rsidTr="000E3406">
        <w:trPr>
          <w:trHeight w:val="279"/>
        </w:trPr>
        <w:tc>
          <w:tcPr>
            <w:tcW w:w="426" w:type="dxa"/>
            <w:shd w:val="clear" w:color="auto" w:fill="auto"/>
          </w:tcPr>
          <w:p w14:paraId="1C0444FA" w14:textId="211782F5" w:rsidR="008F5E6B" w:rsidRDefault="008F5E6B" w:rsidP="0061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977" w:type="dxa"/>
            <w:shd w:val="clear" w:color="auto" w:fill="auto"/>
          </w:tcPr>
          <w:p w14:paraId="6AD6EB1B" w14:textId="0152C57D" w:rsidR="008F5E6B" w:rsidRPr="008F5E6B" w:rsidRDefault="000E3406" w:rsidP="00613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«Чистое село»</w:t>
            </w:r>
          </w:p>
        </w:tc>
        <w:tc>
          <w:tcPr>
            <w:tcW w:w="2268" w:type="dxa"/>
            <w:shd w:val="clear" w:color="auto" w:fill="auto"/>
          </w:tcPr>
          <w:p w14:paraId="5206652A" w14:textId="7F27ACDB" w:rsidR="008F5E6B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Эко-акция</w:t>
            </w:r>
          </w:p>
        </w:tc>
        <w:tc>
          <w:tcPr>
            <w:tcW w:w="2835" w:type="dxa"/>
            <w:shd w:val="clear" w:color="auto" w:fill="auto"/>
          </w:tcPr>
          <w:p w14:paraId="15A4110C" w14:textId="26C5E2F3" w:rsidR="008F5E6B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A63EDEC" w14:textId="36D7F378" w:rsidR="008F5E6B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парк, улица</w:t>
            </w:r>
          </w:p>
        </w:tc>
        <w:tc>
          <w:tcPr>
            <w:tcW w:w="1701" w:type="dxa"/>
            <w:shd w:val="clear" w:color="auto" w:fill="auto"/>
          </w:tcPr>
          <w:p w14:paraId="46AB65A1" w14:textId="77777777" w:rsidR="008F5E6B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82" w:rsidRPr="00C1780E" w14:paraId="73F82751" w14:textId="77777777" w:rsidTr="000E3406">
        <w:trPr>
          <w:trHeight w:val="255"/>
        </w:trPr>
        <w:tc>
          <w:tcPr>
            <w:tcW w:w="426" w:type="dxa"/>
            <w:shd w:val="clear" w:color="auto" w:fill="auto"/>
          </w:tcPr>
          <w:p w14:paraId="56E4B960" w14:textId="1C0B0100" w:rsidR="00385E82" w:rsidRPr="00C1780E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3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FA86BDF" w14:textId="432BC595" w:rsidR="00385E82" w:rsidRPr="008F5E6B" w:rsidRDefault="00385E8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2268" w:type="dxa"/>
            <w:shd w:val="clear" w:color="auto" w:fill="auto"/>
          </w:tcPr>
          <w:p w14:paraId="1B3F153E" w14:textId="742DDE75" w:rsidR="00385E82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Эко-путешествие</w:t>
            </w:r>
          </w:p>
        </w:tc>
        <w:tc>
          <w:tcPr>
            <w:tcW w:w="2835" w:type="dxa"/>
            <w:shd w:val="clear" w:color="auto" w:fill="auto"/>
          </w:tcPr>
          <w:p w14:paraId="788A54B1" w14:textId="57E93FEF" w:rsidR="008F5E6B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5E1EAD16" w14:textId="6B03359F" w:rsidR="00385E82" w:rsidRPr="008F5E6B" w:rsidRDefault="0036384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9E2FC5B" w14:textId="6CCA8C30" w:rsidR="00385E82" w:rsidRPr="008F5E6B" w:rsidRDefault="00385E8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385E82" w:rsidRPr="00C1780E" w14:paraId="0E81BBD8" w14:textId="77777777" w:rsidTr="000E3406">
        <w:trPr>
          <w:trHeight w:val="255"/>
        </w:trPr>
        <w:tc>
          <w:tcPr>
            <w:tcW w:w="426" w:type="dxa"/>
            <w:shd w:val="clear" w:color="auto" w:fill="auto"/>
          </w:tcPr>
          <w:p w14:paraId="387744D6" w14:textId="37F0847D" w:rsidR="00385E82" w:rsidRPr="00C1780E" w:rsidRDefault="008F5E6B" w:rsidP="0061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38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298AAD2" w14:textId="0147C916" w:rsidR="00385E82" w:rsidRPr="008F5E6B" w:rsidRDefault="00385E82" w:rsidP="00613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F5E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«Помоги птицам зимой»</w:t>
            </w:r>
          </w:p>
        </w:tc>
        <w:tc>
          <w:tcPr>
            <w:tcW w:w="2268" w:type="dxa"/>
            <w:shd w:val="clear" w:color="auto" w:fill="auto"/>
          </w:tcPr>
          <w:p w14:paraId="45DE1567" w14:textId="6AEEB07A" w:rsidR="00385E82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835" w:type="dxa"/>
            <w:shd w:val="clear" w:color="auto" w:fill="auto"/>
          </w:tcPr>
          <w:p w14:paraId="2948D14F" w14:textId="10E3111E" w:rsid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3844" w:rsidRPr="008F5E6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14:paraId="73E7E575" w14:textId="1E07B8CA" w:rsidR="00363844" w:rsidRPr="008F5E6B" w:rsidRDefault="0036384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25ABFED" w14:textId="4D9ED963" w:rsidR="00385E82" w:rsidRPr="008F5E6B" w:rsidRDefault="00385E8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14:paraId="12093CB9" w14:textId="77777777" w:rsidR="00DE767A" w:rsidRPr="00B033C8" w:rsidRDefault="00DE767A" w:rsidP="00613FE6">
      <w:pPr>
        <w:jc w:val="center"/>
        <w:rPr>
          <w:rFonts w:ascii="Times New Roman" w:hAnsi="Times New Roman" w:cs="Times New Roman"/>
        </w:rPr>
      </w:pPr>
    </w:p>
    <w:p w14:paraId="076B4713" w14:textId="17A4E383" w:rsidR="00DE767A" w:rsidRPr="00B033C8" w:rsidRDefault="000E02E2" w:rsidP="00613FE6">
      <w:pPr>
        <w:jc w:val="center"/>
        <w:rPr>
          <w:rFonts w:ascii="Times New Roman" w:hAnsi="Times New Roman" w:cs="Times New Roman"/>
          <w:b/>
        </w:rPr>
      </w:pPr>
      <w:r w:rsidRPr="00B033C8">
        <w:rPr>
          <w:rFonts w:ascii="Times New Roman" w:hAnsi="Times New Roman" w:cs="Times New Roman"/>
          <w:b/>
        </w:rPr>
        <w:t>4.</w:t>
      </w:r>
      <w:r w:rsidR="000C0446">
        <w:rPr>
          <w:rFonts w:ascii="Times New Roman" w:hAnsi="Times New Roman" w:cs="Times New Roman"/>
          <w:b/>
        </w:rPr>
        <w:t>9</w:t>
      </w:r>
      <w:r w:rsidRPr="00B033C8">
        <w:rPr>
          <w:rFonts w:ascii="Times New Roman" w:hAnsi="Times New Roman" w:cs="Times New Roman"/>
          <w:b/>
        </w:rPr>
        <w:t xml:space="preserve"> </w:t>
      </w:r>
      <w:r w:rsidR="00DE767A" w:rsidRPr="00B033C8">
        <w:rPr>
          <w:rFonts w:ascii="Times New Roman" w:hAnsi="Times New Roman" w:cs="Times New Roman"/>
          <w:b/>
        </w:rPr>
        <w:t>Работа в помощь профориентации</w:t>
      </w:r>
    </w:p>
    <w:p w14:paraId="3C3DAC49" w14:textId="16BC9DD9" w:rsidR="003D67C3" w:rsidRPr="00B033C8" w:rsidRDefault="003D67C3" w:rsidP="00613FE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268"/>
        <w:gridCol w:w="2835"/>
        <w:gridCol w:w="1701"/>
      </w:tblGrid>
      <w:tr w:rsidR="00DE767A" w:rsidRPr="00B033C8" w14:paraId="3A0115E5" w14:textId="77777777" w:rsidTr="00B041BD">
        <w:trPr>
          <w:trHeight w:val="618"/>
        </w:trPr>
        <w:tc>
          <w:tcPr>
            <w:tcW w:w="426" w:type="dxa"/>
            <w:shd w:val="clear" w:color="auto" w:fill="auto"/>
            <w:vAlign w:val="center"/>
          </w:tcPr>
          <w:p w14:paraId="3770B008" w14:textId="77777777" w:rsidR="00DE767A" w:rsidRPr="00B033C8" w:rsidRDefault="00DE767A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1DF686" w14:textId="6AA81489" w:rsidR="00DE767A" w:rsidRPr="008F5E6B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="000E3406" w:rsidRPr="008F5E6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B92193" w14:textId="0E6448F3" w:rsidR="00DE767A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A5ACFE" w14:textId="70EF4310" w:rsidR="00DE767A" w:rsidRPr="008F5E6B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EA425F" w14:textId="77777777" w:rsidR="00DE767A" w:rsidRPr="008F5E6B" w:rsidRDefault="00DE767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363844" w:rsidRPr="00385E82" w14:paraId="5A880031" w14:textId="77777777" w:rsidTr="008F5E6B">
        <w:trPr>
          <w:trHeight w:val="295"/>
        </w:trPr>
        <w:tc>
          <w:tcPr>
            <w:tcW w:w="426" w:type="dxa"/>
            <w:shd w:val="clear" w:color="auto" w:fill="auto"/>
            <w:vAlign w:val="center"/>
          </w:tcPr>
          <w:p w14:paraId="56B1D4CC" w14:textId="67376D3E" w:rsidR="00363844" w:rsidRPr="00385E82" w:rsidRDefault="00363844" w:rsidP="00613F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3D7172" w14:textId="39FA104F" w:rsidR="00363844" w:rsidRPr="008F5E6B" w:rsidRDefault="0036384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«Угадай профессию»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360C5C" w14:textId="700DE9C3" w:rsidR="00363844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835" w:type="dxa"/>
            <w:shd w:val="clear" w:color="auto" w:fill="auto"/>
          </w:tcPr>
          <w:p w14:paraId="1C2FD160" w14:textId="33EA9E33" w:rsidR="00EA7405" w:rsidRPr="008F5E6B" w:rsidRDefault="00EA740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B851FA0" w14:textId="718007B2" w:rsidR="00363844" w:rsidRPr="008F5E6B" w:rsidRDefault="0036384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1B4738" w14:textId="60870F31" w:rsidR="00363844" w:rsidRPr="008F5E6B" w:rsidRDefault="0036384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молодежь, дети</w:t>
            </w:r>
          </w:p>
        </w:tc>
      </w:tr>
      <w:tr w:rsidR="00363844" w:rsidRPr="00385E82" w14:paraId="12430B4E" w14:textId="77777777" w:rsidTr="008F5E6B">
        <w:trPr>
          <w:trHeight w:val="271"/>
        </w:trPr>
        <w:tc>
          <w:tcPr>
            <w:tcW w:w="426" w:type="dxa"/>
            <w:shd w:val="clear" w:color="auto" w:fill="auto"/>
            <w:vAlign w:val="center"/>
          </w:tcPr>
          <w:p w14:paraId="2E7C3144" w14:textId="5466DE55" w:rsidR="00363844" w:rsidRPr="00385E82" w:rsidRDefault="00363844" w:rsidP="00613F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7AD2E5" w14:textId="49506CD5" w:rsidR="00363844" w:rsidRPr="008F5E6B" w:rsidRDefault="00363844" w:rsidP="00613FE6">
            <w:pPr>
              <w:pStyle w:val="Default"/>
              <w:rPr>
                <w:color w:val="auto"/>
                <w:sz w:val="24"/>
                <w:szCs w:val="24"/>
              </w:rPr>
            </w:pPr>
            <w:r w:rsidRPr="008F5E6B">
              <w:rPr>
                <w:color w:val="auto"/>
                <w:sz w:val="24"/>
                <w:szCs w:val="24"/>
              </w:rPr>
              <w:t>«Все профессии важны! Все профессии нужны!»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F98930" w14:textId="5EC4BA68" w:rsidR="00363844" w:rsidRPr="008F5E6B" w:rsidRDefault="008F5E6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Аукцион знаний</w:t>
            </w:r>
          </w:p>
        </w:tc>
        <w:tc>
          <w:tcPr>
            <w:tcW w:w="2835" w:type="dxa"/>
            <w:shd w:val="clear" w:color="auto" w:fill="auto"/>
          </w:tcPr>
          <w:p w14:paraId="37228B70" w14:textId="5D032767" w:rsidR="00EA7405" w:rsidRPr="008F5E6B" w:rsidRDefault="00EA740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4F10C2CA" w14:textId="6FBC568D" w:rsidR="00363844" w:rsidRPr="008F5E6B" w:rsidRDefault="0036384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10D9CBE" w14:textId="45C81C10" w:rsidR="00363844" w:rsidRPr="008F5E6B" w:rsidRDefault="0036384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363844" w:rsidRPr="00385E82" w14:paraId="6BE8412F" w14:textId="77777777" w:rsidTr="008F5E6B">
        <w:trPr>
          <w:trHeight w:val="271"/>
        </w:trPr>
        <w:tc>
          <w:tcPr>
            <w:tcW w:w="426" w:type="dxa"/>
            <w:shd w:val="clear" w:color="auto" w:fill="auto"/>
            <w:vAlign w:val="center"/>
          </w:tcPr>
          <w:p w14:paraId="4EFFE6DB" w14:textId="5B5B81F4" w:rsidR="00363844" w:rsidRPr="00385E82" w:rsidRDefault="00363844" w:rsidP="00613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4839D9" w14:textId="2D6C0D48" w:rsidR="00363844" w:rsidRPr="008F5E6B" w:rsidRDefault="00363844" w:rsidP="00613FE6">
            <w:pPr>
              <w:pStyle w:val="Default"/>
              <w:rPr>
                <w:color w:val="auto"/>
                <w:sz w:val="24"/>
                <w:szCs w:val="24"/>
              </w:rPr>
            </w:pPr>
            <w:r w:rsidRPr="008F5E6B">
              <w:rPr>
                <w:color w:val="auto"/>
                <w:sz w:val="24"/>
                <w:szCs w:val="24"/>
              </w:rPr>
              <w:t>«Мир профессий»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E00EF3" w14:textId="1408D7F7" w:rsidR="00363844" w:rsidRPr="00AD2456" w:rsidRDefault="00AD2456" w:rsidP="00613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2456">
              <w:rPr>
                <w:rFonts w:ascii="Times New Roman" w:hAnsi="Times New Roman" w:cs="Times New Roman"/>
                <w:sz w:val="24"/>
                <w:szCs w:val="24"/>
              </w:rPr>
              <w:t>Час раздумья</w:t>
            </w:r>
          </w:p>
        </w:tc>
        <w:tc>
          <w:tcPr>
            <w:tcW w:w="2835" w:type="dxa"/>
            <w:shd w:val="clear" w:color="auto" w:fill="auto"/>
          </w:tcPr>
          <w:p w14:paraId="4AC3C81E" w14:textId="1C8204FF" w:rsidR="00EA7405" w:rsidRPr="008F5E6B" w:rsidRDefault="00EA740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1AA674D" w14:textId="2751632C" w:rsidR="00363844" w:rsidRPr="008F5E6B" w:rsidRDefault="0036384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149EBCF" w14:textId="28E95E64" w:rsidR="00363844" w:rsidRPr="008F5E6B" w:rsidRDefault="0036384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363844" w:rsidRPr="00385E82" w14:paraId="11FC68E0" w14:textId="77777777" w:rsidTr="008F5E6B">
        <w:trPr>
          <w:trHeight w:val="271"/>
        </w:trPr>
        <w:tc>
          <w:tcPr>
            <w:tcW w:w="426" w:type="dxa"/>
            <w:shd w:val="clear" w:color="auto" w:fill="auto"/>
            <w:vAlign w:val="center"/>
          </w:tcPr>
          <w:p w14:paraId="784376D6" w14:textId="53E10C93" w:rsidR="00363844" w:rsidRPr="00385E82" w:rsidRDefault="00363844" w:rsidP="00613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32FA6F" w14:textId="48A677AD" w:rsidR="00363844" w:rsidRPr="008F5E6B" w:rsidRDefault="00363844" w:rsidP="00613FE6">
            <w:pPr>
              <w:pStyle w:val="Default"/>
              <w:rPr>
                <w:color w:val="auto"/>
                <w:sz w:val="24"/>
                <w:szCs w:val="24"/>
              </w:rPr>
            </w:pPr>
            <w:r w:rsidRPr="008F5E6B">
              <w:rPr>
                <w:color w:val="auto"/>
                <w:sz w:val="24"/>
                <w:szCs w:val="24"/>
              </w:rPr>
              <w:t>«Как сделать выбор»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BE568D" w14:textId="3549FA32" w:rsidR="00363844" w:rsidRPr="00AD2456" w:rsidRDefault="00AD24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56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835" w:type="dxa"/>
            <w:shd w:val="clear" w:color="auto" w:fill="auto"/>
          </w:tcPr>
          <w:p w14:paraId="43066767" w14:textId="25B19350" w:rsidR="00EA7405" w:rsidRPr="008F5E6B" w:rsidRDefault="00EA740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E0B6472" w14:textId="785663E0" w:rsidR="00363844" w:rsidRPr="008F5E6B" w:rsidRDefault="0036384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F5E6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61941C2" w14:textId="1BD6EE3C" w:rsidR="00363844" w:rsidRPr="008F5E6B" w:rsidRDefault="0036384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E6B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</w:tbl>
    <w:p w14:paraId="4BFCF360" w14:textId="67B9C02B" w:rsidR="00DC3A60" w:rsidRPr="00B033C8" w:rsidRDefault="00DC3A60" w:rsidP="00613FE6">
      <w:pPr>
        <w:jc w:val="center"/>
        <w:rPr>
          <w:rFonts w:ascii="Times New Roman" w:hAnsi="Times New Roman" w:cs="Times New Roman"/>
          <w:b/>
        </w:rPr>
      </w:pPr>
    </w:p>
    <w:p w14:paraId="42119612" w14:textId="6F6A6C74" w:rsidR="001A6398" w:rsidRPr="008619E6" w:rsidRDefault="000E02E2" w:rsidP="00613FE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033C8">
        <w:rPr>
          <w:rFonts w:ascii="Times New Roman" w:hAnsi="Times New Roman" w:cs="Times New Roman"/>
          <w:b/>
        </w:rPr>
        <w:t>4</w:t>
      </w:r>
      <w:r w:rsidRPr="008619E6">
        <w:rPr>
          <w:rFonts w:ascii="Times New Roman" w:hAnsi="Times New Roman" w:cs="Times New Roman"/>
          <w:b/>
        </w:rPr>
        <w:t>.</w:t>
      </w:r>
      <w:r w:rsidR="000C0446" w:rsidRPr="008619E6">
        <w:rPr>
          <w:rFonts w:ascii="Times New Roman" w:hAnsi="Times New Roman" w:cs="Times New Roman"/>
          <w:b/>
        </w:rPr>
        <w:t>10</w:t>
      </w:r>
      <w:r w:rsidRPr="008619E6">
        <w:rPr>
          <w:rFonts w:ascii="Times New Roman" w:hAnsi="Times New Roman" w:cs="Times New Roman"/>
          <w:b/>
        </w:rPr>
        <w:t xml:space="preserve"> </w:t>
      </w:r>
      <w:r w:rsidR="00DE767A" w:rsidRPr="008619E6">
        <w:rPr>
          <w:rFonts w:ascii="Times New Roman" w:hAnsi="Times New Roman" w:cs="Times New Roman"/>
          <w:b/>
        </w:rPr>
        <w:t xml:space="preserve">Продвижение книги. Популяризация чтения. Пропаганда художественной </w:t>
      </w:r>
      <w:r w:rsidR="00DE767A" w:rsidRPr="008619E6">
        <w:rPr>
          <w:rFonts w:ascii="Times New Roman" w:hAnsi="Times New Roman" w:cs="Times New Roman"/>
          <w:b/>
          <w:color w:val="000000" w:themeColor="text1"/>
        </w:rPr>
        <w:t>литературы</w:t>
      </w:r>
      <w:r w:rsidR="002D360E" w:rsidRPr="008619E6">
        <w:rPr>
          <w:rFonts w:ascii="Times New Roman" w:hAnsi="Times New Roman" w:cs="Times New Roman"/>
          <w:b/>
          <w:color w:val="000000" w:themeColor="text1"/>
        </w:rPr>
        <w:t xml:space="preserve"> (КЗД)</w:t>
      </w:r>
    </w:p>
    <w:p w14:paraId="7244E85E" w14:textId="77777777" w:rsidR="00D53C95" w:rsidRPr="008619E6" w:rsidRDefault="00D53C95" w:rsidP="00613FE6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984"/>
        <w:gridCol w:w="2835"/>
        <w:gridCol w:w="1701"/>
      </w:tblGrid>
      <w:tr w:rsidR="00AD2456" w:rsidRPr="008619E6" w14:paraId="629F6E5B" w14:textId="77777777" w:rsidTr="00AD2456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14:paraId="0D739B26" w14:textId="440A6B81" w:rsidR="00AD2456" w:rsidRPr="008619E6" w:rsidRDefault="00AD24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713B22F" w14:textId="4D28BB7D" w:rsidR="00AD2456" w:rsidRPr="008619E6" w:rsidRDefault="00AD24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="000E3406" w:rsidRPr="008F5E6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A78EF4" w14:textId="316BC673" w:rsidR="00AD2456" w:rsidRPr="008619E6" w:rsidRDefault="00AD24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23E89D" w14:textId="0EA8EC2B" w:rsidR="00AD2456" w:rsidRPr="008619E6" w:rsidRDefault="00AD24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9FB995" w14:textId="0178DE8E" w:rsidR="00AD2456" w:rsidRPr="008619E6" w:rsidRDefault="00AD24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AA7815" w:rsidRPr="008619E6" w14:paraId="1D731665" w14:textId="77777777" w:rsidTr="00AD2456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14:paraId="1A27E276" w14:textId="4883BB42" w:rsidR="00AA7815" w:rsidRPr="008619E6" w:rsidRDefault="000576C1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7278470" w14:textId="21FD34AC" w:rsidR="00AA7815" w:rsidRPr="008619E6" w:rsidRDefault="00AA7815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107FAD" w14:textId="37998217" w:rsidR="00AA7815" w:rsidRPr="008619E6" w:rsidRDefault="00AD2456" w:rsidP="00613F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Праздник для дошколят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AA7618" w14:textId="0974DEAF" w:rsidR="00AA7815" w:rsidRPr="008619E6" w:rsidRDefault="00AD24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A7815" w:rsidRPr="008619E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14:paraId="1DFED229" w14:textId="638F8FE7" w:rsidR="00AD2456" w:rsidRPr="008619E6" w:rsidRDefault="00AD24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D13F37" w14:textId="70BC8EFC" w:rsidR="00AA7815" w:rsidRPr="008619E6" w:rsidRDefault="00AA781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AA7815" w:rsidRPr="008619E6" w14:paraId="74AD5672" w14:textId="77777777" w:rsidTr="00AD2456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14:paraId="312F45FA" w14:textId="00B3AB9F" w:rsidR="00AA7815" w:rsidRPr="008619E6" w:rsidRDefault="000576C1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D9C5AC3" w14:textId="50847A49" w:rsidR="002F621D" w:rsidRPr="008619E6" w:rsidRDefault="002F621D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«Угадай, из какой</w:t>
            </w:r>
            <w:r w:rsidR="003379F4" w:rsidRPr="00861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мы книги»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52EDF6" w14:textId="3EC137D7" w:rsidR="00EF6E0B" w:rsidRPr="008619E6" w:rsidRDefault="00AA7815" w:rsidP="00613F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576C1" w:rsidRPr="008619E6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B5D6CC" w14:textId="4AD8A9BE" w:rsidR="00AA7815" w:rsidRPr="008619E6" w:rsidRDefault="000576C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7815" w:rsidRPr="008619E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727FF1C5" w14:textId="74F4C319" w:rsidR="000576C1" w:rsidRPr="008619E6" w:rsidRDefault="000576C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B1910" w14:textId="092DEF10" w:rsidR="00AA7815" w:rsidRPr="008619E6" w:rsidRDefault="00AA781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AA7815" w:rsidRPr="008619E6" w14:paraId="112AA314" w14:textId="77777777" w:rsidTr="00AD2456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14:paraId="2F42B6EB" w14:textId="07CBA1AC" w:rsidR="00AA7815" w:rsidRPr="008619E6" w:rsidRDefault="000576C1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D701B5B" w14:textId="13FD7367" w:rsidR="00AA7815" w:rsidRPr="008619E6" w:rsidRDefault="00AA7815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 xml:space="preserve"> «Писатели – юбиляры 202</w:t>
            </w:r>
            <w:r w:rsidR="00363844" w:rsidRPr="00861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D63E90" w14:textId="7D40FCB3" w:rsidR="00AA7815" w:rsidRPr="008619E6" w:rsidRDefault="000576C1" w:rsidP="00613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64BFEF" w14:textId="3BCB9FD9" w:rsidR="00AA7815" w:rsidRPr="008619E6" w:rsidRDefault="000576C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075F" w:rsidRPr="008619E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762ADF3E" w14:textId="0DC018AF" w:rsidR="000576C1" w:rsidRPr="008619E6" w:rsidRDefault="000576C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351EB" w14:textId="264CE9CE" w:rsidR="00AA7815" w:rsidRPr="008619E6" w:rsidRDefault="0036384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AA7815" w:rsidRPr="008619E6" w14:paraId="152621C8" w14:textId="77777777" w:rsidTr="00AD2456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14:paraId="5E31F566" w14:textId="2A05EBB9" w:rsidR="00AA7815" w:rsidRPr="008619E6" w:rsidRDefault="000576C1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DA02E59" w14:textId="1ECE5BD7" w:rsidR="00AA7815" w:rsidRPr="008619E6" w:rsidRDefault="00AA7815" w:rsidP="00613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«Любимые герои»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1EEECA" w14:textId="6DA61AF3" w:rsidR="00AA7815" w:rsidRPr="008619E6" w:rsidRDefault="000576C1" w:rsidP="00613F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7FA4AE" w14:textId="7A3AABA0" w:rsidR="00AA7815" w:rsidRPr="008619E6" w:rsidRDefault="000576C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5034" w:rsidRPr="008619E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4EBB88C8" w14:textId="37D70BD7" w:rsidR="000576C1" w:rsidRPr="008619E6" w:rsidRDefault="000576C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7B52DA" w14:textId="62C9BA20" w:rsidR="00AA7815" w:rsidRPr="008619E6" w:rsidRDefault="00AA781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AA7815" w:rsidRPr="008619E6" w14:paraId="6043DA47" w14:textId="77777777" w:rsidTr="00AD2456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14:paraId="51A72767" w14:textId="4030EBF1" w:rsidR="00AA7815" w:rsidRPr="008619E6" w:rsidRDefault="000576C1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9F686C" w14:textId="3F163EB3" w:rsidR="00AA7815" w:rsidRPr="008619E6" w:rsidRDefault="00AA781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«Музей Пушкинских сказок</w:t>
            </w:r>
            <w:r w:rsidR="000576C1" w:rsidRPr="008619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4275AE15" w14:textId="5DBF110B" w:rsidR="00AA7815" w:rsidRPr="008619E6" w:rsidRDefault="000576C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Час сказок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EE148A" w14:textId="77777777" w:rsidR="000576C1" w:rsidRPr="008619E6" w:rsidRDefault="00AA781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14:paraId="37A433F8" w14:textId="2FECC3DA" w:rsidR="00AA7815" w:rsidRPr="008619E6" w:rsidRDefault="000576C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A90DA" w14:textId="0720A2BD" w:rsidR="00AA7815" w:rsidRPr="008619E6" w:rsidRDefault="0072503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725034" w:rsidRPr="008619E6" w14:paraId="53940186" w14:textId="77777777" w:rsidTr="00AD2456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14:paraId="3B7E27D5" w14:textId="2FD84293" w:rsidR="00725034" w:rsidRPr="008619E6" w:rsidRDefault="000576C1" w:rsidP="0061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CAF89B" w14:textId="537032F1" w:rsidR="00725034" w:rsidRPr="008619E6" w:rsidRDefault="0003180B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«Путешествие по книжной Вселенной»</w:t>
            </w:r>
          </w:p>
        </w:tc>
        <w:tc>
          <w:tcPr>
            <w:tcW w:w="1984" w:type="dxa"/>
            <w:shd w:val="clear" w:color="auto" w:fill="auto"/>
          </w:tcPr>
          <w:p w14:paraId="12B05789" w14:textId="3F7435B2" w:rsidR="00725034" w:rsidRPr="008619E6" w:rsidRDefault="000576C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F8F3EF" w14:textId="4113C4C8" w:rsidR="00725034" w:rsidRPr="008619E6" w:rsidRDefault="000576C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180B" w:rsidRPr="008619E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14:paraId="121AD4C0" w14:textId="2E70F93C" w:rsidR="000576C1" w:rsidRPr="008619E6" w:rsidRDefault="000576C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608326" w14:textId="3AE0576F" w:rsidR="00725034" w:rsidRPr="008619E6" w:rsidRDefault="000576C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</w:tbl>
    <w:p w14:paraId="7D524731" w14:textId="72B50CAA" w:rsidR="00363844" w:rsidRPr="008619E6" w:rsidRDefault="000E3406" w:rsidP="00613F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ourier New" w:hAnsi="Times New Roman" w:cs="Times New Roman"/>
          <w:b/>
          <w:bCs/>
          <w:lang w:eastAsia="ru-RU" w:bidi="ru-RU"/>
        </w:rPr>
        <w:t xml:space="preserve">Цикл мероприятий  к </w:t>
      </w:r>
      <w:r w:rsidR="00363844" w:rsidRPr="008619E6">
        <w:rPr>
          <w:rFonts w:ascii="Times New Roman" w:eastAsia="Courier New" w:hAnsi="Times New Roman" w:cs="Times New Roman"/>
          <w:b/>
          <w:bCs/>
          <w:lang w:eastAsia="ru-RU" w:bidi="ru-RU"/>
        </w:rPr>
        <w:t>225</w:t>
      </w:r>
      <w:r>
        <w:rPr>
          <w:rFonts w:ascii="Times New Roman" w:eastAsia="Courier New" w:hAnsi="Times New Roman" w:cs="Times New Roman"/>
          <w:b/>
          <w:bCs/>
          <w:lang w:eastAsia="ru-RU" w:bidi="ru-RU"/>
        </w:rPr>
        <w:t>-</w:t>
      </w:r>
      <w:r w:rsidR="00363844" w:rsidRPr="008619E6">
        <w:rPr>
          <w:rFonts w:ascii="Times New Roman" w:eastAsia="Courier New" w:hAnsi="Times New Roman" w:cs="Times New Roman"/>
          <w:b/>
          <w:bCs/>
          <w:lang w:eastAsia="ru-RU" w:bidi="ru-RU"/>
        </w:rPr>
        <w:t>лет</w:t>
      </w:r>
      <w:r w:rsidR="00477910">
        <w:rPr>
          <w:rFonts w:ascii="Times New Roman" w:eastAsia="Courier New" w:hAnsi="Times New Roman" w:cs="Times New Roman"/>
          <w:b/>
          <w:bCs/>
          <w:lang w:eastAsia="ru-RU" w:bidi="ru-RU"/>
        </w:rPr>
        <w:t>ию</w:t>
      </w:r>
      <w:r w:rsidR="00363844" w:rsidRPr="008619E6">
        <w:rPr>
          <w:rFonts w:ascii="Times New Roman" w:eastAsia="Courier New" w:hAnsi="Times New Roman" w:cs="Times New Roman"/>
          <w:b/>
          <w:bCs/>
          <w:lang w:eastAsia="ru-RU" w:bidi="ru-RU"/>
        </w:rPr>
        <w:t xml:space="preserve"> </w:t>
      </w:r>
      <w:r w:rsidR="00363844" w:rsidRPr="008619E6">
        <w:rPr>
          <w:rFonts w:ascii="Times New Roman" w:eastAsia="Courier New" w:hAnsi="Times New Roman" w:cs="Times New Roman"/>
          <w:b/>
          <w:lang w:eastAsia="ru-RU" w:bidi="ru-RU"/>
        </w:rPr>
        <w:t>со дня рождения Александра Сергеевича Пушкина</w:t>
      </w:r>
    </w:p>
    <w:p w14:paraId="58822028" w14:textId="2EAD7D95" w:rsidR="00363844" w:rsidRPr="008619E6" w:rsidRDefault="00363844" w:rsidP="00613FE6">
      <w:pPr>
        <w:pStyle w:val="20"/>
        <w:shd w:val="clear" w:color="auto" w:fill="auto"/>
        <w:spacing w:after="0" w:line="240" w:lineRule="auto"/>
        <w:ind w:firstLine="440"/>
        <w:rPr>
          <w:sz w:val="24"/>
          <w:szCs w:val="24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268"/>
        <w:gridCol w:w="2835"/>
        <w:gridCol w:w="1701"/>
      </w:tblGrid>
      <w:tr w:rsidR="00363844" w:rsidRPr="00B033C8" w14:paraId="2846BF07" w14:textId="77777777" w:rsidTr="00477910">
        <w:trPr>
          <w:trHeight w:val="635"/>
        </w:trPr>
        <w:tc>
          <w:tcPr>
            <w:tcW w:w="426" w:type="dxa"/>
            <w:shd w:val="clear" w:color="auto" w:fill="auto"/>
          </w:tcPr>
          <w:p w14:paraId="1463EBD0" w14:textId="77777777" w:rsidR="00363844" w:rsidRPr="008619E6" w:rsidRDefault="0036384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14:paraId="585A5364" w14:textId="0A97CA63" w:rsidR="00363844" w:rsidRPr="008619E6" w:rsidRDefault="0036384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</w:tcPr>
          <w:p w14:paraId="1C3E1273" w14:textId="48210984" w:rsidR="00363844" w:rsidRPr="008619E6" w:rsidRDefault="008619E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2835" w:type="dxa"/>
            <w:shd w:val="clear" w:color="auto" w:fill="auto"/>
          </w:tcPr>
          <w:p w14:paraId="14568791" w14:textId="6F9D6D25" w:rsidR="00363844" w:rsidRPr="008619E6" w:rsidRDefault="0036384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619E6" w:rsidRPr="00861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569B8B95" w14:textId="77777777" w:rsidR="00363844" w:rsidRPr="008619E6" w:rsidRDefault="0036384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725034" w:rsidRPr="00B033C8" w14:paraId="62A451B0" w14:textId="77777777" w:rsidTr="00477910">
        <w:trPr>
          <w:trHeight w:val="297"/>
        </w:trPr>
        <w:tc>
          <w:tcPr>
            <w:tcW w:w="426" w:type="dxa"/>
            <w:shd w:val="clear" w:color="auto" w:fill="auto"/>
          </w:tcPr>
          <w:p w14:paraId="3D1B3899" w14:textId="10C73AC5" w:rsidR="00725034" w:rsidRPr="008619E6" w:rsidRDefault="008619E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857233E" w14:textId="7C7ED68C" w:rsidR="00725034" w:rsidRPr="008619E6" w:rsidRDefault="0072503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«Давайте Пушкина читать»</w:t>
            </w:r>
          </w:p>
        </w:tc>
        <w:tc>
          <w:tcPr>
            <w:tcW w:w="2268" w:type="dxa"/>
            <w:shd w:val="clear" w:color="auto" w:fill="auto"/>
          </w:tcPr>
          <w:p w14:paraId="21EFDD50" w14:textId="7422FDA5" w:rsidR="00725034" w:rsidRPr="008619E6" w:rsidRDefault="008619E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2835" w:type="dxa"/>
            <w:shd w:val="clear" w:color="auto" w:fill="auto"/>
          </w:tcPr>
          <w:p w14:paraId="7D699FD8" w14:textId="48BBA2AE" w:rsidR="00725034" w:rsidRPr="008619E6" w:rsidRDefault="008619E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25034" w:rsidRPr="008619E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14:paraId="0A0A0D19" w14:textId="56914820" w:rsidR="008619E6" w:rsidRPr="008619E6" w:rsidRDefault="008619E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EA5330D" w14:textId="2A2DE7B6" w:rsidR="00725034" w:rsidRPr="008619E6" w:rsidRDefault="0072503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725034" w:rsidRPr="00B033C8" w14:paraId="64D6B735" w14:textId="77777777" w:rsidTr="00477910">
        <w:trPr>
          <w:trHeight w:val="287"/>
        </w:trPr>
        <w:tc>
          <w:tcPr>
            <w:tcW w:w="426" w:type="dxa"/>
            <w:shd w:val="clear" w:color="auto" w:fill="auto"/>
          </w:tcPr>
          <w:p w14:paraId="54DEB037" w14:textId="46265575" w:rsidR="00725034" w:rsidRPr="008619E6" w:rsidRDefault="008619E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E1B21AB" w14:textId="0A87A9A3" w:rsidR="00725034" w:rsidRPr="008619E6" w:rsidRDefault="0072503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«Загадки кота Ученого»</w:t>
            </w:r>
          </w:p>
        </w:tc>
        <w:tc>
          <w:tcPr>
            <w:tcW w:w="2268" w:type="dxa"/>
            <w:shd w:val="clear" w:color="auto" w:fill="auto"/>
          </w:tcPr>
          <w:p w14:paraId="71E78857" w14:textId="68FFA213" w:rsidR="00725034" w:rsidRPr="008619E6" w:rsidRDefault="008619E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Библио-квест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E88DE66" w14:textId="47E13599" w:rsidR="00725034" w:rsidRPr="008619E6" w:rsidRDefault="008619E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5034" w:rsidRPr="008619E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14:paraId="5A666F1C" w14:textId="25D204C0" w:rsidR="008619E6" w:rsidRPr="008619E6" w:rsidRDefault="008619E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6C1689B" w14:textId="3E1EF1B5" w:rsidR="00725034" w:rsidRPr="008619E6" w:rsidRDefault="0072503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725034" w:rsidRPr="00B033C8" w14:paraId="38755BCF" w14:textId="77777777" w:rsidTr="00477910">
        <w:trPr>
          <w:trHeight w:val="287"/>
        </w:trPr>
        <w:tc>
          <w:tcPr>
            <w:tcW w:w="426" w:type="dxa"/>
            <w:shd w:val="clear" w:color="auto" w:fill="auto"/>
          </w:tcPr>
          <w:p w14:paraId="1C3F4F3D" w14:textId="47A944B1" w:rsidR="00725034" w:rsidRPr="008619E6" w:rsidRDefault="008619E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43CF889D" w14:textId="11837DD4" w:rsidR="00725034" w:rsidRPr="008619E6" w:rsidRDefault="0072503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2268" w:type="dxa"/>
            <w:shd w:val="clear" w:color="auto" w:fill="auto"/>
          </w:tcPr>
          <w:p w14:paraId="0BB8C462" w14:textId="319D856C" w:rsidR="00725034" w:rsidRPr="008619E6" w:rsidRDefault="008619E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Литературные загадки</w:t>
            </w:r>
          </w:p>
        </w:tc>
        <w:tc>
          <w:tcPr>
            <w:tcW w:w="2835" w:type="dxa"/>
            <w:shd w:val="clear" w:color="auto" w:fill="auto"/>
          </w:tcPr>
          <w:p w14:paraId="050D0F3F" w14:textId="09446BC7" w:rsidR="00725034" w:rsidRPr="008619E6" w:rsidRDefault="008619E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5034" w:rsidRPr="008619E6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14:paraId="4A5292CE" w14:textId="20E769CB" w:rsidR="008619E6" w:rsidRPr="008619E6" w:rsidRDefault="008619E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CD6D34F" w14:textId="442B7642" w:rsidR="00725034" w:rsidRPr="008619E6" w:rsidRDefault="0072503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725034" w:rsidRPr="00B033C8" w14:paraId="60B97D86" w14:textId="77777777" w:rsidTr="00477910">
        <w:trPr>
          <w:trHeight w:val="287"/>
        </w:trPr>
        <w:tc>
          <w:tcPr>
            <w:tcW w:w="426" w:type="dxa"/>
            <w:shd w:val="clear" w:color="auto" w:fill="auto"/>
          </w:tcPr>
          <w:p w14:paraId="094FF370" w14:textId="43BD1650" w:rsidR="00725034" w:rsidRPr="008619E6" w:rsidRDefault="008619E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5B3ABDFE" w14:textId="28F9C354" w:rsidR="00725034" w:rsidRPr="008619E6" w:rsidRDefault="0072503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«Сказок Пушкина чудесное творенье!»</w:t>
            </w:r>
          </w:p>
        </w:tc>
        <w:tc>
          <w:tcPr>
            <w:tcW w:w="2268" w:type="dxa"/>
            <w:shd w:val="clear" w:color="auto" w:fill="auto"/>
          </w:tcPr>
          <w:p w14:paraId="77979CDA" w14:textId="34FDE003" w:rsidR="00725034" w:rsidRPr="008619E6" w:rsidRDefault="008619E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Литературный вернисаж</w:t>
            </w:r>
          </w:p>
        </w:tc>
        <w:tc>
          <w:tcPr>
            <w:tcW w:w="2835" w:type="dxa"/>
            <w:shd w:val="clear" w:color="auto" w:fill="auto"/>
          </w:tcPr>
          <w:p w14:paraId="68D24292" w14:textId="68C41908" w:rsidR="00725034" w:rsidRPr="008619E6" w:rsidRDefault="008619E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5034" w:rsidRPr="008619E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0E694066" w14:textId="46013441" w:rsidR="008619E6" w:rsidRPr="008619E6" w:rsidRDefault="008619E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8619E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76D83D6D" w14:textId="5264A315" w:rsidR="00725034" w:rsidRPr="008619E6" w:rsidRDefault="00725034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E6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</w:tbl>
    <w:p w14:paraId="5D76D892" w14:textId="77777777" w:rsidR="002D360E" w:rsidRDefault="002D360E" w:rsidP="00613FE6">
      <w:pPr>
        <w:jc w:val="center"/>
        <w:rPr>
          <w:rFonts w:ascii="Times New Roman" w:hAnsi="Times New Roman" w:cs="Times New Roman"/>
        </w:rPr>
      </w:pPr>
    </w:p>
    <w:p w14:paraId="1A3EE53F" w14:textId="77777777" w:rsidR="00A118EE" w:rsidRPr="005B3CEC" w:rsidRDefault="00A118EE" w:rsidP="00613FE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B3CE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</w:t>
      </w:r>
      <w:r w:rsidRPr="005B3CE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Проектная и программная деятельность библиотеки</w:t>
      </w:r>
    </w:p>
    <w:p w14:paraId="79ED65EB" w14:textId="45F67097" w:rsidR="00CA4BE1" w:rsidRPr="005B3CEC" w:rsidRDefault="00CA4BE1" w:rsidP="00613FE6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</w:p>
    <w:p w14:paraId="7D5EA5CD" w14:textId="77777777" w:rsidR="00CA4BE1" w:rsidRPr="005B3CEC" w:rsidRDefault="00CA4BE1" w:rsidP="00613FE6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5B3C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1.Паспорт проекта,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6"/>
        <w:gridCol w:w="6209"/>
      </w:tblGrid>
      <w:tr w:rsidR="00CA4BE1" w:rsidRPr="005B3CEC" w14:paraId="2E941A5F" w14:textId="77777777" w:rsidTr="00BE5B2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BAB1A" w14:textId="354FF097" w:rsidR="00CA4BE1" w:rsidRPr="005B3CEC" w:rsidRDefault="00CA4BE1" w:rsidP="00613FE6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FC136" w14:textId="74175361" w:rsidR="00CA4BE1" w:rsidRPr="005B3CEC" w:rsidRDefault="00B041BD" w:rsidP="00613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«Пусть книга будет праздником для вас»</w:t>
            </w:r>
          </w:p>
        </w:tc>
      </w:tr>
      <w:tr w:rsidR="00CA4BE1" w:rsidRPr="005B3CEC" w14:paraId="5D31BC20" w14:textId="77777777" w:rsidTr="00BE5B2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47B9E" w14:textId="2386D4A4" w:rsidR="00CA4BE1" w:rsidRPr="005B3CEC" w:rsidRDefault="00CA4BE1" w:rsidP="00613FE6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программы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70C5A" w14:textId="40EE869F" w:rsidR="00CA4BE1" w:rsidRPr="005B3CEC" w:rsidRDefault="00B041BD" w:rsidP="00613FE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0835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оздание условий для формирования в молодежной среде </w:t>
            </w:r>
            <w:proofErr w:type="spellStart"/>
            <w:r w:rsidR="003238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Выезжелогского</w:t>
            </w:r>
            <w:proofErr w:type="spellEnd"/>
            <w:r w:rsidR="003238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сельсовета </w:t>
            </w:r>
            <w:proofErr w:type="spellStart"/>
            <w:r w:rsidRPr="000835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Манского</w:t>
            </w:r>
            <w:proofErr w:type="spellEnd"/>
            <w:r w:rsidRPr="000835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района системы традиционных нравственных и семейных ценностей, используя потенциал</w:t>
            </w:r>
            <w:r w:rsidR="003238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238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Выезже-Логской</w:t>
            </w:r>
            <w:proofErr w:type="spellEnd"/>
            <w:r w:rsidRPr="000835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3238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сельской библиотеки</w:t>
            </w:r>
          </w:p>
        </w:tc>
      </w:tr>
      <w:tr w:rsidR="00CA4BE1" w:rsidRPr="005B3CEC" w14:paraId="7324D6A9" w14:textId="77777777" w:rsidTr="00BE5B2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B09E4" w14:textId="23FBDB8F" w:rsidR="00CA4BE1" w:rsidRPr="005B3CEC" w:rsidRDefault="00CA4BE1" w:rsidP="00613FE6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 программы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E247C" w14:textId="78A87674" w:rsidR="00B041BD" w:rsidRDefault="00B041BD" w:rsidP="00613FE6">
            <w:pPr>
              <w:pStyle w:val="20"/>
              <w:numPr>
                <w:ilvl w:val="0"/>
                <w:numId w:val="49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835A4">
              <w:rPr>
                <w:color w:val="000000"/>
                <w:sz w:val="24"/>
                <w:szCs w:val="24"/>
                <w:lang w:eastAsia="ru-RU" w:bidi="ru-RU"/>
              </w:rPr>
              <w:t xml:space="preserve">оздать условия для совершенствования и творческого общения родителей и детей в стенах </w:t>
            </w:r>
            <w:proofErr w:type="spellStart"/>
            <w:r w:rsidR="00323878">
              <w:rPr>
                <w:color w:val="000000"/>
                <w:shd w:val="clear" w:color="auto" w:fill="FFFFFF"/>
              </w:rPr>
              <w:t>Выезже-Логской</w:t>
            </w:r>
            <w:proofErr w:type="spellEnd"/>
            <w:r w:rsidR="00323878" w:rsidRPr="000835A4">
              <w:rPr>
                <w:color w:val="000000"/>
                <w:shd w:val="clear" w:color="auto" w:fill="FFFFFF"/>
              </w:rPr>
              <w:t xml:space="preserve"> </w:t>
            </w:r>
            <w:r w:rsidR="00323878">
              <w:rPr>
                <w:color w:val="000000"/>
                <w:shd w:val="clear" w:color="auto" w:fill="FFFFFF"/>
              </w:rPr>
              <w:t xml:space="preserve">сельской </w:t>
            </w:r>
            <w:r w:rsidRPr="000835A4">
              <w:rPr>
                <w:color w:val="000000"/>
                <w:sz w:val="24"/>
                <w:szCs w:val="24"/>
                <w:lang w:eastAsia="ru-RU" w:bidi="ru-RU"/>
              </w:rPr>
              <w:t>библиотек</w:t>
            </w:r>
            <w:r w:rsidR="00323878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Pr="000835A4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38DBDC6E" w14:textId="725298A0" w:rsidR="00B041BD" w:rsidRPr="00B041BD" w:rsidRDefault="00B041BD" w:rsidP="00613FE6">
            <w:pPr>
              <w:pStyle w:val="20"/>
              <w:numPr>
                <w:ilvl w:val="0"/>
                <w:numId w:val="49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B041BD">
              <w:rPr>
                <w:color w:val="000000"/>
                <w:sz w:val="24"/>
                <w:szCs w:val="24"/>
                <w:lang w:eastAsia="ru-RU" w:bidi="ru-RU"/>
              </w:rPr>
              <w:t>Предоставлять библиотечные культурно-образовательные услуги семьям для укрепления авторитета семьи;</w:t>
            </w:r>
          </w:p>
          <w:p w14:paraId="5D0595DE" w14:textId="0587972A" w:rsidR="00B041BD" w:rsidRPr="00B041BD" w:rsidRDefault="00B041BD" w:rsidP="00613FE6">
            <w:pPr>
              <w:pStyle w:val="20"/>
              <w:numPr>
                <w:ilvl w:val="0"/>
                <w:numId w:val="49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835A4">
              <w:rPr>
                <w:color w:val="000000"/>
                <w:sz w:val="24"/>
                <w:szCs w:val="24"/>
                <w:lang w:eastAsia="ru-RU" w:bidi="ru-RU"/>
              </w:rPr>
              <w:t>Вовлекать семьи в активную творческую деятельность, организацию культурного досуга;</w:t>
            </w:r>
          </w:p>
          <w:p w14:paraId="6FBBB0F1" w14:textId="77777777" w:rsidR="00B041BD" w:rsidRPr="000835A4" w:rsidRDefault="00B041BD" w:rsidP="00613FE6">
            <w:pPr>
              <w:pStyle w:val="20"/>
              <w:numPr>
                <w:ilvl w:val="0"/>
                <w:numId w:val="49"/>
              </w:numPr>
              <w:tabs>
                <w:tab w:val="left" w:pos="34"/>
              </w:tabs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835A4">
              <w:rPr>
                <w:color w:val="000000"/>
                <w:sz w:val="24"/>
                <w:szCs w:val="24"/>
                <w:lang w:eastAsia="ru-RU" w:bidi="ru-RU"/>
              </w:rPr>
              <w:t xml:space="preserve"> Приобщать детей и родителей к чтению, как средству межличностного общения;</w:t>
            </w:r>
          </w:p>
          <w:p w14:paraId="0E800776" w14:textId="46A06139" w:rsidR="00B041BD" w:rsidRPr="000835A4" w:rsidRDefault="00B041BD" w:rsidP="00613FE6">
            <w:pPr>
              <w:pStyle w:val="20"/>
              <w:numPr>
                <w:ilvl w:val="0"/>
                <w:numId w:val="49"/>
              </w:numPr>
              <w:shd w:val="clear" w:color="auto" w:fill="auto"/>
              <w:tabs>
                <w:tab w:val="left" w:pos="34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835A4">
              <w:rPr>
                <w:color w:val="000000"/>
                <w:sz w:val="24"/>
                <w:szCs w:val="24"/>
                <w:lang w:eastAsia="ru-RU" w:bidi="ru-RU"/>
              </w:rPr>
              <w:t xml:space="preserve"> Формировать у детей интерес и уважени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0835A4">
              <w:rPr>
                <w:color w:val="000000"/>
                <w:sz w:val="24"/>
                <w:szCs w:val="24"/>
                <w:lang w:eastAsia="ru-RU" w:bidi="ru-RU"/>
              </w:rPr>
              <w:t xml:space="preserve"> к своей семье посредством опыта старших поколений.</w:t>
            </w:r>
          </w:p>
          <w:p w14:paraId="3A8749BE" w14:textId="53C0EE0A" w:rsidR="00CA4BE1" w:rsidRPr="00BE5B2A" w:rsidRDefault="00B041BD" w:rsidP="00613FE6">
            <w:pPr>
              <w:pStyle w:val="20"/>
              <w:numPr>
                <w:ilvl w:val="0"/>
                <w:numId w:val="49"/>
              </w:numPr>
              <w:shd w:val="clear" w:color="auto" w:fill="auto"/>
              <w:tabs>
                <w:tab w:val="left" w:pos="34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835A4">
              <w:rPr>
                <w:color w:val="000000"/>
                <w:sz w:val="24"/>
                <w:szCs w:val="24"/>
                <w:lang w:eastAsia="ru-RU" w:bidi="ru-RU"/>
              </w:rPr>
              <w:t>Издать серию буклетов, закладок, памяток родителям и рекомендательных списков</w:t>
            </w:r>
            <w:r w:rsidR="00BE5B2A">
              <w:rPr>
                <w:color w:val="000000"/>
                <w:sz w:val="24"/>
                <w:szCs w:val="24"/>
                <w:lang w:eastAsia="ru-RU" w:bidi="ru-RU"/>
              </w:rPr>
              <w:t xml:space="preserve"> литературы по семейному чтению.</w:t>
            </w:r>
          </w:p>
        </w:tc>
      </w:tr>
      <w:tr w:rsidR="00CA4BE1" w:rsidRPr="005B3CEC" w14:paraId="70F1D769" w14:textId="77777777" w:rsidTr="00BE5B2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C0D06" w14:textId="0F7BFB04" w:rsidR="00CA4BE1" w:rsidRPr="005B3CEC" w:rsidRDefault="00CA4BE1" w:rsidP="00613FE6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аудитория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C944A" w14:textId="3E121BBD" w:rsidR="00CA4BE1" w:rsidRPr="005B3CEC" w:rsidRDefault="007F78F3" w:rsidP="00613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Молодёжь 16</w:t>
            </w:r>
            <w:r w:rsidR="00323878">
              <w:rPr>
                <w:rFonts w:ascii="Times New Roman" w:eastAsia="Times New Roman" w:hAnsi="Times New Roman" w:cs="Times New Roman"/>
                <w:lang w:eastAsia="ru-RU"/>
              </w:rPr>
              <w:t>-36 лет, семьи п. Выезжий Лог</w:t>
            </w:r>
          </w:p>
        </w:tc>
      </w:tr>
      <w:tr w:rsidR="00CA4BE1" w:rsidRPr="005B3CEC" w14:paraId="54260CBF" w14:textId="77777777" w:rsidTr="00BE5B2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1D328" w14:textId="09483A14" w:rsidR="00CA4BE1" w:rsidRPr="005B3CEC" w:rsidRDefault="00CA4BE1" w:rsidP="00613FE6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E4A52" w14:textId="715878A6" w:rsidR="00CA4BE1" w:rsidRPr="005B3CEC" w:rsidRDefault="00BE5B2A" w:rsidP="00613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35A4">
              <w:rPr>
                <w:rFonts w:ascii="Times New Roman" w:eastAsia="Times New Roman" w:hAnsi="Times New Roman" w:cs="Times New Roman"/>
                <w:lang w:eastAsia="ru-RU"/>
              </w:rPr>
              <w:t>2024г. -2025 г.</w:t>
            </w:r>
          </w:p>
        </w:tc>
      </w:tr>
      <w:tr w:rsidR="00CA4BE1" w:rsidRPr="005B3CEC" w14:paraId="1855E303" w14:textId="77777777" w:rsidTr="00BE5B2A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3D6E0" w14:textId="6D1FA74F" w:rsidR="00CA4BE1" w:rsidRPr="005B3CEC" w:rsidRDefault="00CA4BE1" w:rsidP="00613FE6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5B3C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оценки эффективности и ожидаемые конечные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03F4C" w14:textId="77777777" w:rsidR="00BE5B2A" w:rsidRPr="000835A4" w:rsidRDefault="00BE5B2A" w:rsidP="00613F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5A4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проекта:</w:t>
            </w:r>
          </w:p>
          <w:p w14:paraId="5F0938B9" w14:textId="77777777" w:rsidR="00BE5B2A" w:rsidRPr="000835A4" w:rsidRDefault="00BE5B2A" w:rsidP="00613F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5A4">
              <w:rPr>
                <w:rFonts w:ascii="Times New Roman" w:eastAsia="Times New Roman" w:hAnsi="Times New Roman" w:cs="Times New Roman"/>
                <w:lang w:eastAsia="ru-RU"/>
              </w:rPr>
              <w:t>- повысится престиж библиотеки как места семейного и культурного досуга;</w:t>
            </w:r>
          </w:p>
          <w:p w14:paraId="7FD2039E" w14:textId="23609DD2" w:rsidR="00BE5B2A" w:rsidRPr="000835A4" w:rsidRDefault="00BE5B2A" w:rsidP="00613F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5A4">
              <w:rPr>
                <w:rFonts w:ascii="Times New Roman" w:eastAsia="Times New Roman" w:hAnsi="Times New Roman" w:cs="Times New Roman"/>
                <w:lang w:eastAsia="ru-RU"/>
              </w:rPr>
              <w:t>- в семьях возникнут традиции совместного чтения членов семьи как одной из форм семейного досуга;</w:t>
            </w:r>
          </w:p>
          <w:p w14:paraId="3E1720E6" w14:textId="0F2426DC" w:rsidR="00CA4BE1" w:rsidRPr="005B3CEC" w:rsidRDefault="00BE5B2A" w:rsidP="00613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835A4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личного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примера и авторитета родителей </w:t>
            </w:r>
            <w:r w:rsidRPr="000835A4">
              <w:rPr>
                <w:rFonts w:ascii="Times New Roman" w:eastAsia="Times New Roman" w:hAnsi="Times New Roman" w:cs="Times New Roman"/>
                <w:lang w:eastAsia="ru-RU"/>
              </w:rPr>
              <w:t>образуется благоприятная среда для активизации воспитательной функции семьи.</w:t>
            </w:r>
          </w:p>
        </w:tc>
      </w:tr>
    </w:tbl>
    <w:p w14:paraId="31F29A32" w14:textId="5267CC4E" w:rsidR="00CA4BE1" w:rsidRPr="005B3CEC" w:rsidRDefault="00CA4BE1" w:rsidP="00613FE6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06D0C994" w14:textId="77777777" w:rsidR="00A118EE" w:rsidRPr="005B3CEC" w:rsidRDefault="00A118EE" w:rsidP="00613FE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B3CE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АКЦИИ</w:t>
      </w:r>
      <w:r w:rsidRPr="005B3CE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</w:r>
    </w:p>
    <w:p w14:paraId="12D1F8C0" w14:textId="0F4E1E97" w:rsidR="00A118EE" w:rsidRPr="005B3CEC" w:rsidRDefault="00A118EE" w:rsidP="00613FE6">
      <w:pPr>
        <w:ind w:firstLine="708"/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  <w:r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«Твой след на Земле» - экологическая акция (</w:t>
      </w:r>
      <w:r w:rsidR="007F78F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3 акции </w:t>
      </w:r>
      <w:r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 теч</w:t>
      </w:r>
      <w:r w:rsidR="007F78F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ение </w:t>
      </w:r>
      <w:r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года)</w:t>
      </w:r>
    </w:p>
    <w:p w14:paraId="1C40AA41" w14:textId="2E6D5F98" w:rsidR="00A118EE" w:rsidRPr="005B3CEC" w:rsidRDefault="00A118EE" w:rsidP="00613FE6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«Голос памяти»: международная патриотическая акция для людей с ОВЗ (февр</w:t>
      </w:r>
      <w:r w:rsidR="007F78F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аль</w:t>
      </w:r>
      <w:r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-май)</w:t>
      </w:r>
    </w:p>
    <w:p w14:paraId="77D0448B" w14:textId="34F9155F" w:rsidR="00A118EE" w:rsidRPr="005B3CEC" w:rsidRDefault="00A118EE" w:rsidP="00613FE6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«Дарите книги с любовью»: всероссийская акция (февр</w:t>
      </w:r>
      <w:r w:rsidR="007F78F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аль</w:t>
      </w:r>
      <w:r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</w:p>
    <w:p w14:paraId="0BE28CE6" w14:textId="6A117070" w:rsidR="00A118EE" w:rsidRPr="005B3CEC" w:rsidRDefault="00650219" w:rsidP="00613FE6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</w:t>
      </w:r>
      <w:proofErr w:type="spellStart"/>
      <w:r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Библионочь</w:t>
      </w:r>
      <w:proofErr w:type="spellEnd"/>
      <w:r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</w:t>
      </w:r>
      <w:r w:rsidR="00A118EE"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202</w:t>
      </w:r>
      <w:r w:rsidR="00840A9C"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</w:t>
      </w:r>
      <w:r w:rsidR="00A118EE"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»: всероссийская акция (май)</w:t>
      </w:r>
    </w:p>
    <w:p w14:paraId="0D440589" w14:textId="77777777" w:rsidR="00A118EE" w:rsidRPr="005B3CEC" w:rsidRDefault="00A118EE" w:rsidP="00613FE6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«Тотальный диктант»: всероссийская акция (Апрель)</w:t>
      </w:r>
    </w:p>
    <w:p w14:paraId="0595122B" w14:textId="77777777" w:rsidR="00A118EE" w:rsidRPr="005B3CEC" w:rsidRDefault="00A118EE" w:rsidP="00613FE6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«Читаем детям о войне» - международная акция (май)</w:t>
      </w:r>
    </w:p>
    <w:p w14:paraId="27A15AB4" w14:textId="08854903" w:rsidR="00A118EE" w:rsidRPr="005B3CEC" w:rsidRDefault="00A118EE" w:rsidP="00613FE6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«Бегущая книга» - всероссийский интеллектуальный забег (май)</w:t>
      </w:r>
    </w:p>
    <w:p w14:paraId="742170D9" w14:textId="77777777" w:rsidR="00A118EE" w:rsidRPr="005B3CEC" w:rsidRDefault="00A118EE" w:rsidP="00613FE6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Районная акция «С днем рождения, Александр Сергеевич» (26 мая – 6 июня)</w:t>
      </w:r>
    </w:p>
    <w:p w14:paraId="26B73517" w14:textId="52B5BE78" w:rsidR="00A118EE" w:rsidRPr="005B3CEC" w:rsidRDefault="00A118EE" w:rsidP="00613FE6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«Справочное бюро русского языка»: районная акция к Международному Дню распространения грамотности. В гибридном формате (01-</w:t>
      </w:r>
      <w:r w:rsidR="007F78F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08 сентября)</w:t>
      </w:r>
    </w:p>
    <w:p w14:paraId="272BE7CB" w14:textId="77777777" w:rsidR="00E23F5A" w:rsidRPr="005B3CEC" w:rsidRDefault="00E23F5A" w:rsidP="00613FE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5D7C7657" w14:textId="77777777" w:rsidR="00A118EE" w:rsidRPr="005B3CEC" w:rsidRDefault="00A118EE" w:rsidP="00613FE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B3CE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ЦИКЛЫ МЕРОПРИЯТИЙ</w:t>
      </w:r>
      <w:r w:rsidRPr="005B3CE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</w:r>
    </w:p>
    <w:p w14:paraId="56EA59E5" w14:textId="77777777" w:rsidR="003E01B5" w:rsidRPr="005B3CEC" w:rsidRDefault="003E01B5" w:rsidP="00613FE6">
      <w:pPr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</w:pPr>
    </w:p>
    <w:p w14:paraId="38626E99" w14:textId="10394EB3" w:rsidR="00C856E0" w:rsidRPr="005B3CEC" w:rsidRDefault="00A118EE" w:rsidP="00613FE6">
      <w:pPr>
        <w:ind w:firstLine="284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B3CEC"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Pr="005B3CE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</w:t>
      </w:r>
      <w:r w:rsidR="00EC37DC" w:rsidRPr="005B3CE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Год российской культуры и искусства</w:t>
      </w:r>
      <w:r w:rsidR="00967826" w:rsidRPr="005B3CE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»</w:t>
      </w:r>
      <w:r w:rsidR="00EC37DC" w:rsidRPr="005B3CEC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2693"/>
        <w:gridCol w:w="2693"/>
        <w:gridCol w:w="1701"/>
      </w:tblGrid>
      <w:tr w:rsidR="00BF4F3E" w:rsidRPr="005B3CEC" w14:paraId="137AB3B8" w14:textId="77777777" w:rsidTr="007F78F3">
        <w:trPr>
          <w:trHeight w:val="734"/>
        </w:trPr>
        <w:tc>
          <w:tcPr>
            <w:tcW w:w="426" w:type="dxa"/>
            <w:shd w:val="clear" w:color="auto" w:fill="auto"/>
          </w:tcPr>
          <w:p w14:paraId="52130231" w14:textId="77777777" w:rsidR="00BF4F3E" w:rsidRPr="005B3CEC" w:rsidRDefault="00BF4F3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14:paraId="3E47E8CB" w14:textId="7B77E39E" w:rsidR="00BF4F3E" w:rsidRPr="005B3CEC" w:rsidRDefault="003E01B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F4F3E" w:rsidRPr="005B3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8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shd w:val="clear" w:color="auto" w:fill="auto"/>
          </w:tcPr>
          <w:p w14:paraId="67BA892A" w14:textId="340EE5CB" w:rsidR="00BF4F3E" w:rsidRPr="005B3CEC" w:rsidRDefault="005B3CEC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01B5" w:rsidRPr="005B3CEC">
              <w:rPr>
                <w:rFonts w:ascii="Times New Roman" w:hAnsi="Times New Roman" w:cs="Times New Roman"/>
                <w:sz w:val="24"/>
                <w:szCs w:val="24"/>
              </w:rPr>
              <w:t xml:space="preserve">орма мероприятия </w:t>
            </w:r>
          </w:p>
        </w:tc>
        <w:tc>
          <w:tcPr>
            <w:tcW w:w="2693" w:type="dxa"/>
            <w:shd w:val="clear" w:color="auto" w:fill="auto"/>
          </w:tcPr>
          <w:p w14:paraId="7A2CECCB" w14:textId="46F09445" w:rsidR="00BF4F3E" w:rsidRPr="005B3CEC" w:rsidRDefault="00BF4F3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28850E1A" w14:textId="77777777" w:rsidR="00BF4F3E" w:rsidRPr="005B3CEC" w:rsidRDefault="00BF4F3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BC1DAF" w:rsidRPr="005B3CEC" w14:paraId="089CEB32" w14:textId="77777777" w:rsidTr="007F78F3">
        <w:trPr>
          <w:trHeight w:val="287"/>
        </w:trPr>
        <w:tc>
          <w:tcPr>
            <w:tcW w:w="426" w:type="dxa"/>
            <w:shd w:val="clear" w:color="auto" w:fill="auto"/>
          </w:tcPr>
          <w:p w14:paraId="54EC5596" w14:textId="758AE69A" w:rsidR="00BC1DAF" w:rsidRPr="005B3CEC" w:rsidRDefault="005B3CEC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099C2DD8" w14:textId="64033741" w:rsidR="00BC1DAF" w:rsidRPr="005B3CEC" w:rsidRDefault="00826CDD" w:rsidP="00613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CE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«Библионочь-202</w:t>
            </w:r>
            <w:r w:rsidR="00FE0430" w:rsidRPr="005B3CE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4»</w:t>
            </w:r>
          </w:p>
        </w:tc>
        <w:tc>
          <w:tcPr>
            <w:tcW w:w="2693" w:type="dxa"/>
            <w:shd w:val="clear" w:color="auto" w:fill="auto"/>
          </w:tcPr>
          <w:p w14:paraId="47975C7C" w14:textId="0C154342" w:rsidR="00BC1DAF" w:rsidRPr="005B3CEC" w:rsidRDefault="003E01B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2693" w:type="dxa"/>
            <w:shd w:val="clear" w:color="auto" w:fill="auto"/>
          </w:tcPr>
          <w:p w14:paraId="7CD32028" w14:textId="002506B5" w:rsidR="00BC1DAF" w:rsidRPr="005B3CEC" w:rsidRDefault="003E01B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430" w:rsidRPr="005B3CEC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 w:rsidR="00967826" w:rsidRPr="005B3C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14C3D08C" w14:textId="277EFFA8" w:rsidR="003E01B5" w:rsidRPr="005B3CEC" w:rsidRDefault="003E01B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5B3CE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372459FC" w14:textId="191793D8" w:rsidR="00BC1DAF" w:rsidRPr="005B3CEC" w:rsidRDefault="00BC1DAF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826CDD" w:rsidRPr="002218D9" w14:paraId="5BD05A54" w14:textId="77777777" w:rsidTr="007F78F3">
        <w:trPr>
          <w:trHeight w:val="287"/>
        </w:trPr>
        <w:tc>
          <w:tcPr>
            <w:tcW w:w="426" w:type="dxa"/>
            <w:shd w:val="clear" w:color="auto" w:fill="auto"/>
          </w:tcPr>
          <w:p w14:paraId="6D519583" w14:textId="6CBDA42B" w:rsidR="00826CDD" w:rsidRPr="002218D9" w:rsidRDefault="005B3CEC" w:rsidP="0061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6DE1A2DF" w14:textId="6A6B961F" w:rsidR="00826CDD" w:rsidRPr="005B3CEC" w:rsidRDefault="00826CDD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«Библиотека знакомая и незнакомая»</w:t>
            </w: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4322E97" w14:textId="5A0EE44A" w:rsidR="00826CDD" w:rsidRPr="005B3CEC" w:rsidRDefault="003E01B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693" w:type="dxa"/>
            <w:shd w:val="clear" w:color="auto" w:fill="auto"/>
          </w:tcPr>
          <w:p w14:paraId="5924ACAA" w14:textId="3FCEDAB0" w:rsidR="00826CDD" w:rsidRPr="005B3CEC" w:rsidRDefault="003E01B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6CDD" w:rsidRPr="005B3C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143207C9" w14:textId="7DA85AC4" w:rsidR="003E01B5" w:rsidRPr="005B3CEC" w:rsidRDefault="003E01B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5B3CE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5E6174F2" w14:textId="767DCF24" w:rsidR="00826CDD" w:rsidRPr="005B3CEC" w:rsidRDefault="00826CDD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826CDD" w:rsidRPr="002218D9" w14:paraId="007176C2" w14:textId="77777777" w:rsidTr="007F78F3">
        <w:trPr>
          <w:trHeight w:val="287"/>
        </w:trPr>
        <w:tc>
          <w:tcPr>
            <w:tcW w:w="426" w:type="dxa"/>
            <w:shd w:val="clear" w:color="auto" w:fill="auto"/>
          </w:tcPr>
          <w:p w14:paraId="6326305D" w14:textId="424FFA23" w:rsidR="00826CDD" w:rsidRPr="002218D9" w:rsidRDefault="005B3CEC" w:rsidP="0061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4B1A568C" w14:textId="3C6B177A" w:rsidR="00826CDD" w:rsidRPr="005B3CEC" w:rsidRDefault="00826CDD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«Читаем Пушкина вместе»</w:t>
            </w:r>
            <w:r w:rsidRPr="005B3CE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C770EE0" w14:textId="7EE0F0F7" w:rsidR="00826CDD" w:rsidRPr="005B3CEC" w:rsidRDefault="003E01B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литературный дилижанс</w:t>
            </w:r>
          </w:p>
        </w:tc>
        <w:tc>
          <w:tcPr>
            <w:tcW w:w="2693" w:type="dxa"/>
            <w:shd w:val="clear" w:color="auto" w:fill="auto"/>
          </w:tcPr>
          <w:p w14:paraId="1B079055" w14:textId="3E74B2FD" w:rsidR="00826CDD" w:rsidRPr="005B3CEC" w:rsidRDefault="00826CDD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1B5" w:rsidRPr="005B3C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3E01B5" w:rsidRPr="005B3C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0E82954C" w14:textId="3C95E3BD" w:rsidR="003E01B5" w:rsidRPr="005B3CEC" w:rsidRDefault="003E01B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5B3CE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42A649FE" w14:textId="53807D3B" w:rsidR="00826CDD" w:rsidRPr="005B3CEC" w:rsidRDefault="00826CDD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826CDD" w:rsidRPr="002218D9" w14:paraId="0A40BF2C" w14:textId="77777777" w:rsidTr="007F78F3">
        <w:trPr>
          <w:trHeight w:val="287"/>
        </w:trPr>
        <w:tc>
          <w:tcPr>
            <w:tcW w:w="426" w:type="dxa"/>
            <w:shd w:val="clear" w:color="auto" w:fill="auto"/>
          </w:tcPr>
          <w:p w14:paraId="0F7F8952" w14:textId="113BD594" w:rsidR="00826CDD" w:rsidRPr="002218D9" w:rsidRDefault="005B3CEC" w:rsidP="0061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2AC3D4EC" w14:textId="7AD5C708" w:rsidR="00826CDD" w:rsidRPr="005B3CEC" w:rsidRDefault="00826CDD" w:rsidP="00613FE6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«Мир книг Виктора Астафьева»</w:t>
            </w:r>
          </w:p>
        </w:tc>
        <w:tc>
          <w:tcPr>
            <w:tcW w:w="2693" w:type="dxa"/>
            <w:shd w:val="clear" w:color="auto" w:fill="auto"/>
          </w:tcPr>
          <w:p w14:paraId="35CC3C2C" w14:textId="4F45E356" w:rsidR="00826CDD" w:rsidRPr="005B3CEC" w:rsidRDefault="003E01B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рассказам В.П. Астафьева</w:t>
            </w:r>
          </w:p>
        </w:tc>
        <w:tc>
          <w:tcPr>
            <w:tcW w:w="2693" w:type="dxa"/>
            <w:shd w:val="clear" w:color="auto" w:fill="auto"/>
          </w:tcPr>
          <w:p w14:paraId="23C66438" w14:textId="77777777" w:rsidR="00826CDD" w:rsidRPr="005B3CEC" w:rsidRDefault="00826CDD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72D4709" w14:textId="234AD1C2" w:rsidR="00826CDD" w:rsidRPr="005B3CEC" w:rsidRDefault="003E01B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5B3CE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1F0B296B" w14:textId="035122AB" w:rsidR="00826CDD" w:rsidRPr="005B3CEC" w:rsidRDefault="00826CDD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826CDD" w:rsidRPr="002218D9" w14:paraId="0E64C8DA" w14:textId="77777777" w:rsidTr="007F78F3">
        <w:trPr>
          <w:trHeight w:val="688"/>
        </w:trPr>
        <w:tc>
          <w:tcPr>
            <w:tcW w:w="426" w:type="dxa"/>
            <w:shd w:val="clear" w:color="auto" w:fill="auto"/>
          </w:tcPr>
          <w:p w14:paraId="646BF775" w14:textId="3F7D3F78" w:rsidR="00826CDD" w:rsidRPr="002218D9" w:rsidRDefault="005B3CEC" w:rsidP="0061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1D012AFB" w14:textId="1EE0B3E8" w:rsidR="00826CDD" w:rsidRPr="005B3CEC" w:rsidRDefault="005B3CEC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CDD" w:rsidRPr="005B3CEC">
              <w:rPr>
                <w:rFonts w:ascii="Times New Roman" w:hAnsi="Times New Roman" w:cs="Times New Roman"/>
                <w:sz w:val="24"/>
                <w:szCs w:val="24"/>
              </w:rPr>
              <w:t>«И долговечно царство слова»</w:t>
            </w:r>
          </w:p>
        </w:tc>
        <w:tc>
          <w:tcPr>
            <w:tcW w:w="2693" w:type="dxa"/>
            <w:shd w:val="clear" w:color="auto" w:fill="auto"/>
          </w:tcPr>
          <w:p w14:paraId="50DAB31A" w14:textId="3A927862" w:rsidR="00826CDD" w:rsidRPr="005B3CEC" w:rsidRDefault="005B3CEC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русской литературы </w:t>
            </w:r>
          </w:p>
        </w:tc>
        <w:tc>
          <w:tcPr>
            <w:tcW w:w="2693" w:type="dxa"/>
            <w:shd w:val="clear" w:color="auto" w:fill="auto"/>
          </w:tcPr>
          <w:p w14:paraId="7C784165" w14:textId="77777777" w:rsidR="00826CDD" w:rsidRDefault="00826CDD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115D711" w14:textId="125D607A" w:rsidR="005B3CEC" w:rsidRPr="005B3CEC" w:rsidRDefault="005B3CEC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5B3CE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DE89338" w14:textId="5AABB29E" w:rsidR="00826CDD" w:rsidRPr="005B3CEC" w:rsidRDefault="00826CDD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EC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</w:tbl>
    <w:p w14:paraId="3F08FB11" w14:textId="77777777" w:rsidR="00B62D4C" w:rsidRPr="00B033C8" w:rsidRDefault="00B62D4C" w:rsidP="00613FE6">
      <w:pPr>
        <w:ind w:firstLine="426"/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14:paraId="76592732" w14:textId="0B3C132D" w:rsidR="00A118EE" w:rsidRPr="0020151F" w:rsidRDefault="00A118EE" w:rsidP="00613FE6">
      <w:pPr>
        <w:jc w:val="center"/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</w:pPr>
      <w:r w:rsidRPr="0020151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«Навстречу Великой Победе»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268"/>
        <w:gridCol w:w="2835"/>
        <w:gridCol w:w="1701"/>
      </w:tblGrid>
      <w:tr w:rsidR="00A118EE" w:rsidRPr="00B033C8" w14:paraId="4AE1DAC2" w14:textId="77777777" w:rsidTr="007F78F3">
        <w:trPr>
          <w:trHeight w:val="566"/>
        </w:trPr>
        <w:tc>
          <w:tcPr>
            <w:tcW w:w="426" w:type="dxa"/>
            <w:shd w:val="clear" w:color="auto" w:fill="auto"/>
          </w:tcPr>
          <w:p w14:paraId="5541A445" w14:textId="77777777" w:rsidR="00A118EE" w:rsidRPr="00B033C8" w:rsidRDefault="00A118E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14:paraId="5247D5B0" w14:textId="395B9F96" w:rsidR="00A118EE" w:rsidRPr="00242C81" w:rsidRDefault="00A118E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="007F78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14:paraId="28DDACFC" w14:textId="080C94E6" w:rsidR="00A118EE" w:rsidRPr="00242C81" w:rsidRDefault="005B3CEC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81"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2835" w:type="dxa"/>
            <w:shd w:val="clear" w:color="auto" w:fill="auto"/>
          </w:tcPr>
          <w:p w14:paraId="5B42168A" w14:textId="1B712C0E" w:rsidR="00A118EE" w:rsidRPr="00242C81" w:rsidRDefault="00A118E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81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1167818E" w14:textId="77777777" w:rsidR="00A118EE" w:rsidRPr="00242C81" w:rsidRDefault="00A118EE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81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826CDD" w:rsidRPr="005D04DD" w14:paraId="2D0D3270" w14:textId="77777777" w:rsidTr="007F78F3">
        <w:trPr>
          <w:trHeight w:val="303"/>
        </w:trPr>
        <w:tc>
          <w:tcPr>
            <w:tcW w:w="426" w:type="dxa"/>
            <w:shd w:val="clear" w:color="auto" w:fill="auto"/>
          </w:tcPr>
          <w:p w14:paraId="057CC69C" w14:textId="04D0FE27" w:rsidR="00826CDD" w:rsidRPr="006B3FE0" w:rsidRDefault="00826CDD" w:rsidP="00613FE6">
            <w:pPr>
              <w:rPr>
                <w:rFonts w:ascii="Times New Roman" w:hAnsi="Times New Roman" w:cs="Times New Roman"/>
              </w:rPr>
            </w:pPr>
            <w:r w:rsidRPr="006B3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EDC0B97" w14:textId="40340728" w:rsidR="00826CDD" w:rsidRPr="00242C81" w:rsidRDefault="00242C81" w:rsidP="00613FE6">
            <w:pPr>
              <w:tabs>
                <w:tab w:val="left" w:pos="9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2C81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подвиг Ленинграда» </w:t>
            </w:r>
          </w:p>
        </w:tc>
        <w:tc>
          <w:tcPr>
            <w:tcW w:w="2268" w:type="dxa"/>
            <w:shd w:val="clear" w:color="auto" w:fill="auto"/>
          </w:tcPr>
          <w:p w14:paraId="7AB56D2E" w14:textId="45A940C3" w:rsidR="00826CDD" w:rsidRPr="00242C81" w:rsidRDefault="00242C8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81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</w:tc>
        <w:tc>
          <w:tcPr>
            <w:tcW w:w="2835" w:type="dxa"/>
            <w:shd w:val="clear" w:color="auto" w:fill="auto"/>
          </w:tcPr>
          <w:p w14:paraId="1D2A68F0" w14:textId="2EBA7A34" w:rsidR="00826CDD" w:rsidRPr="00242C81" w:rsidRDefault="005B3CEC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8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F086FF6" w14:textId="77777777" w:rsidR="00826CDD" w:rsidRPr="00242C81" w:rsidRDefault="00826CDD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81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242C8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1BC3A17" w14:textId="4EE35396" w:rsidR="00826CDD" w:rsidRPr="00242C81" w:rsidRDefault="00613FE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826CDD" w:rsidRPr="005D04DD" w14:paraId="5DFCF690" w14:textId="77777777" w:rsidTr="007F78F3">
        <w:trPr>
          <w:trHeight w:val="255"/>
        </w:trPr>
        <w:tc>
          <w:tcPr>
            <w:tcW w:w="426" w:type="dxa"/>
            <w:shd w:val="clear" w:color="auto" w:fill="auto"/>
          </w:tcPr>
          <w:p w14:paraId="6E54C15D" w14:textId="60B2E0A1" w:rsidR="00826CDD" w:rsidRPr="006B3FE0" w:rsidRDefault="00826CDD" w:rsidP="00613FE6">
            <w:pPr>
              <w:rPr>
                <w:rFonts w:ascii="Times New Roman" w:hAnsi="Times New Roman" w:cs="Times New Roman"/>
              </w:rPr>
            </w:pPr>
            <w:r w:rsidRPr="006B3F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97F0B68" w14:textId="59DDAEAD" w:rsidR="005B3CEC" w:rsidRPr="00242C81" w:rsidRDefault="005B3CEC" w:rsidP="00613FE6">
            <w:pPr>
              <w:widowControl w:val="0"/>
              <w:tabs>
                <w:tab w:val="left" w:pos="935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42C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«Мир.</w:t>
            </w:r>
            <w:r w:rsidR="00613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242C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Труд.</w:t>
            </w:r>
            <w:r w:rsidR="00613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242C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Май»</w:t>
            </w:r>
          </w:p>
          <w:p w14:paraId="448AF2FD" w14:textId="15E380BA" w:rsidR="00826CDD" w:rsidRPr="00242C81" w:rsidRDefault="00826CDD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198A476" w14:textId="18D3AF59" w:rsidR="00826CDD" w:rsidRPr="00242C81" w:rsidRDefault="005B3CEC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Акция</w:t>
            </w:r>
          </w:p>
        </w:tc>
        <w:tc>
          <w:tcPr>
            <w:tcW w:w="2835" w:type="dxa"/>
            <w:shd w:val="clear" w:color="auto" w:fill="auto"/>
          </w:tcPr>
          <w:p w14:paraId="64A8E1A7" w14:textId="77777777" w:rsidR="005B3CEC" w:rsidRPr="00242C81" w:rsidRDefault="005B3CEC" w:rsidP="00613FE6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42C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</w:t>
            </w:r>
          </w:p>
          <w:p w14:paraId="67206E2E" w14:textId="77777777" w:rsidR="00826CDD" w:rsidRPr="00242C81" w:rsidRDefault="00826CDD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81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242C8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22FC748" w14:textId="77777777" w:rsidR="00826CDD" w:rsidRPr="00242C81" w:rsidRDefault="00826CDD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81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дети.</w:t>
            </w:r>
          </w:p>
        </w:tc>
      </w:tr>
      <w:tr w:rsidR="00BC1DAF" w:rsidRPr="00B033C8" w14:paraId="4AA9275E" w14:textId="77777777" w:rsidTr="007F78F3">
        <w:trPr>
          <w:trHeight w:val="297"/>
        </w:trPr>
        <w:tc>
          <w:tcPr>
            <w:tcW w:w="426" w:type="dxa"/>
            <w:shd w:val="clear" w:color="auto" w:fill="auto"/>
          </w:tcPr>
          <w:p w14:paraId="55922AD4" w14:textId="041DC310" w:rsidR="00BC1DAF" w:rsidRPr="0020151F" w:rsidRDefault="00826CDD" w:rsidP="0061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6381E580" w14:textId="49DB6D10" w:rsidR="00BC1DAF" w:rsidRPr="00242C81" w:rsidRDefault="005B3CEC" w:rsidP="00613FE6">
            <w:pPr>
              <w:tabs>
                <w:tab w:val="lef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C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«Вечно живым посвящается»  </w:t>
            </w:r>
          </w:p>
        </w:tc>
        <w:tc>
          <w:tcPr>
            <w:tcW w:w="2268" w:type="dxa"/>
            <w:shd w:val="clear" w:color="auto" w:fill="auto"/>
          </w:tcPr>
          <w:p w14:paraId="094E3B37" w14:textId="37198BDE" w:rsidR="00BC1DAF" w:rsidRPr="00242C81" w:rsidRDefault="005B3CEC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2835" w:type="dxa"/>
            <w:shd w:val="clear" w:color="auto" w:fill="auto"/>
          </w:tcPr>
          <w:p w14:paraId="2985DC97" w14:textId="77777777" w:rsidR="005B3CEC" w:rsidRPr="00242C81" w:rsidRDefault="005B3CEC" w:rsidP="00613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2C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</w:t>
            </w:r>
          </w:p>
          <w:p w14:paraId="19426D0C" w14:textId="0F6C5EC1" w:rsidR="00BC1DAF" w:rsidRPr="00242C81" w:rsidRDefault="005B3CEC" w:rsidP="00613F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81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242C8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245E2473" w14:textId="4CB7D258" w:rsidR="00BC1DAF" w:rsidRPr="00242C81" w:rsidRDefault="00BC1DAF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81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BC1DAF" w:rsidRPr="00B033C8" w14:paraId="02CFF40C" w14:textId="77777777" w:rsidTr="007F78F3">
        <w:trPr>
          <w:trHeight w:val="287"/>
        </w:trPr>
        <w:tc>
          <w:tcPr>
            <w:tcW w:w="426" w:type="dxa"/>
            <w:shd w:val="clear" w:color="auto" w:fill="auto"/>
          </w:tcPr>
          <w:p w14:paraId="565827F3" w14:textId="57C746C9" w:rsidR="00BC1DAF" w:rsidRPr="0020151F" w:rsidRDefault="00826CDD" w:rsidP="0061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0F017736" w14:textId="7311AA11" w:rsidR="00BC1DAF" w:rsidRPr="00242C81" w:rsidRDefault="005B3CEC" w:rsidP="00613F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C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«Под Российским флагом»</w:t>
            </w:r>
          </w:p>
        </w:tc>
        <w:tc>
          <w:tcPr>
            <w:tcW w:w="2268" w:type="dxa"/>
            <w:shd w:val="clear" w:color="auto" w:fill="auto"/>
          </w:tcPr>
          <w:p w14:paraId="4647159A" w14:textId="2734705F" w:rsidR="00BC1DAF" w:rsidRPr="00242C81" w:rsidRDefault="005B3CEC" w:rsidP="00613FE6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2C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Велопробег</w:t>
            </w:r>
          </w:p>
        </w:tc>
        <w:tc>
          <w:tcPr>
            <w:tcW w:w="2835" w:type="dxa"/>
            <w:shd w:val="clear" w:color="auto" w:fill="auto"/>
          </w:tcPr>
          <w:p w14:paraId="4EE83DA7" w14:textId="77777777" w:rsidR="005B3CEC" w:rsidRPr="00242C81" w:rsidRDefault="005B3CEC" w:rsidP="00613F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C8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30149D9F" w14:textId="78FAF725" w:rsidR="00BC1DAF" w:rsidRPr="00242C81" w:rsidRDefault="005B3CEC" w:rsidP="00613F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81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242C81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DF10CCE" w14:textId="77777777" w:rsidR="005B3CEC" w:rsidRPr="00242C81" w:rsidRDefault="005B3CEC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81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14:paraId="21EFAD16" w14:textId="7936470A" w:rsidR="00BC1DAF" w:rsidRPr="00242C81" w:rsidRDefault="005B3CEC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81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  <w:r w:rsidR="00613FE6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</w:tbl>
    <w:p w14:paraId="7ED215AC" w14:textId="77777777" w:rsidR="00A118EE" w:rsidRPr="00B033C8" w:rsidRDefault="00A118EE" w:rsidP="00613FE6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14:paraId="61407E32" w14:textId="77777777" w:rsidR="00A118EE" w:rsidRPr="00B033C8" w:rsidRDefault="00A118EE" w:rsidP="00613FE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Культурно-досуговая деятельность, клубы по интересам</w:t>
      </w:r>
    </w:p>
    <w:p w14:paraId="02364126" w14:textId="1CA32E9B" w:rsidR="00936C9F" w:rsidRPr="0088276C" w:rsidRDefault="003A4C80" w:rsidP="00613FE6">
      <w:pPr>
        <w:widowControl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Название клуба и направление: </w:t>
      </w:r>
      <w:r w:rsidRPr="0088276C">
        <w:rPr>
          <w:rFonts w:ascii="Times New Roman" w:hAnsi="Times New Roman" w:cs="Times New Roman"/>
          <w:b/>
        </w:rPr>
        <w:t>Кружок «Умелые руки»</w:t>
      </w:r>
    </w:p>
    <w:p w14:paraId="766E0161" w14:textId="020A8B72" w:rsidR="00936C9F" w:rsidRPr="00B033C8" w:rsidRDefault="00936C9F" w:rsidP="00613FE6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Количество участников, возраст:</w:t>
      </w:r>
      <w:r w:rsidR="00613F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23F5A">
        <w:rPr>
          <w:rFonts w:ascii="Times New Roman" w:eastAsia="Times New Roman" w:hAnsi="Times New Roman" w:cs="Times New Roman"/>
          <w:color w:val="000000"/>
          <w:lang w:eastAsia="ru-RU"/>
        </w:rPr>
        <w:t xml:space="preserve">6 человек, 3+ </w:t>
      </w:r>
      <w:r w:rsidR="00E23F5A">
        <w:rPr>
          <w:rFonts w:ascii="Times New Roman" w:hAnsi="Times New Roman" w:cs="Times New Roman"/>
        </w:rPr>
        <w:t>(дошкольники, дети)</w:t>
      </w:r>
    </w:p>
    <w:p w14:paraId="5C666D0C" w14:textId="60725FDE" w:rsidR="00E23F5A" w:rsidRPr="00B033C8" w:rsidRDefault="00936C9F" w:rsidP="00613FE6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Цели и задачи:</w:t>
      </w:r>
      <w:r w:rsidR="00E23F5A" w:rsidRPr="00E23F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23F5A">
        <w:rPr>
          <w:rFonts w:ascii="Times New Roman" w:eastAsia="Times New Roman" w:hAnsi="Times New Roman" w:cs="Times New Roman"/>
          <w:color w:val="000000"/>
          <w:lang w:eastAsia="ru-RU"/>
        </w:rPr>
        <w:t>Развитие детского, сплочённого коллектива через воспитание трудолюбия, усидчивости, терпеливости, взаимопомощи, взаимовыручки</w:t>
      </w:r>
    </w:p>
    <w:p w14:paraId="7A4E9FCB" w14:textId="77777777" w:rsidR="00936C9F" w:rsidRPr="00E23F5A" w:rsidRDefault="00936C9F" w:rsidP="00613FE6">
      <w:pPr>
        <w:widowControl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551CD1" w14:textId="77777777" w:rsidR="00936C9F" w:rsidRPr="00B033C8" w:rsidRDefault="00936C9F" w:rsidP="00613FE6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B033C8">
        <w:rPr>
          <w:rFonts w:ascii="Times New Roman" w:eastAsia="Times New Roman" w:hAnsi="Times New Roman" w:cs="Times New Roman"/>
          <w:color w:val="000000"/>
          <w:lang w:eastAsia="ru-RU"/>
        </w:rPr>
        <w:t>План работы клуба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5387"/>
        <w:gridCol w:w="1417"/>
      </w:tblGrid>
      <w:tr w:rsidR="00936C9F" w:rsidRPr="00645FD9" w14:paraId="7DD277FA" w14:textId="77777777" w:rsidTr="00613FE6">
        <w:trPr>
          <w:trHeight w:val="404"/>
        </w:trPr>
        <w:tc>
          <w:tcPr>
            <w:tcW w:w="426" w:type="dxa"/>
            <w:shd w:val="clear" w:color="auto" w:fill="auto"/>
          </w:tcPr>
          <w:p w14:paraId="1D3F5153" w14:textId="77777777" w:rsidR="00936C9F" w:rsidRPr="00645FD9" w:rsidRDefault="00936C9F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14:paraId="211F9700" w14:textId="77777777" w:rsidR="00936C9F" w:rsidRPr="00645FD9" w:rsidRDefault="00936C9F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5387" w:type="dxa"/>
            <w:shd w:val="clear" w:color="auto" w:fill="auto"/>
          </w:tcPr>
          <w:p w14:paraId="53F0972B" w14:textId="77777777" w:rsidR="00936C9F" w:rsidRPr="00645FD9" w:rsidRDefault="00936C9F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Форма проведения</w:t>
            </w:r>
          </w:p>
        </w:tc>
        <w:tc>
          <w:tcPr>
            <w:tcW w:w="1417" w:type="dxa"/>
            <w:shd w:val="clear" w:color="auto" w:fill="auto"/>
          </w:tcPr>
          <w:p w14:paraId="4FE420FD" w14:textId="77777777" w:rsidR="00936C9F" w:rsidRPr="00645FD9" w:rsidRDefault="00936C9F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Сроки проведения</w:t>
            </w:r>
          </w:p>
        </w:tc>
      </w:tr>
      <w:tr w:rsidR="00E23F5A" w:rsidRPr="00645FD9" w14:paraId="42C39E3C" w14:textId="77777777" w:rsidTr="00613FE6">
        <w:trPr>
          <w:trHeight w:val="297"/>
        </w:trPr>
        <w:tc>
          <w:tcPr>
            <w:tcW w:w="426" w:type="dxa"/>
            <w:shd w:val="clear" w:color="auto" w:fill="auto"/>
          </w:tcPr>
          <w:p w14:paraId="0E51AB82" w14:textId="533EAF0D" w:rsidR="00E23F5A" w:rsidRPr="00645FD9" w:rsidRDefault="00E23F5A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6CE6808" w14:textId="4268C4CC" w:rsidR="00E23F5A" w:rsidRPr="00645FD9" w:rsidRDefault="00E23F5A" w:rsidP="00613F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45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1.Знакомство с работой кружка «Умелые ручки»</w:t>
            </w:r>
          </w:p>
          <w:p w14:paraId="6E2D4D1A" w14:textId="77AB121B" w:rsidR="00E23F5A" w:rsidRPr="00645FD9" w:rsidRDefault="00E23F5A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Правила техники </w:t>
            </w:r>
            <w:r w:rsidR="00613F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безопасности на занятиях кружка</w:t>
            </w:r>
          </w:p>
        </w:tc>
        <w:tc>
          <w:tcPr>
            <w:tcW w:w="5387" w:type="dxa"/>
            <w:shd w:val="clear" w:color="auto" w:fill="auto"/>
          </w:tcPr>
          <w:p w14:paraId="5AF3C519" w14:textId="24298AE0" w:rsidR="00E23F5A" w:rsidRPr="00645FD9" w:rsidRDefault="00E23F5A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Познакомить детей с особенностями работы клуба. Формировать позитивные установки к различным видам труда и творчества. Расширять представления детей о разнообразии материала. Закреплять навыки работы с ними. Учить ор</w:t>
            </w:r>
            <w:r w:rsidR="00613F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ганизовывать свое рабочее место</w:t>
            </w:r>
          </w:p>
        </w:tc>
        <w:tc>
          <w:tcPr>
            <w:tcW w:w="1417" w:type="dxa"/>
            <w:shd w:val="clear" w:color="auto" w:fill="auto"/>
          </w:tcPr>
          <w:p w14:paraId="54DD243A" w14:textId="4B3D0053" w:rsidR="00E23F5A" w:rsidRPr="00645FD9" w:rsidRDefault="00E23F5A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E23F5A" w:rsidRPr="00645FD9" w14:paraId="74EED48D" w14:textId="77777777" w:rsidTr="00613FE6">
        <w:trPr>
          <w:trHeight w:val="287"/>
        </w:trPr>
        <w:tc>
          <w:tcPr>
            <w:tcW w:w="426" w:type="dxa"/>
            <w:shd w:val="clear" w:color="auto" w:fill="auto"/>
          </w:tcPr>
          <w:p w14:paraId="659A437A" w14:textId="7E425407" w:rsidR="00E23F5A" w:rsidRPr="00645FD9" w:rsidRDefault="00E23F5A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19E959D" w14:textId="48528F3D" w:rsidR="00E23F5A" w:rsidRPr="00645FD9" w:rsidRDefault="00E23F5A" w:rsidP="00613F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45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Изготовление поделки из природного материала</w:t>
            </w:r>
          </w:p>
          <w:p w14:paraId="6A1B9DCC" w14:textId="6405B488" w:rsidR="00E23F5A" w:rsidRPr="00645FD9" w:rsidRDefault="00E23F5A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(коллективная работа)</w:t>
            </w:r>
          </w:p>
        </w:tc>
        <w:tc>
          <w:tcPr>
            <w:tcW w:w="5387" w:type="dxa"/>
            <w:shd w:val="clear" w:color="auto" w:fill="auto"/>
          </w:tcPr>
          <w:p w14:paraId="40818C54" w14:textId="61B866A7" w:rsidR="00E23F5A" w:rsidRPr="00645FD9" w:rsidRDefault="00E23F5A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Закреплять навыки работы из природного материала. Развивать внимание, фантазию, творчество. Продолжать учить замечать и выделять основные сред</w:t>
            </w:r>
            <w:r w:rsidR="00613F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ства выразительности в поделках</w:t>
            </w:r>
          </w:p>
        </w:tc>
        <w:tc>
          <w:tcPr>
            <w:tcW w:w="1417" w:type="dxa"/>
            <w:shd w:val="clear" w:color="auto" w:fill="auto"/>
          </w:tcPr>
          <w:p w14:paraId="44F13799" w14:textId="1D3C029E" w:rsidR="00E23F5A" w:rsidRPr="00645FD9" w:rsidRDefault="00E23F5A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E23F5A" w:rsidRPr="00645FD9" w14:paraId="3C449D25" w14:textId="77777777" w:rsidTr="00613FE6">
        <w:trPr>
          <w:trHeight w:val="287"/>
        </w:trPr>
        <w:tc>
          <w:tcPr>
            <w:tcW w:w="426" w:type="dxa"/>
            <w:shd w:val="clear" w:color="auto" w:fill="auto"/>
          </w:tcPr>
          <w:p w14:paraId="17C054D8" w14:textId="2F4D71CE" w:rsidR="00E23F5A" w:rsidRPr="00645FD9" w:rsidRDefault="00E23F5A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4913ABC0" w14:textId="41A89850" w:rsidR="00E23F5A" w:rsidRPr="00645FD9" w:rsidRDefault="00E23F5A" w:rsidP="00613F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45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Изготовление объемной поделки из ниток</w:t>
            </w:r>
          </w:p>
          <w:p w14:paraId="48839D36" w14:textId="70853754" w:rsidR="00E23F5A" w:rsidRPr="00645FD9" w:rsidRDefault="00E23F5A" w:rsidP="00613F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45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(коллективная работа)</w:t>
            </w:r>
          </w:p>
        </w:tc>
        <w:tc>
          <w:tcPr>
            <w:tcW w:w="5387" w:type="dxa"/>
            <w:shd w:val="clear" w:color="auto" w:fill="auto"/>
          </w:tcPr>
          <w:p w14:paraId="7C330A0A" w14:textId="137446A3" w:rsidR="00E23F5A" w:rsidRPr="00645FD9" w:rsidRDefault="00E23F5A" w:rsidP="00613F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45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Познакомить детей с используемым материалом и приёмами работы с ним. Вызывать желание создавать и украшать поделку своими руками. Развивать фантазию, воображение, глазомер; формировать умение делать </w:t>
            </w:r>
            <w:r w:rsidR="00613F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объемную игрушку из двух частей</w:t>
            </w:r>
          </w:p>
        </w:tc>
        <w:tc>
          <w:tcPr>
            <w:tcW w:w="1417" w:type="dxa"/>
            <w:shd w:val="clear" w:color="auto" w:fill="auto"/>
          </w:tcPr>
          <w:p w14:paraId="4D151147" w14:textId="0CBE3644" w:rsidR="00E23F5A" w:rsidRPr="00645FD9" w:rsidRDefault="00E23F5A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hAnsi="Times New Roman" w:cs="Times New Roman"/>
                <w:sz w:val="24"/>
              </w:rPr>
              <w:t>июнь</w:t>
            </w:r>
          </w:p>
        </w:tc>
      </w:tr>
      <w:tr w:rsidR="00E23F5A" w:rsidRPr="00645FD9" w14:paraId="74E21FF9" w14:textId="77777777" w:rsidTr="00613FE6">
        <w:trPr>
          <w:trHeight w:val="287"/>
        </w:trPr>
        <w:tc>
          <w:tcPr>
            <w:tcW w:w="426" w:type="dxa"/>
            <w:shd w:val="clear" w:color="auto" w:fill="auto"/>
          </w:tcPr>
          <w:p w14:paraId="56879F8C" w14:textId="21F1929D" w:rsidR="00E23F5A" w:rsidRPr="00645FD9" w:rsidRDefault="00E23F5A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2C0099DF" w14:textId="503B5EEF" w:rsidR="00E23F5A" w:rsidRPr="00645FD9" w:rsidRDefault="00E23F5A" w:rsidP="00613F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45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Изготовление рамки для фотографии из картона</w:t>
            </w:r>
          </w:p>
        </w:tc>
        <w:tc>
          <w:tcPr>
            <w:tcW w:w="5387" w:type="dxa"/>
            <w:shd w:val="clear" w:color="auto" w:fill="auto"/>
          </w:tcPr>
          <w:p w14:paraId="2E1BDBF3" w14:textId="51F572A1" w:rsidR="00E23F5A" w:rsidRPr="00645FD9" w:rsidRDefault="00E23F5A" w:rsidP="00613F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45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Закреплять навыки и умения работы с картоном, трафарета. Развивать усердие и трудолюбие. Формировать аккур</w:t>
            </w:r>
            <w:r w:rsidR="00613F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атность при раскрашивании рамки</w:t>
            </w:r>
          </w:p>
        </w:tc>
        <w:tc>
          <w:tcPr>
            <w:tcW w:w="1417" w:type="dxa"/>
            <w:shd w:val="clear" w:color="auto" w:fill="auto"/>
          </w:tcPr>
          <w:p w14:paraId="7DD1CE3E" w14:textId="1BA62CF5" w:rsidR="00E23F5A" w:rsidRPr="00645FD9" w:rsidRDefault="00E23F5A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</w:tr>
      <w:tr w:rsidR="00E23F5A" w:rsidRPr="00645FD9" w14:paraId="332869AB" w14:textId="77777777" w:rsidTr="00613FE6">
        <w:trPr>
          <w:trHeight w:val="287"/>
        </w:trPr>
        <w:tc>
          <w:tcPr>
            <w:tcW w:w="426" w:type="dxa"/>
            <w:shd w:val="clear" w:color="auto" w:fill="auto"/>
          </w:tcPr>
          <w:p w14:paraId="5E4B5576" w14:textId="306A87E2" w:rsidR="00E23F5A" w:rsidRPr="00645FD9" w:rsidRDefault="00E23F5A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01EBBCE0" w14:textId="77777777" w:rsidR="00E23F5A" w:rsidRPr="00645FD9" w:rsidRDefault="00E23F5A" w:rsidP="00613F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45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Аппликация из растений:</w:t>
            </w:r>
          </w:p>
          <w:p w14:paraId="0B1A7D7E" w14:textId="28668EB3" w:rsidR="00E23F5A" w:rsidRPr="00645FD9" w:rsidRDefault="00613FE6" w:rsidP="00613F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«Осенний букет»</w:t>
            </w:r>
          </w:p>
        </w:tc>
        <w:tc>
          <w:tcPr>
            <w:tcW w:w="5387" w:type="dxa"/>
            <w:shd w:val="clear" w:color="auto" w:fill="auto"/>
          </w:tcPr>
          <w:p w14:paraId="124CF449" w14:textId="3D7270B5" w:rsidR="00E23F5A" w:rsidRPr="00645FD9" w:rsidRDefault="00E23F5A" w:rsidP="00613F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45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Учить детей выполнять с помощью растений композицию из цветов. Развивать воображение, мышление, фантазию. Расширять знания детей о растениях. Способствовать воспитани</w:t>
            </w:r>
            <w:r w:rsidR="00613F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 аккуратности в работе с клеем</w:t>
            </w:r>
          </w:p>
        </w:tc>
        <w:tc>
          <w:tcPr>
            <w:tcW w:w="1417" w:type="dxa"/>
            <w:shd w:val="clear" w:color="auto" w:fill="auto"/>
          </w:tcPr>
          <w:p w14:paraId="2D446020" w14:textId="7D9208E2" w:rsidR="00E23F5A" w:rsidRPr="00645FD9" w:rsidRDefault="00E23F5A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E23F5A" w:rsidRPr="00645FD9" w14:paraId="4CB56632" w14:textId="77777777" w:rsidTr="00613FE6">
        <w:trPr>
          <w:trHeight w:val="287"/>
        </w:trPr>
        <w:tc>
          <w:tcPr>
            <w:tcW w:w="426" w:type="dxa"/>
            <w:shd w:val="clear" w:color="auto" w:fill="auto"/>
          </w:tcPr>
          <w:p w14:paraId="251E8CD9" w14:textId="661E5C69" w:rsidR="00E23F5A" w:rsidRPr="00645FD9" w:rsidRDefault="00E23F5A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35CC1697" w14:textId="7BE80635" w:rsidR="00E23F5A" w:rsidRPr="00645FD9" w:rsidRDefault="00E23F5A" w:rsidP="00613F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45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Изготовление поделки из шишек и природного материала: «Забавные </w:t>
            </w:r>
            <w:proofErr w:type="gramStart"/>
            <w:r w:rsidRPr="00645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зверята</w:t>
            </w:r>
            <w:proofErr w:type="gramEnd"/>
            <w:r w:rsidRPr="00645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полянке»</w:t>
            </w:r>
          </w:p>
          <w:p w14:paraId="200E30C8" w14:textId="34F214CB" w:rsidR="00E23F5A" w:rsidRPr="00645FD9" w:rsidRDefault="00613FE6" w:rsidP="00613F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(коллективная работа)</w:t>
            </w:r>
          </w:p>
        </w:tc>
        <w:tc>
          <w:tcPr>
            <w:tcW w:w="5387" w:type="dxa"/>
            <w:shd w:val="clear" w:color="auto" w:fill="auto"/>
          </w:tcPr>
          <w:p w14:paraId="5B723B3A" w14:textId="19A6BA8E" w:rsidR="00E23F5A" w:rsidRPr="00645FD9" w:rsidRDefault="00E23F5A" w:rsidP="00613F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45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Продолжить знакомство детей с изготовлением поделок из шишек; упражнять в составлении сюжетных композиций, в подборе материала; формировать навыки коллективной работы (умения договариваться, распределять работ</w:t>
            </w:r>
            <w:r w:rsidR="00613F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у, оказывать друг другу помощь)</w:t>
            </w:r>
          </w:p>
        </w:tc>
        <w:tc>
          <w:tcPr>
            <w:tcW w:w="1417" w:type="dxa"/>
            <w:shd w:val="clear" w:color="auto" w:fill="auto"/>
          </w:tcPr>
          <w:p w14:paraId="4857005A" w14:textId="42644D48" w:rsidR="00E23F5A" w:rsidRPr="00645FD9" w:rsidRDefault="00E23F5A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E23F5A" w:rsidRPr="00645FD9" w14:paraId="46D74A90" w14:textId="77777777" w:rsidTr="00613FE6">
        <w:trPr>
          <w:trHeight w:val="287"/>
        </w:trPr>
        <w:tc>
          <w:tcPr>
            <w:tcW w:w="426" w:type="dxa"/>
            <w:shd w:val="clear" w:color="auto" w:fill="auto"/>
          </w:tcPr>
          <w:p w14:paraId="456B7E50" w14:textId="4C54634C" w:rsidR="00E23F5A" w:rsidRPr="00645FD9" w:rsidRDefault="00E23F5A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47D99376" w14:textId="5C7228D5" w:rsidR="00E23F5A" w:rsidRPr="00645FD9" w:rsidRDefault="00E23F5A" w:rsidP="00613F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45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Рисование манной крупой: «Зимнее утро»</w:t>
            </w:r>
          </w:p>
        </w:tc>
        <w:tc>
          <w:tcPr>
            <w:tcW w:w="5387" w:type="dxa"/>
            <w:shd w:val="clear" w:color="auto" w:fill="auto"/>
          </w:tcPr>
          <w:p w14:paraId="00FAEBE4" w14:textId="058F91B5" w:rsidR="00E23F5A" w:rsidRPr="00645FD9" w:rsidRDefault="00E23F5A" w:rsidP="00613FE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45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Продолжать знакомить с нетрадиционной техникой рисования. Воспитывать желание использовать в работе разные техники аппликации, познакомить со свойствами кру</w:t>
            </w:r>
            <w:r w:rsidR="00613F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пы. Учить составлять композицию</w:t>
            </w:r>
          </w:p>
        </w:tc>
        <w:tc>
          <w:tcPr>
            <w:tcW w:w="1417" w:type="dxa"/>
            <w:shd w:val="clear" w:color="auto" w:fill="auto"/>
          </w:tcPr>
          <w:p w14:paraId="35382B06" w14:textId="5863851D" w:rsidR="00E23F5A" w:rsidRPr="00645FD9" w:rsidRDefault="00E23F5A" w:rsidP="00613FE6">
            <w:pPr>
              <w:rPr>
                <w:rFonts w:ascii="Times New Roman" w:hAnsi="Times New Roman" w:cs="Times New Roman"/>
                <w:sz w:val="24"/>
              </w:rPr>
            </w:pPr>
            <w:r w:rsidRPr="00645FD9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</w:tbl>
    <w:p w14:paraId="095D1B9D" w14:textId="77777777" w:rsidR="00936C9F" w:rsidRPr="00B033C8" w:rsidRDefault="00936C9F" w:rsidP="00613FE6">
      <w:pPr>
        <w:widowControl/>
        <w:rPr>
          <w:rFonts w:ascii="Times New Roman" w:eastAsia="Times New Roman" w:hAnsi="Times New Roman" w:cs="Times New Roman"/>
          <w:lang w:eastAsia="ru-RU"/>
        </w:rPr>
      </w:pPr>
    </w:p>
    <w:p w14:paraId="01A9A4AD" w14:textId="389E029E" w:rsidR="00E23F5A" w:rsidRPr="00E23F5A" w:rsidRDefault="0088276C" w:rsidP="00613FE6">
      <w:pPr>
        <w:widowControl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Название клуба и направление: </w:t>
      </w:r>
      <w:r w:rsidR="00E23F5A" w:rsidRPr="00E23F5A">
        <w:rPr>
          <w:rFonts w:ascii="Times New Roman" w:hAnsi="Times New Roman" w:cs="Times New Roman"/>
          <w:b/>
        </w:rPr>
        <w:t>Кружок «В кругу друзей»</w:t>
      </w:r>
    </w:p>
    <w:p w14:paraId="1ADF7492" w14:textId="77777777" w:rsidR="00E23F5A" w:rsidRPr="00E23F5A" w:rsidRDefault="00E23F5A" w:rsidP="00613FE6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E23F5A">
        <w:rPr>
          <w:rFonts w:ascii="Times New Roman" w:eastAsia="Times New Roman" w:hAnsi="Times New Roman" w:cs="Times New Roman"/>
          <w:color w:val="000000"/>
          <w:lang w:eastAsia="ru-RU"/>
        </w:rPr>
        <w:t>Количество участников, возраст: 15+ 8 человек</w:t>
      </w:r>
      <w:r w:rsidRPr="00E23F5A">
        <w:rPr>
          <w:rFonts w:ascii="Times New Roman" w:hAnsi="Times New Roman" w:cs="Times New Roman"/>
        </w:rPr>
        <w:t xml:space="preserve"> (</w:t>
      </w:r>
      <w:proofErr w:type="gramStart"/>
      <w:r w:rsidRPr="00E23F5A">
        <w:rPr>
          <w:rFonts w:ascii="Times New Roman" w:hAnsi="Times New Roman" w:cs="Times New Roman"/>
        </w:rPr>
        <w:t>разновозрастные</w:t>
      </w:r>
      <w:proofErr w:type="gramEnd"/>
      <w:r w:rsidRPr="00E23F5A">
        <w:rPr>
          <w:rFonts w:ascii="Times New Roman" w:hAnsi="Times New Roman" w:cs="Times New Roman"/>
        </w:rPr>
        <w:t>, ОВЗ)</w:t>
      </w:r>
    </w:p>
    <w:p w14:paraId="5C30CCAA" w14:textId="77777777" w:rsidR="00E23F5A" w:rsidRPr="00E23F5A" w:rsidRDefault="00E23F5A" w:rsidP="00613FE6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 w:rsidRPr="00E23F5A">
        <w:rPr>
          <w:rFonts w:ascii="Times New Roman" w:eastAsia="Times New Roman" w:hAnsi="Times New Roman" w:cs="Times New Roman"/>
          <w:color w:val="000000"/>
          <w:lang w:eastAsia="ru-RU"/>
        </w:rPr>
        <w:t>План работы клуба</w:t>
      </w:r>
    </w:p>
    <w:tbl>
      <w:tblPr>
        <w:tblStyle w:val="12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3402"/>
        <w:gridCol w:w="2410"/>
      </w:tblGrid>
      <w:tr w:rsidR="00916289" w:rsidRPr="00F85956" w14:paraId="75BA7463" w14:textId="77777777" w:rsidTr="00613FE6">
        <w:trPr>
          <w:trHeight w:val="404"/>
        </w:trPr>
        <w:tc>
          <w:tcPr>
            <w:tcW w:w="426" w:type="dxa"/>
            <w:shd w:val="clear" w:color="auto" w:fill="auto"/>
          </w:tcPr>
          <w:p w14:paraId="57287D88" w14:textId="77777777" w:rsidR="00916289" w:rsidRPr="00F85956" w:rsidRDefault="0091628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69" w:type="dxa"/>
            <w:shd w:val="clear" w:color="auto" w:fill="auto"/>
          </w:tcPr>
          <w:p w14:paraId="4764BA33" w14:textId="01FF9450" w:rsidR="00916289" w:rsidRPr="00916289" w:rsidRDefault="0091628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89">
              <w:rPr>
                <w:rFonts w:ascii="Times New Roman" w:hAnsi="Times New Roman" w:cs="Times New Roman"/>
                <w:sz w:val="24"/>
              </w:rPr>
              <w:t xml:space="preserve">Наименование  </w:t>
            </w:r>
          </w:p>
        </w:tc>
        <w:tc>
          <w:tcPr>
            <w:tcW w:w="3402" w:type="dxa"/>
            <w:shd w:val="clear" w:color="auto" w:fill="auto"/>
          </w:tcPr>
          <w:p w14:paraId="7E4810AA" w14:textId="4D2E0C87" w:rsidR="00916289" w:rsidRPr="00916289" w:rsidRDefault="0091628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89">
              <w:rPr>
                <w:rFonts w:ascii="Times New Roman" w:hAnsi="Times New Roman" w:cs="Times New Roman"/>
                <w:sz w:val="24"/>
              </w:rPr>
              <w:t xml:space="preserve">Форма мероприятия </w:t>
            </w:r>
          </w:p>
        </w:tc>
        <w:tc>
          <w:tcPr>
            <w:tcW w:w="2410" w:type="dxa"/>
            <w:shd w:val="clear" w:color="auto" w:fill="auto"/>
          </w:tcPr>
          <w:p w14:paraId="2DB4374E" w14:textId="77777777" w:rsidR="00916289" w:rsidRPr="00F85956" w:rsidRDefault="0091628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545D40" w:rsidRPr="00F85956" w14:paraId="13FFF424" w14:textId="77777777" w:rsidTr="00613FE6">
        <w:trPr>
          <w:trHeight w:val="365"/>
        </w:trPr>
        <w:tc>
          <w:tcPr>
            <w:tcW w:w="426" w:type="dxa"/>
            <w:shd w:val="clear" w:color="auto" w:fill="auto"/>
          </w:tcPr>
          <w:p w14:paraId="6F18020E" w14:textId="5D45C4B8" w:rsidR="00545D40" w:rsidRPr="00F85956" w:rsidRDefault="00545D4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713D05F" w14:textId="6F120D2B" w:rsidR="00545D40" w:rsidRPr="00F85956" w:rsidRDefault="00613FE6" w:rsidP="00613F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«Чудеса на</w:t>
            </w:r>
            <w:r w:rsidR="00545D40" w:rsidRPr="00F85956">
              <w:rPr>
                <w:rFonts w:ascii="Times New Roman" w:hAnsi="Times New Roman" w:cs="Times New Roman"/>
                <w:iCs/>
                <w:sz w:val="24"/>
                <w:szCs w:val="24"/>
              </w:rPr>
              <w:t>кануне Рождества»</w:t>
            </w:r>
          </w:p>
        </w:tc>
        <w:tc>
          <w:tcPr>
            <w:tcW w:w="3402" w:type="dxa"/>
            <w:shd w:val="clear" w:color="auto" w:fill="auto"/>
          </w:tcPr>
          <w:p w14:paraId="1E2D749A" w14:textId="797A96EF" w:rsidR="00545D40" w:rsidRPr="00916289" w:rsidRDefault="00916289" w:rsidP="00613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6289">
              <w:rPr>
                <w:rFonts w:ascii="Times New Roman" w:hAnsi="Times New Roman" w:cs="Times New Roman"/>
                <w:iCs/>
                <w:sz w:val="24"/>
                <w:szCs w:val="24"/>
              </w:rPr>
              <w:t>Колядки</w:t>
            </w:r>
          </w:p>
        </w:tc>
        <w:tc>
          <w:tcPr>
            <w:tcW w:w="2410" w:type="dxa"/>
            <w:shd w:val="clear" w:color="auto" w:fill="auto"/>
          </w:tcPr>
          <w:p w14:paraId="50DEF23D" w14:textId="28F75FF1" w:rsidR="00545D40" w:rsidRPr="00F85956" w:rsidRDefault="0091628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3F5A" w:rsidRPr="00F85956" w14:paraId="3FEB3436" w14:textId="77777777" w:rsidTr="00613FE6">
        <w:trPr>
          <w:trHeight w:val="297"/>
        </w:trPr>
        <w:tc>
          <w:tcPr>
            <w:tcW w:w="426" w:type="dxa"/>
            <w:shd w:val="clear" w:color="auto" w:fill="auto"/>
          </w:tcPr>
          <w:p w14:paraId="0D0FFDFE" w14:textId="45892842" w:rsidR="00E23F5A" w:rsidRPr="00F85956" w:rsidRDefault="00F859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98FAED9" w14:textId="491B39C6" w:rsidR="00E23F5A" w:rsidRPr="00F85956" w:rsidRDefault="00545D4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«Разгуляй»</w:t>
            </w:r>
          </w:p>
        </w:tc>
        <w:tc>
          <w:tcPr>
            <w:tcW w:w="3402" w:type="dxa"/>
            <w:shd w:val="clear" w:color="auto" w:fill="auto"/>
          </w:tcPr>
          <w:p w14:paraId="58338FCD" w14:textId="34842D0F" w:rsidR="00E23F5A" w:rsidRPr="00916289" w:rsidRDefault="0091628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89">
              <w:rPr>
                <w:rFonts w:ascii="Times New Roman" w:hAnsi="Times New Roman" w:cs="Times New Roman"/>
                <w:iCs/>
                <w:sz w:val="24"/>
                <w:szCs w:val="24"/>
              </w:rPr>
              <w:t>Масленичные гуляния</w:t>
            </w:r>
          </w:p>
        </w:tc>
        <w:tc>
          <w:tcPr>
            <w:tcW w:w="2410" w:type="dxa"/>
            <w:shd w:val="clear" w:color="auto" w:fill="auto"/>
          </w:tcPr>
          <w:p w14:paraId="1EB925C8" w14:textId="1F3BBBA4" w:rsidR="00E23F5A" w:rsidRPr="00F85956" w:rsidRDefault="0091628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85956" w:rsidRPr="00F85956" w14:paraId="00729E05" w14:textId="77777777" w:rsidTr="00613FE6">
        <w:trPr>
          <w:trHeight w:val="297"/>
        </w:trPr>
        <w:tc>
          <w:tcPr>
            <w:tcW w:w="426" w:type="dxa"/>
            <w:shd w:val="clear" w:color="auto" w:fill="auto"/>
          </w:tcPr>
          <w:p w14:paraId="2C337D0C" w14:textId="030B7B64" w:rsidR="00F85956" w:rsidRPr="00F85956" w:rsidRDefault="00F859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E5104A2" w14:textId="1BDEBFC4" w:rsidR="00F85956" w:rsidRPr="00F85956" w:rsidRDefault="00F85956" w:rsidP="00613FE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85956"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 xml:space="preserve"> «Подарок для мамы»</w:t>
            </w:r>
          </w:p>
        </w:tc>
        <w:tc>
          <w:tcPr>
            <w:tcW w:w="3402" w:type="dxa"/>
            <w:shd w:val="clear" w:color="auto" w:fill="auto"/>
          </w:tcPr>
          <w:p w14:paraId="152BA9D3" w14:textId="4B6F8470" w:rsidR="00F85956" w:rsidRPr="00916289" w:rsidRDefault="00916289" w:rsidP="00613FE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16289"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>Мастер-класс</w:t>
            </w:r>
          </w:p>
        </w:tc>
        <w:tc>
          <w:tcPr>
            <w:tcW w:w="2410" w:type="dxa"/>
            <w:shd w:val="clear" w:color="auto" w:fill="auto"/>
          </w:tcPr>
          <w:p w14:paraId="471EB781" w14:textId="4CCB0BC2" w:rsidR="00F85956" w:rsidRPr="00F85956" w:rsidRDefault="0091628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85956" w:rsidRPr="00F85956" w14:paraId="4050E7CA" w14:textId="77777777" w:rsidTr="00613FE6">
        <w:trPr>
          <w:trHeight w:val="297"/>
        </w:trPr>
        <w:tc>
          <w:tcPr>
            <w:tcW w:w="426" w:type="dxa"/>
            <w:shd w:val="clear" w:color="auto" w:fill="auto"/>
          </w:tcPr>
          <w:p w14:paraId="51AB968F" w14:textId="6A8956B6" w:rsidR="00F85956" w:rsidRPr="00F85956" w:rsidRDefault="00F859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3EBBD73F" w14:textId="5FB661BD" w:rsidR="00F85956" w:rsidRPr="00F85956" w:rsidRDefault="00F85956" w:rsidP="00613FE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85956">
              <w:rPr>
                <w:rFonts w:ascii="Times New Roman" w:hAnsi="Times New Roman" w:cs="Times New Roman"/>
                <w:sz w:val="24"/>
                <w:szCs w:val="24"/>
              </w:rPr>
              <w:t xml:space="preserve"> «Мир дому твоему: традиции и обычаи»</w:t>
            </w:r>
          </w:p>
        </w:tc>
        <w:tc>
          <w:tcPr>
            <w:tcW w:w="3402" w:type="dxa"/>
            <w:shd w:val="clear" w:color="auto" w:fill="auto"/>
          </w:tcPr>
          <w:p w14:paraId="473D69EC" w14:textId="72D07051" w:rsidR="00F85956" w:rsidRPr="00916289" w:rsidRDefault="00916289" w:rsidP="00613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6289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410" w:type="dxa"/>
            <w:shd w:val="clear" w:color="auto" w:fill="auto"/>
          </w:tcPr>
          <w:p w14:paraId="1A155B01" w14:textId="7670C33F" w:rsidR="00F85956" w:rsidRPr="00F85956" w:rsidRDefault="00F859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85956" w:rsidRPr="00F85956" w14:paraId="04B3798C" w14:textId="77777777" w:rsidTr="00613FE6">
        <w:trPr>
          <w:trHeight w:val="287"/>
        </w:trPr>
        <w:tc>
          <w:tcPr>
            <w:tcW w:w="426" w:type="dxa"/>
            <w:shd w:val="clear" w:color="auto" w:fill="auto"/>
          </w:tcPr>
          <w:p w14:paraId="4115B024" w14:textId="73D11659" w:rsidR="00F85956" w:rsidRPr="00F85956" w:rsidRDefault="0091628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78131B82" w14:textId="75DA98D3" w:rsidR="00F85956" w:rsidRPr="00F85956" w:rsidRDefault="00F859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56">
              <w:rPr>
                <w:rFonts w:ascii="Times New Roman" w:hAnsi="Times New Roman" w:cs="Times New Roman"/>
                <w:sz w:val="24"/>
                <w:szCs w:val="24"/>
              </w:rPr>
              <w:t xml:space="preserve"> «Сердцу милая сторона»</w:t>
            </w:r>
          </w:p>
        </w:tc>
        <w:tc>
          <w:tcPr>
            <w:tcW w:w="3402" w:type="dxa"/>
            <w:shd w:val="clear" w:color="auto" w:fill="auto"/>
          </w:tcPr>
          <w:p w14:paraId="1013408B" w14:textId="5E25CC10" w:rsidR="00F85956" w:rsidRPr="00916289" w:rsidRDefault="0091628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89">
              <w:rPr>
                <w:rFonts w:ascii="Times New Roman" w:hAnsi="Times New Roman" w:cs="Times New Roman"/>
                <w:sz w:val="24"/>
                <w:szCs w:val="24"/>
              </w:rPr>
              <w:t>Праздник к 130-летию села</w:t>
            </w:r>
          </w:p>
        </w:tc>
        <w:tc>
          <w:tcPr>
            <w:tcW w:w="2410" w:type="dxa"/>
            <w:shd w:val="clear" w:color="auto" w:fill="auto"/>
          </w:tcPr>
          <w:p w14:paraId="4D9FC0C7" w14:textId="519A5872" w:rsidR="00F85956" w:rsidRPr="00F85956" w:rsidRDefault="0091628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F85956" w:rsidRPr="00F85956" w14:paraId="4BBCABFE" w14:textId="77777777" w:rsidTr="00613FE6">
        <w:trPr>
          <w:trHeight w:val="287"/>
        </w:trPr>
        <w:tc>
          <w:tcPr>
            <w:tcW w:w="426" w:type="dxa"/>
            <w:shd w:val="clear" w:color="auto" w:fill="auto"/>
          </w:tcPr>
          <w:p w14:paraId="3D55752F" w14:textId="11498FD4" w:rsidR="00F85956" w:rsidRPr="00F85956" w:rsidRDefault="00916289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127D610C" w14:textId="4E0BB8CA" w:rsidR="00F85956" w:rsidRPr="00F85956" w:rsidRDefault="00F859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56"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 xml:space="preserve"> «Душою </w:t>
            </w:r>
            <w:proofErr w:type="gramStart"/>
            <w:r w:rsidRPr="00F85956"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>молоды</w:t>
            </w:r>
            <w:proofErr w:type="gramEnd"/>
            <w:r w:rsidRPr="00F85956"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 xml:space="preserve"> всегда»</w:t>
            </w:r>
          </w:p>
        </w:tc>
        <w:tc>
          <w:tcPr>
            <w:tcW w:w="3402" w:type="dxa"/>
            <w:shd w:val="clear" w:color="auto" w:fill="auto"/>
          </w:tcPr>
          <w:p w14:paraId="6F00BC15" w14:textId="32BCF520" w:rsidR="00F85956" w:rsidRPr="00916289" w:rsidRDefault="00916289" w:rsidP="00613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289"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2410" w:type="dxa"/>
            <w:shd w:val="clear" w:color="auto" w:fill="auto"/>
          </w:tcPr>
          <w:p w14:paraId="0A3C70B6" w14:textId="7C420993" w:rsidR="00F85956" w:rsidRPr="00F85956" w:rsidRDefault="00F85956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956"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>октябр</w:t>
            </w:r>
            <w:r w:rsidR="00916289">
              <w:rPr>
                <w:rStyle w:val="23"/>
                <w:rFonts w:eastAsiaTheme="minorHAnsi"/>
                <w:b w:val="0"/>
                <w:color w:val="auto"/>
                <w:sz w:val="24"/>
                <w:szCs w:val="24"/>
              </w:rPr>
              <w:t>ь</w:t>
            </w:r>
          </w:p>
        </w:tc>
      </w:tr>
    </w:tbl>
    <w:p w14:paraId="53F90936" w14:textId="77777777" w:rsidR="00E074E8" w:rsidRDefault="00E074E8" w:rsidP="00613FE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6A2F6EF4" w14:textId="77777777" w:rsidR="00BE43AA" w:rsidRPr="00B033C8" w:rsidRDefault="00BE43AA" w:rsidP="00613FE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VIII</w:t>
      </w:r>
      <w:r w:rsidRPr="00B033C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Справочно-библиографическая и информационная деятельность</w:t>
      </w:r>
    </w:p>
    <w:tbl>
      <w:tblPr>
        <w:tblStyle w:val="24"/>
        <w:tblpPr w:leftFromText="180" w:rightFromText="180" w:vertAnchor="text" w:horzAnchor="margin" w:tblpX="-318" w:tblpY="204"/>
        <w:tblW w:w="10207" w:type="dxa"/>
        <w:tblLook w:val="04A0" w:firstRow="1" w:lastRow="0" w:firstColumn="1" w:lastColumn="0" w:noHBand="0" w:noVBand="1"/>
      </w:tblPr>
      <w:tblGrid>
        <w:gridCol w:w="445"/>
        <w:gridCol w:w="5900"/>
        <w:gridCol w:w="2161"/>
        <w:gridCol w:w="1701"/>
      </w:tblGrid>
      <w:tr w:rsidR="0088276C" w:rsidRPr="00916289" w14:paraId="7371A968" w14:textId="77777777" w:rsidTr="00613FE6">
        <w:tc>
          <w:tcPr>
            <w:tcW w:w="445" w:type="dxa"/>
          </w:tcPr>
          <w:p w14:paraId="4FA71203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00" w:type="dxa"/>
          </w:tcPr>
          <w:p w14:paraId="576AD4FB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1" w:type="dxa"/>
          </w:tcPr>
          <w:p w14:paraId="27D04296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</w:tcPr>
          <w:p w14:paraId="7B9738F9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</w:tr>
      <w:tr w:rsidR="0088276C" w:rsidRPr="00916289" w14:paraId="34996C92" w14:textId="77777777" w:rsidTr="00613FE6">
        <w:tc>
          <w:tcPr>
            <w:tcW w:w="445" w:type="dxa"/>
          </w:tcPr>
          <w:p w14:paraId="6A7CEBD9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0" w:type="dxa"/>
          </w:tcPr>
          <w:p w14:paraId="5570C16B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Информационно-библиографическое обслуживание: проведение обзоров, индивидуальное и коллективное информирование, Дни Информации, Дни специалиста</w:t>
            </w:r>
          </w:p>
        </w:tc>
        <w:tc>
          <w:tcPr>
            <w:tcW w:w="2161" w:type="dxa"/>
          </w:tcPr>
          <w:p w14:paraId="10762375" w14:textId="24ED1017" w:rsidR="0088276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8276C" w:rsidRPr="00916289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916289">
              <w:rPr>
                <w:rFonts w:ascii="Times New Roman" w:hAnsi="Times New Roman"/>
                <w:sz w:val="24"/>
                <w:szCs w:val="24"/>
              </w:rPr>
              <w:t>а</w:t>
            </w:r>
            <w:r w:rsidR="0088276C" w:rsidRPr="00916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276C" w:rsidRPr="00916289">
              <w:rPr>
                <w:rFonts w:ascii="Times New Roman" w:hAnsi="Times New Roman"/>
                <w:sz w:val="24"/>
                <w:szCs w:val="24"/>
              </w:rPr>
              <w:t>Выезже-Логская</w:t>
            </w:r>
            <w:proofErr w:type="spellEnd"/>
            <w:r w:rsidR="0088276C" w:rsidRPr="00916289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</w:tcPr>
          <w:p w14:paraId="1F3AFA1A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Взрослые, молодежь, дети</w:t>
            </w:r>
          </w:p>
        </w:tc>
      </w:tr>
      <w:tr w:rsidR="0088276C" w:rsidRPr="00916289" w14:paraId="295F0CE5" w14:textId="77777777" w:rsidTr="00613FE6">
        <w:tc>
          <w:tcPr>
            <w:tcW w:w="445" w:type="dxa"/>
          </w:tcPr>
          <w:p w14:paraId="7CE6EE8F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0" w:type="dxa"/>
          </w:tcPr>
          <w:p w14:paraId="425AD5C4" w14:textId="4A72A1EC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Издательская деятельность: выпуск  библиографической продукции по различным направлениям, знаменательным датам и праздникам в печатном и электронном виде –  (дайджесты, памятки, ВЕБ-обзоры,   рекомендательные списки, библиографические указатели, календари и др.)</w:t>
            </w:r>
            <w:r w:rsidRPr="009162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61" w:type="dxa"/>
          </w:tcPr>
          <w:p w14:paraId="50EEEF5C" w14:textId="204D7940" w:rsidR="0088276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  <w:proofErr w:type="spellStart"/>
            <w:r w:rsidR="0088276C" w:rsidRPr="00916289">
              <w:rPr>
                <w:rFonts w:ascii="Times New Roman" w:hAnsi="Times New Roman"/>
                <w:sz w:val="24"/>
                <w:szCs w:val="24"/>
              </w:rPr>
              <w:t>Выезже-Логская</w:t>
            </w:r>
            <w:proofErr w:type="spellEnd"/>
            <w:r w:rsidR="0088276C" w:rsidRPr="00916289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</w:tcPr>
          <w:p w14:paraId="79616B51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Взрослые, молодежь, дети</w:t>
            </w:r>
          </w:p>
        </w:tc>
      </w:tr>
      <w:tr w:rsidR="0088276C" w:rsidRPr="00916289" w14:paraId="6FFCEF20" w14:textId="77777777" w:rsidTr="00613FE6">
        <w:tc>
          <w:tcPr>
            <w:tcW w:w="445" w:type="dxa"/>
          </w:tcPr>
          <w:p w14:paraId="3E7E7A71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00" w:type="dxa"/>
          </w:tcPr>
          <w:p w14:paraId="152C254F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Повышение информационной культуры пользователей библиотеки, создание стройной системы по воспитанию информационной культуры и культуры чтения</w:t>
            </w:r>
          </w:p>
        </w:tc>
        <w:tc>
          <w:tcPr>
            <w:tcW w:w="2161" w:type="dxa"/>
          </w:tcPr>
          <w:p w14:paraId="69A77CB0" w14:textId="1C855946" w:rsidR="0088276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  <w:proofErr w:type="spellStart"/>
            <w:r w:rsidR="0088276C" w:rsidRPr="00916289">
              <w:rPr>
                <w:rFonts w:ascii="Times New Roman" w:hAnsi="Times New Roman"/>
                <w:sz w:val="24"/>
                <w:szCs w:val="24"/>
              </w:rPr>
              <w:t>Выезже-Логская</w:t>
            </w:r>
            <w:proofErr w:type="spellEnd"/>
            <w:r w:rsidR="0088276C" w:rsidRPr="00916289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</w:tcPr>
          <w:p w14:paraId="59676E3D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Взрослые, молодежь, дети</w:t>
            </w:r>
          </w:p>
        </w:tc>
      </w:tr>
      <w:tr w:rsidR="0088276C" w:rsidRPr="00916289" w14:paraId="2C22E994" w14:textId="77777777" w:rsidTr="00613FE6">
        <w:tc>
          <w:tcPr>
            <w:tcW w:w="445" w:type="dxa"/>
          </w:tcPr>
          <w:p w14:paraId="556E9E14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00" w:type="dxa"/>
          </w:tcPr>
          <w:p w14:paraId="0FB33E0F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Внедрение новейших информационных технологий, обеспечение доступа к локальным и удаленным электронным ресурсам, машиночитаемым базам данных и Интернету.</w:t>
            </w:r>
          </w:p>
        </w:tc>
        <w:tc>
          <w:tcPr>
            <w:tcW w:w="2161" w:type="dxa"/>
          </w:tcPr>
          <w:p w14:paraId="13733D9B" w14:textId="2229A6B2" w:rsidR="0088276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  <w:proofErr w:type="spellStart"/>
            <w:r w:rsidR="0088276C" w:rsidRPr="00916289">
              <w:rPr>
                <w:rFonts w:ascii="Times New Roman" w:hAnsi="Times New Roman"/>
                <w:sz w:val="24"/>
                <w:szCs w:val="24"/>
              </w:rPr>
              <w:t>Выезже-Логская</w:t>
            </w:r>
            <w:proofErr w:type="spellEnd"/>
            <w:r w:rsidR="0088276C" w:rsidRPr="00916289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</w:tcPr>
          <w:p w14:paraId="470F2C4A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Взрослые, молодежь, дети</w:t>
            </w:r>
          </w:p>
        </w:tc>
      </w:tr>
    </w:tbl>
    <w:p w14:paraId="314C9B14" w14:textId="77777777" w:rsidR="0088276C" w:rsidRDefault="0088276C" w:rsidP="00613FE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483F14F9" w14:textId="77777777" w:rsidR="00B84102" w:rsidRPr="00916289" w:rsidRDefault="00B84102" w:rsidP="00613FE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91628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Справочно-библиографическое обслуживание</w:t>
      </w:r>
    </w:p>
    <w:p w14:paraId="60109AA4" w14:textId="77777777" w:rsidR="00B84102" w:rsidRPr="00916289" w:rsidRDefault="00B84102" w:rsidP="00613FE6">
      <w:pPr>
        <w:jc w:val="center"/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eastAsia="ru-RU"/>
        </w:rPr>
      </w:pPr>
    </w:p>
    <w:tbl>
      <w:tblPr>
        <w:tblStyle w:val="33"/>
        <w:tblW w:w="9831" w:type="dxa"/>
        <w:tblLook w:val="04A0" w:firstRow="1" w:lastRow="0" w:firstColumn="1" w:lastColumn="0" w:noHBand="0" w:noVBand="1"/>
      </w:tblPr>
      <w:tblGrid>
        <w:gridCol w:w="534"/>
        <w:gridCol w:w="4961"/>
        <w:gridCol w:w="2693"/>
        <w:gridCol w:w="1643"/>
      </w:tblGrid>
      <w:tr w:rsidR="000B0C96" w:rsidRPr="00916289" w14:paraId="1AFD8FF7" w14:textId="77777777" w:rsidTr="00613FE6">
        <w:tc>
          <w:tcPr>
            <w:tcW w:w="534" w:type="dxa"/>
          </w:tcPr>
          <w:p w14:paraId="47CFE77A" w14:textId="77777777" w:rsidR="000B0C96" w:rsidRPr="00916289" w:rsidRDefault="000B0C96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14:paraId="0DF016FA" w14:textId="77777777" w:rsidR="000B0C96" w:rsidRPr="00916289" w:rsidRDefault="000B0C96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14:paraId="4EAE3EA0" w14:textId="2AAB2FBF" w:rsidR="000B0C96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643" w:type="dxa"/>
          </w:tcPr>
          <w:p w14:paraId="0DA556BF" w14:textId="77777777" w:rsidR="000B0C96" w:rsidRPr="00916289" w:rsidRDefault="000B0C96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</w:tr>
      <w:tr w:rsidR="0088276C" w:rsidRPr="00916289" w14:paraId="1F352776" w14:textId="77777777" w:rsidTr="00613FE6">
        <w:tc>
          <w:tcPr>
            <w:tcW w:w="534" w:type="dxa"/>
          </w:tcPr>
          <w:p w14:paraId="0C88C183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75747CB4" w14:textId="731377AE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 xml:space="preserve">  Библиографический обзор – открытие</w:t>
            </w:r>
          </w:p>
          <w:p w14:paraId="213665B3" w14:textId="1BC47FC8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 xml:space="preserve">«На молодежной волне», «Жить так </w:t>
            </w:r>
            <w:proofErr w:type="gramStart"/>
            <w:r w:rsidRPr="00916289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Pr="0091628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16289">
              <w:rPr>
                <w:rFonts w:ascii="Times New Roman" w:hAnsi="Times New Roman"/>
                <w:sz w:val="24"/>
                <w:szCs w:val="24"/>
              </w:rPr>
              <w:t>здо</w:t>
            </w:r>
            <w:proofErr w:type="spellEnd"/>
            <w:r w:rsidRPr="0091628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6289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 w:rsidRPr="00916289">
              <w:rPr>
                <w:rFonts w:ascii="Times New Roman" w:hAnsi="Times New Roman"/>
                <w:sz w:val="24"/>
                <w:szCs w:val="24"/>
              </w:rPr>
              <w:t>-во»</w:t>
            </w:r>
            <w:r w:rsidRPr="009162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47427C0" w14:textId="77777777" w:rsidR="00303775" w:rsidRDefault="00303775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14:paraId="3EE83ABA" w14:textId="1725C679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289">
              <w:rPr>
                <w:rFonts w:ascii="Times New Roman" w:hAnsi="Times New Roman"/>
                <w:sz w:val="24"/>
                <w:szCs w:val="24"/>
              </w:rPr>
              <w:t>Выезже-Логская</w:t>
            </w:r>
            <w:proofErr w:type="spellEnd"/>
            <w:r w:rsidRPr="00916289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643" w:type="dxa"/>
          </w:tcPr>
          <w:p w14:paraId="6E21BBF9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</w:tr>
      <w:tr w:rsidR="0088276C" w:rsidRPr="00916289" w14:paraId="669DA482" w14:textId="77777777" w:rsidTr="00613FE6">
        <w:tc>
          <w:tcPr>
            <w:tcW w:w="534" w:type="dxa"/>
          </w:tcPr>
          <w:p w14:paraId="553791D6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FE2B2E1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Экспресс  - выставки:</w:t>
            </w:r>
          </w:p>
          <w:p w14:paraId="46F55068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 xml:space="preserve"> «Наш выбор – наше будущее»</w:t>
            </w:r>
          </w:p>
          <w:p w14:paraId="4C1A8A7C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 xml:space="preserve"> «Познавая мир с новыми журналами»</w:t>
            </w:r>
          </w:p>
        </w:tc>
        <w:tc>
          <w:tcPr>
            <w:tcW w:w="2693" w:type="dxa"/>
          </w:tcPr>
          <w:p w14:paraId="293FED66" w14:textId="77777777" w:rsidR="00303775" w:rsidRDefault="00303775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14:paraId="313F95AF" w14:textId="14832FAF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289">
              <w:rPr>
                <w:rFonts w:ascii="Times New Roman" w:hAnsi="Times New Roman"/>
                <w:sz w:val="24"/>
                <w:szCs w:val="24"/>
              </w:rPr>
              <w:t>Выезже-Логская</w:t>
            </w:r>
            <w:proofErr w:type="spellEnd"/>
            <w:r w:rsidRPr="00916289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643" w:type="dxa"/>
          </w:tcPr>
          <w:p w14:paraId="57C97516" w14:textId="6B107E89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Взрослые, молодежь, дети</w:t>
            </w:r>
          </w:p>
        </w:tc>
      </w:tr>
    </w:tbl>
    <w:p w14:paraId="1A761C7E" w14:textId="77777777" w:rsidR="000B0C96" w:rsidRPr="00916289" w:rsidRDefault="000B0C96" w:rsidP="00613FE6">
      <w:pPr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eastAsia="ru-RU"/>
        </w:rPr>
      </w:pPr>
    </w:p>
    <w:p w14:paraId="780971FF" w14:textId="77777777" w:rsidR="00B84102" w:rsidRPr="00916289" w:rsidRDefault="00B84102" w:rsidP="00613FE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91628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Формирование электронных библиографических ресурсов</w:t>
      </w:r>
    </w:p>
    <w:p w14:paraId="1A4EDB47" w14:textId="77777777" w:rsidR="000B0C96" w:rsidRPr="00916289" w:rsidRDefault="000B0C96" w:rsidP="00613FE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40"/>
        <w:tblW w:w="9831" w:type="dxa"/>
        <w:tblLook w:val="04A0" w:firstRow="1" w:lastRow="0" w:firstColumn="1" w:lastColumn="0" w:noHBand="0" w:noVBand="1"/>
      </w:tblPr>
      <w:tblGrid>
        <w:gridCol w:w="534"/>
        <w:gridCol w:w="5528"/>
        <w:gridCol w:w="1701"/>
        <w:gridCol w:w="2068"/>
      </w:tblGrid>
      <w:tr w:rsidR="000B0C96" w:rsidRPr="00916289" w14:paraId="796B7A67" w14:textId="77777777" w:rsidTr="00613FE6">
        <w:tc>
          <w:tcPr>
            <w:tcW w:w="534" w:type="dxa"/>
          </w:tcPr>
          <w:p w14:paraId="5704BD15" w14:textId="77777777" w:rsidR="000B0C96" w:rsidRPr="00916289" w:rsidRDefault="000B0C96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6BD6BBF2" w14:textId="77777777" w:rsidR="000B0C96" w:rsidRPr="00916289" w:rsidRDefault="000B0C96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14:paraId="27F533A5" w14:textId="7C0095A3" w:rsidR="000B0C96" w:rsidRPr="00916289" w:rsidRDefault="00303775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289">
              <w:rPr>
                <w:rFonts w:ascii="Times New Roman" w:hAnsi="Times New Roman"/>
                <w:sz w:val="24"/>
                <w:szCs w:val="24"/>
              </w:rPr>
              <w:t>и место проведения</w:t>
            </w:r>
          </w:p>
        </w:tc>
        <w:tc>
          <w:tcPr>
            <w:tcW w:w="2068" w:type="dxa"/>
          </w:tcPr>
          <w:p w14:paraId="04CAF6D2" w14:textId="77777777" w:rsidR="000B0C96" w:rsidRPr="00916289" w:rsidRDefault="000B0C96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B0C96" w:rsidRPr="00916289" w14:paraId="2FB72BD7" w14:textId="77777777" w:rsidTr="00613FE6">
        <w:tc>
          <w:tcPr>
            <w:tcW w:w="534" w:type="dxa"/>
          </w:tcPr>
          <w:p w14:paraId="2B43B063" w14:textId="77777777" w:rsidR="000B0C96" w:rsidRPr="00916289" w:rsidRDefault="000B0C96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5ED2A040" w14:textId="77777777" w:rsidR="000B0C96" w:rsidRPr="00916289" w:rsidRDefault="000B0C96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spellStart"/>
            <w:r w:rsidRPr="00916289">
              <w:rPr>
                <w:rFonts w:ascii="Times New Roman" w:hAnsi="Times New Roman"/>
                <w:sz w:val="24"/>
                <w:szCs w:val="24"/>
              </w:rPr>
              <w:t>библиотечно</w:t>
            </w:r>
            <w:proofErr w:type="spellEnd"/>
            <w:r w:rsidRPr="00916289">
              <w:rPr>
                <w:rFonts w:ascii="Times New Roman" w:hAnsi="Times New Roman"/>
                <w:sz w:val="24"/>
                <w:szCs w:val="24"/>
              </w:rPr>
              <w:t>–библиографической  программе «Краеведение без границ»</w:t>
            </w:r>
          </w:p>
        </w:tc>
        <w:tc>
          <w:tcPr>
            <w:tcW w:w="1701" w:type="dxa"/>
          </w:tcPr>
          <w:p w14:paraId="515AB2BB" w14:textId="77777777" w:rsidR="000B0C96" w:rsidRPr="00916289" w:rsidRDefault="000B0C96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14:paraId="1F8796F6" w14:textId="77777777" w:rsidR="000B0C96" w:rsidRPr="00916289" w:rsidRDefault="000B0C96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Заведующая сельской библиотекой</w:t>
            </w:r>
          </w:p>
        </w:tc>
      </w:tr>
      <w:tr w:rsidR="000B0C96" w:rsidRPr="00916289" w14:paraId="27C3B6F7" w14:textId="77777777" w:rsidTr="00613FE6">
        <w:tc>
          <w:tcPr>
            <w:tcW w:w="534" w:type="dxa"/>
          </w:tcPr>
          <w:p w14:paraId="659FE101" w14:textId="28E2EDEB" w:rsidR="000B0C96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</w:tcPr>
          <w:p w14:paraId="4187C692" w14:textId="77777777" w:rsidR="000B0C96" w:rsidRPr="00916289" w:rsidRDefault="000B0C96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Сохранение материалов культурно-исторического наследия села Тертеж на электронных носителях, создание презентаций</w:t>
            </w:r>
          </w:p>
        </w:tc>
        <w:tc>
          <w:tcPr>
            <w:tcW w:w="1701" w:type="dxa"/>
          </w:tcPr>
          <w:p w14:paraId="10D99566" w14:textId="77777777" w:rsidR="000B0C96" w:rsidRPr="00916289" w:rsidRDefault="000B0C96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8" w:type="dxa"/>
          </w:tcPr>
          <w:p w14:paraId="0645330A" w14:textId="77777777" w:rsidR="000B0C96" w:rsidRPr="00916289" w:rsidRDefault="000B0C96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Заведующая сельской библиотекой</w:t>
            </w:r>
          </w:p>
        </w:tc>
      </w:tr>
    </w:tbl>
    <w:p w14:paraId="1D673D79" w14:textId="77777777" w:rsidR="00B84102" w:rsidRPr="00916289" w:rsidRDefault="00B84102" w:rsidP="00613FE6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1CAE0BEC" w14:textId="77777777" w:rsidR="00B84102" w:rsidRPr="00916289" w:rsidRDefault="00B84102" w:rsidP="00613FE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91628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Информационное обслуживание (работа с индивидуальными и коллективными абонентами)</w:t>
      </w:r>
    </w:p>
    <w:p w14:paraId="5C0C22B7" w14:textId="571184FE" w:rsidR="003E1BD1" w:rsidRPr="00916289" w:rsidRDefault="003E1BD1" w:rsidP="00613FE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5"/>
        <w:tblW w:w="9831" w:type="dxa"/>
        <w:tblLook w:val="04A0" w:firstRow="1" w:lastRow="0" w:firstColumn="1" w:lastColumn="0" w:noHBand="0" w:noVBand="1"/>
      </w:tblPr>
      <w:tblGrid>
        <w:gridCol w:w="534"/>
        <w:gridCol w:w="5528"/>
        <w:gridCol w:w="1843"/>
        <w:gridCol w:w="1926"/>
      </w:tblGrid>
      <w:tr w:rsidR="0088276C" w:rsidRPr="00916289" w14:paraId="7C9512F7" w14:textId="77777777" w:rsidTr="00613FE6">
        <w:tc>
          <w:tcPr>
            <w:tcW w:w="534" w:type="dxa"/>
          </w:tcPr>
          <w:p w14:paraId="1D1493C7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3975FE4D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14:paraId="7EA9B4F9" w14:textId="4C413202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30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289">
              <w:rPr>
                <w:rFonts w:ascii="Times New Roman" w:hAnsi="Times New Roman"/>
                <w:sz w:val="24"/>
                <w:szCs w:val="24"/>
              </w:rPr>
              <w:t>и место проведения</w:t>
            </w:r>
          </w:p>
        </w:tc>
        <w:tc>
          <w:tcPr>
            <w:tcW w:w="1926" w:type="dxa"/>
          </w:tcPr>
          <w:p w14:paraId="4F90AEF7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Читательская группа</w:t>
            </w:r>
          </w:p>
        </w:tc>
      </w:tr>
      <w:tr w:rsidR="0088276C" w:rsidRPr="00916289" w14:paraId="3EA73E37" w14:textId="77777777" w:rsidTr="00613FE6">
        <w:tc>
          <w:tcPr>
            <w:tcW w:w="534" w:type="dxa"/>
          </w:tcPr>
          <w:p w14:paraId="7E059ABE" w14:textId="7777777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380E6588" w14:textId="1E56B18C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Индивидуальное информирование:</w:t>
            </w:r>
          </w:p>
        </w:tc>
        <w:tc>
          <w:tcPr>
            <w:tcW w:w="1843" w:type="dxa"/>
          </w:tcPr>
          <w:p w14:paraId="1B59EBA6" w14:textId="4153B98A" w:rsidR="0088276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6" w:type="dxa"/>
          </w:tcPr>
          <w:p w14:paraId="63B1FF97" w14:textId="7E434217" w:rsidR="0088276C" w:rsidRPr="00916289" w:rsidRDefault="0088276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Взрослые, молодежь, дети</w:t>
            </w:r>
          </w:p>
        </w:tc>
      </w:tr>
      <w:tr w:rsidR="00666B91" w:rsidRPr="00916289" w14:paraId="5D7A2598" w14:textId="77777777" w:rsidTr="00613FE6">
        <w:tc>
          <w:tcPr>
            <w:tcW w:w="534" w:type="dxa"/>
          </w:tcPr>
          <w:p w14:paraId="310A8F36" w14:textId="77777777" w:rsidR="00666B91" w:rsidRPr="00916289" w:rsidRDefault="00666B91" w:rsidP="0061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D24CC2D" w14:textId="36186387" w:rsidR="00666B91" w:rsidRPr="00916289" w:rsidRDefault="00666B91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«Алфавит здоровья»</w:t>
            </w:r>
          </w:p>
          <w:p w14:paraId="07B9D815" w14:textId="369E57C8" w:rsidR="00666B91" w:rsidRPr="00916289" w:rsidRDefault="00666B91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«Детская литература</w:t>
            </w:r>
          </w:p>
        </w:tc>
        <w:tc>
          <w:tcPr>
            <w:tcW w:w="1843" w:type="dxa"/>
          </w:tcPr>
          <w:p w14:paraId="7FA3494F" w14:textId="0E90D29A" w:rsidR="00666B91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6" w:type="dxa"/>
          </w:tcPr>
          <w:p w14:paraId="364057EE" w14:textId="40B356A3" w:rsidR="00666B91" w:rsidRPr="00916289" w:rsidRDefault="00666B91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Взрослые, молодежь, дети</w:t>
            </w:r>
          </w:p>
        </w:tc>
      </w:tr>
      <w:tr w:rsidR="003E3DCC" w:rsidRPr="00916289" w14:paraId="2B4B6F6F" w14:textId="77777777" w:rsidTr="00613FE6">
        <w:tc>
          <w:tcPr>
            <w:tcW w:w="534" w:type="dxa"/>
          </w:tcPr>
          <w:p w14:paraId="320113C8" w14:textId="77777777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6E60B825" w14:textId="77777777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Групповое информирование:</w:t>
            </w:r>
          </w:p>
        </w:tc>
        <w:tc>
          <w:tcPr>
            <w:tcW w:w="1843" w:type="dxa"/>
          </w:tcPr>
          <w:p w14:paraId="0F855124" w14:textId="612BA4D2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26" w:type="dxa"/>
          </w:tcPr>
          <w:p w14:paraId="0886828F" w14:textId="77777777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DCC" w:rsidRPr="00916289" w14:paraId="5AC2AEDF" w14:textId="77777777" w:rsidTr="00613FE6">
        <w:tc>
          <w:tcPr>
            <w:tcW w:w="534" w:type="dxa"/>
          </w:tcPr>
          <w:p w14:paraId="07FEB3BE" w14:textId="77777777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</w:tcPr>
          <w:p w14:paraId="51423F43" w14:textId="04E64424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«От чистого села – к зелёной планете»</w:t>
            </w:r>
          </w:p>
        </w:tc>
        <w:tc>
          <w:tcPr>
            <w:tcW w:w="1843" w:type="dxa"/>
          </w:tcPr>
          <w:p w14:paraId="7581D2DD" w14:textId="6D5ED547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26" w:type="dxa"/>
          </w:tcPr>
          <w:p w14:paraId="1D016D16" w14:textId="5B22F645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 xml:space="preserve">Взрослые, молодежь, дети </w:t>
            </w:r>
          </w:p>
        </w:tc>
      </w:tr>
      <w:tr w:rsidR="003E3DCC" w:rsidRPr="00916289" w14:paraId="314A4D72" w14:textId="77777777" w:rsidTr="00613FE6">
        <w:tc>
          <w:tcPr>
            <w:tcW w:w="534" w:type="dxa"/>
          </w:tcPr>
          <w:p w14:paraId="79BB7E98" w14:textId="77777777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528" w:type="dxa"/>
          </w:tcPr>
          <w:p w14:paraId="73A51258" w14:textId="49B0ED21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«Здоровый образ жизни: Школа – Семья – Дети»</w:t>
            </w:r>
          </w:p>
          <w:p w14:paraId="4821A292" w14:textId="65A2286A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«О молодежи и для молодежи»</w:t>
            </w:r>
          </w:p>
        </w:tc>
        <w:tc>
          <w:tcPr>
            <w:tcW w:w="1843" w:type="dxa"/>
          </w:tcPr>
          <w:p w14:paraId="4D669BFF" w14:textId="42ABBCA4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26" w:type="dxa"/>
          </w:tcPr>
          <w:p w14:paraId="7842AF41" w14:textId="4BDB8B4E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Взрослые, молодежь, дети</w:t>
            </w:r>
          </w:p>
        </w:tc>
      </w:tr>
      <w:tr w:rsidR="003E3DCC" w:rsidRPr="00916289" w14:paraId="64D82E70" w14:textId="77777777" w:rsidTr="00613FE6">
        <w:tc>
          <w:tcPr>
            <w:tcW w:w="534" w:type="dxa"/>
          </w:tcPr>
          <w:p w14:paraId="0A89D992" w14:textId="77777777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528" w:type="dxa"/>
          </w:tcPr>
          <w:p w14:paraId="656C70A2" w14:textId="174B597A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 xml:space="preserve">«Спутники </w:t>
            </w:r>
            <w:proofErr w:type="gramStart"/>
            <w:r w:rsidRPr="00916289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916289">
              <w:rPr>
                <w:rFonts w:ascii="Times New Roman" w:hAnsi="Times New Roman"/>
                <w:sz w:val="24"/>
                <w:szCs w:val="24"/>
              </w:rPr>
              <w:t xml:space="preserve"> – словари и энциклопедии»</w:t>
            </w:r>
          </w:p>
        </w:tc>
        <w:tc>
          <w:tcPr>
            <w:tcW w:w="1843" w:type="dxa"/>
          </w:tcPr>
          <w:p w14:paraId="0C29D258" w14:textId="6EBC5610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26" w:type="dxa"/>
          </w:tcPr>
          <w:p w14:paraId="3B772521" w14:textId="451A86F3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молодежь, дети</w:t>
            </w:r>
          </w:p>
        </w:tc>
      </w:tr>
      <w:tr w:rsidR="003E3DCC" w:rsidRPr="00916289" w14:paraId="659DC73B" w14:textId="77777777" w:rsidTr="00613FE6">
        <w:tc>
          <w:tcPr>
            <w:tcW w:w="534" w:type="dxa"/>
          </w:tcPr>
          <w:p w14:paraId="547A7B84" w14:textId="77777777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528" w:type="dxa"/>
          </w:tcPr>
          <w:p w14:paraId="79E16851" w14:textId="624FBF7A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«Твои помощники – справочная литература»</w:t>
            </w:r>
          </w:p>
        </w:tc>
        <w:tc>
          <w:tcPr>
            <w:tcW w:w="1843" w:type="dxa"/>
          </w:tcPr>
          <w:p w14:paraId="576BE4CF" w14:textId="5F272AC9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26" w:type="dxa"/>
          </w:tcPr>
          <w:p w14:paraId="6135BCED" w14:textId="7196DA55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молодежь, дети</w:t>
            </w:r>
          </w:p>
        </w:tc>
      </w:tr>
      <w:tr w:rsidR="003E3DCC" w:rsidRPr="00916289" w14:paraId="3E71987B" w14:textId="77777777" w:rsidTr="00613FE6">
        <w:tc>
          <w:tcPr>
            <w:tcW w:w="534" w:type="dxa"/>
          </w:tcPr>
          <w:p w14:paraId="70F11B4A" w14:textId="77777777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528" w:type="dxa"/>
          </w:tcPr>
          <w:p w14:paraId="6CB0E58F" w14:textId="26C35F6C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289">
              <w:rPr>
                <w:rFonts w:ascii="Times New Roman" w:hAnsi="Times New Roman"/>
                <w:sz w:val="24"/>
                <w:szCs w:val="24"/>
              </w:rPr>
              <w:t>Библиофреш</w:t>
            </w:r>
            <w:proofErr w:type="spellEnd"/>
            <w:r w:rsidRPr="00916289">
              <w:rPr>
                <w:rFonts w:ascii="Times New Roman" w:hAnsi="Times New Roman"/>
                <w:sz w:val="24"/>
                <w:szCs w:val="24"/>
              </w:rPr>
              <w:t xml:space="preserve"> «Новости с книжной полки »</w:t>
            </w:r>
          </w:p>
        </w:tc>
        <w:tc>
          <w:tcPr>
            <w:tcW w:w="1843" w:type="dxa"/>
          </w:tcPr>
          <w:p w14:paraId="59638C91" w14:textId="4FDA816A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26" w:type="dxa"/>
          </w:tcPr>
          <w:p w14:paraId="5B148CFC" w14:textId="77777777" w:rsidR="003E3DCC" w:rsidRPr="00916289" w:rsidRDefault="003E3DCC" w:rsidP="00613FE6">
            <w:pPr>
              <w:rPr>
                <w:rFonts w:ascii="Times New Roman" w:hAnsi="Times New Roman"/>
                <w:sz w:val="24"/>
                <w:szCs w:val="24"/>
              </w:rPr>
            </w:pPr>
            <w:r w:rsidRPr="00916289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</w:tr>
    </w:tbl>
    <w:p w14:paraId="589CB958" w14:textId="77777777" w:rsidR="00B84102" w:rsidRPr="00916289" w:rsidRDefault="00B84102" w:rsidP="00613FE6">
      <w:pP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F7F5045" w14:textId="77777777" w:rsidR="00B84102" w:rsidRPr="00916289" w:rsidRDefault="00B84102" w:rsidP="00613FE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91628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Формирование информационно-правовой культуры пользователей</w:t>
      </w:r>
    </w:p>
    <w:p w14:paraId="22371EBE" w14:textId="77777777" w:rsidR="003E1BD1" w:rsidRPr="00916289" w:rsidRDefault="003E1BD1" w:rsidP="00613FE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693"/>
        <w:gridCol w:w="2410"/>
        <w:gridCol w:w="1701"/>
      </w:tblGrid>
      <w:tr w:rsidR="00B84102" w:rsidRPr="00916289" w14:paraId="54BD0285" w14:textId="77777777" w:rsidTr="00613FE6">
        <w:trPr>
          <w:trHeight w:val="638"/>
        </w:trPr>
        <w:tc>
          <w:tcPr>
            <w:tcW w:w="426" w:type="dxa"/>
            <w:shd w:val="clear" w:color="auto" w:fill="auto"/>
          </w:tcPr>
          <w:p w14:paraId="2B3FE3AC" w14:textId="77777777" w:rsidR="00B84102" w:rsidRPr="00916289" w:rsidRDefault="00B8410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14:paraId="4D0E03D7" w14:textId="3AE5AA41" w:rsidR="00B84102" w:rsidRPr="00916289" w:rsidRDefault="00B8410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2DB63E73" w14:textId="19F9B2D9" w:rsidR="00B84102" w:rsidRPr="00916289" w:rsidRDefault="00A973A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16289">
              <w:rPr>
                <w:rFonts w:ascii="Times New Roman" w:hAnsi="Times New Roman" w:cs="Times New Roman"/>
                <w:sz w:val="24"/>
                <w:szCs w:val="24"/>
              </w:rPr>
              <w:t xml:space="preserve">орма мероприятия </w:t>
            </w:r>
          </w:p>
        </w:tc>
        <w:tc>
          <w:tcPr>
            <w:tcW w:w="2410" w:type="dxa"/>
            <w:shd w:val="clear" w:color="auto" w:fill="auto"/>
          </w:tcPr>
          <w:p w14:paraId="43869878" w14:textId="2713C06D" w:rsidR="00B84102" w:rsidRPr="00916289" w:rsidRDefault="00B8410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89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1D941381" w14:textId="77777777" w:rsidR="00B84102" w:rsidRPr="00916289" w:rsidRDefault="00B84102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89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666B91" w:rsidRPr="00916289" w14:paraId="51C7CED6" w14:textId="77777777" w:rsidTr="00613FE6">
        <w:trPr>
          <w:trHeight w:val="297"/>
        </w:trPr>
        <w:tc>
          <w:tcPr>
            <w:tcW w:w="426" w:type="dxa"/>
          </w:tcPr>
          <w:p w14:paraId="22CE81E0" w14:textId="58B14B31" w:rsidR="00745610" w:rsidRPr="00916289" w:rsidRDefault="0074561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7593375" w14:textId="01A567EF" w:rsidR="00745610" w:rsidRPr="00916289" w:rsidRDefault="00745610" w:rsidP="00613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«Цифровое поколение советует» </w:t>
            </w:r>
          </w:p>
        </w:tc>
        <w:tc>
          <w:tcPr>
            <w:tcW w:w="2693" w:type="dxa"/>
          </w:tcPr>
          <w:p w14:paraId="6417FB79" w14:textId="1F4FFE4D" w:rsidR="00745610" w:rsidRPr="00916289" w:rsidRDefault="00A973A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2410" w:type="dxa"/>
          </w:tcPr>
          <w:p w14:paraId="30928D23" w14:textId="48E703D1" w:rsidR="00A973AA" w:rsidRPr="00916289" w:rsidRDefault="00A973A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318D483" w14:textId="6DA6722E" w:rsidR="00745610" w:rsidRPr="00916289" w:rsidRDefault="0074561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289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91628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</w:tcPr>
          <w:p w14:paraId="0A9D5B64" w14:textId="6D98143A" w:rsidR="00745610" w:rsidRPr="00916289" w:rsidRDefault="0074561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89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666B91" w:rsidRPr="00916289" w14:paraId="2306FB9F" w14:textId="77777777" w:rsidTr="00613FE6">
        <w:trPr>
          <w:trHeight w:val="297"/>
        </w:trPr>
        <w:tc>
          <w:tcPr>
            <w:tcW w:w="426" w:type="dxa"/>
          </w:tcPr>
          <w:p w14:paraId="7956DAD4" w14:textId="249E7EBA" w:rsidR="00745610" w:rsidRPr="00916289" w:rsidRDefault="0074561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415F739" w14:textId="5CB4A7E0" w:rsidR="00745610" w:rsidRPr="00916289" w:rsidRDefault="0074561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«Словари и энциклопедии»</w:t>
            </w:r>
          </w:p>
        </w:tc>
        <w:tc>
          <w:tcPr>
            <w:tcW w:w="2693" w:type="dxa"/>
          </w:tcPr>
          <w:p w14:paraId="29B9F118" w14:textId="32A8DA13" w:rsidR="00745610" w:rsidRPr="00916289" w:rsidRDefault="00A973AA" w:rsidP="00613F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урок</w:t>
            </w:r>
          </w:p>
        </w:tc>
        <w:tc>
          <w:tcPr>
            <w:tcW w:w="2410" w:type="dxa"/>
          </w:tcPr>
          <w:p w14:paraId="65F0B0CD" w14:textId="1CBA426A" w:rsidR="00A973AA" w:rsidRPr="00916289" w:rsidRDefault="00A973AA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5D62DFB6" w14:textId="0DFDB263" w:rsidR="00745610" w:rsidRPr="00916289" w:rsidRDefault="0074561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289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91628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</w:tcPr>
          <w:p w14:paraId="352D3996" w14:textId="6808D716" w:rsidR="00745610" w:rsidRPr="00916289" w:rsidRDefault="00745610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89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</w:tbl>
    <w:p w14:paraId="17E55F28" w14:textId="5DBBA407" w:rsidR="00B84102" w:rsidRPr="00916289" w:rsidRDefault="00B84102" w:rsidP="00613FE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558046B0" w14:textId="77777777" w:rsidR="000E02E2" w:rsidRPr="00916289" w:rsidRDefault="000E02E2" w:rsidP="00613FE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91628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Информатизация и электронные ресурсы</w:t>
      </w:r>
    </w:p>
    <w:p w14:paraId="3524C0E1" w14:textId="77777777" w:rsidR="000E02E2" w:rsidRPr="00916289" w:rsidRDefault="000E02E2" w:rsidP="00613FE6">
      <w:pPr>
        <w:jc w:val="center"/>
        <w:rPr>
          <w:rFonts w:ascii="Times New Roman" w:hAnsi="Times New Roman" w:cs="Times New Roman"/>
          <w:i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9"/>
        <w:gridCol w:w="2640"/>
        <w:gridCol w:w="2268"/>
        <w:gridCol w:w="2835"/>
        <w:gridCol w:w="1701"/>
      </w:tblGrid>
      <w:tr w:rsidR="00303775" w:rsidRPr="00916289" w14:paraId="6793C8FE" w14:textId="77777777" w:rsidTr="00613FE6">
        <w:trPr>
          <w:trHeight w:val="561"/>
        </w:trPr>
        <w:tc>
          <w:tcPr>
            <w:tcW w:w="479" w:type="dxa"/>
            <w:shd w:val="clear" w:color="auto" w:fill="auto"/>
          </w:tcPr>
          <w:p w14:paraId="42BB8375" w14:textId="2C22FFC4" w:rsidR="00303775" w:rsidRPr="00916289" w:rsidRDefault="0030377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14:paraId="2EAEECD5" w14:textId="37D37C75" w:rsidR="00303775" w:rsidRPr="00303775" w:rsidRDefault="0030377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</w:tcPr>
          <w:p w14:paraId="07C06C3E" w14:textId="6F6E03FF" w:rsidR="00303775" w:rsidRPr="00303775" w:rsidRDefault="0030377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75"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2835" w:type="dxa"/>
            <w:shd w:val="clear" w:color="auto" w:fill="auto"/>
          </w:tcPr>
          <w:p w14:paraId="7C053739" w14:textId="086EADEC" w:rsidR="00303775" w:rsidRPr="00303775" w:rsidRDefault="0030377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75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701" w:type="dxa"/>
            <w:shd w:val="clear" w:color="auto" w:fill="auto"/>
          </w:tcPr>
          <w:p w14:paraId="6F248874" w14:textId="0875EB59" w:rsidR="00303775" w:rsidRPr="00303775" w:rsidRDefault="0030377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75"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303775" w:rsidRPr="00916289" w14:paraId="3E57CAB5" w14:textId="77777777" w:rsidTr="00613FE6">
        <w:trPr>
          <w:trHeight w:val="297"/>
        </w:trPr>
        <w:tc>
          <w:tcPr>
            <w:tcW w:w="479" w:type="dxa"/>
            <w:shd w:val="clear" w:color="auto" w:fill="auto"/>
          </w:tcPr>
          <w:p w14:paraId="2B92A60C" w14:textId="0DAD4464" w:rsidR="00303775" w:rsidRPr="00916289" w:rsidRDefault="0030377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14:paraId="33F8D1CF" w14:textId="1D629EC5" w:rsidR="00303775" w:rsidRPr="00303775" w:rsidRDefault="0030377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«Цифровое поколение советует» </w:t>
            </w:r>
          </w:p>
        </w:tc>
        <w:tc>
          <w:tcPr>
            <w:tcW w:w="2268" w:type="dxa"/>
            <w:shd w:val="clear" w:color="auto" w:fill="auto"/>
          </w:tcPr>
          <w:p w14:paraId="6B95B58F" w14:textId="053F0903" w:rsidR="00303775" w:rsidRPr="00303775" w:rsidRDefault="0030377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2835" w:type="dxa"/>
            <w:shd w:val="clear" w:color="auto" w:fill="auto"/>
          </w:tcPr>
          <w:p w14:paraId="4034FC6B" w14:textId="77777777" w:rsidR="00303775" w:rsidRPr="00303775" w:rsidRDefault="0030377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963141A" w14:textId="4BC47527" w:rsidR="00303775" w:rsidRPr="00303775" w:rsidRDefault="0030377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775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30377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19070BAE" w14:textId="4A71EFAF" w:rsidR="00303775" w:rsidRPr="00303775" w:rsidRDefault="0030377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75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666B91" w:rsidRPr="00916289" w14:paraId="3DE2A0C8" w14:textId="77777777" w:rsidTr="00613FE6">
        <w:trPr>
          <w:trHeight w:val="287"/>
        </w:trPr>
        <w:tc>
          <w:tcPr>
            <w:tcW w:w="479" w:type="dxa"/>
            <w:shd w:val="clear" w:color="auto" w:fill="auto"/>
          </w:tcPr>
          <w:p w14:paraId="490859F2" w14:textId="4B2569B9" w:rsidR="00666B91" w:rsidRPr="00916289" w:rsidRDefault="00666B9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14:paraId="606F6ABC" w14:textId="10D9659B" w:rsidR="00666B91" w:rsidRPr="00303775" w:rsidRDefault="00666B9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75">
              <w:rPr>
                <w:rFonts w:ascii="Times New Roman" w:hAnsi="Times New Roman" w:cs="Times New Roman"/>
                <w:sz w:val="24"/>
                <w:szCs w:val="24"/>
              </w:rPr>
              <w:t xml:space="preserve">«Всем полезен – спору нет, безопасный Интернет» </w:t>
            </w:r>
          </w:p>
        </w:tc>
        <w:tc>
          <w:tcPr>
            <w:tcW w:w="2268" w:type="dxa"/>
            <w:shd w:val="clear" w:color="auto" w:fill="auto"/>
          </w:tcPr>
          <w:p w14:paraId="2D5E95A0" w14:textId="7F1BA8AC" w:rsidR="00666B91" w:rsidRPr="00303775" w:rsidRDefault="0030377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7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35" w:type="dxa"/>
            <w:shd w:val="clear" w:color="auto" w:fill="auto"/>
          </w:tcPr>
          <w:p w14:paraId="680AB51F" w14:textId="2DEA04A0" w:rsidR="00666B91" w:rsidRPr="00303775" w:rsidRDefault="0030377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7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66B91" w:rsidRPr="0030377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14:paraId="209EE11C" w14:textId="05C039BB" w:rsidR="00303775" w:rsidRPr="00303775" w:rsidRDefault="0030377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775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30377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0A2EBBAD" w14:textId="1EFD4CC6" w:rsidR="00666B91" w:rsidRPr="00303775" w:rsidRDefault="00666B9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75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666B91" w:rsidRPr="00916289" w14:paraId="6B685B56" w14:textId="77777777" w:rsidTr="00613FE6">
        <w:trPr>
          <w:trHeight w:val="287"/>
        </w:trPr>
        <w:tc>
          <w:tcPr>
            <w:tcW w:w="479" w:type="dxa"/>
            <w:shd w:val="clear" w:color="auto" w:fill="auto"/>
          </w:tcPr>
          <w:p w14:paraId="3A3EF6B1" w14:textId="7555BD4A" w:rsidR="00666B91" w:rsidRPr="00916289" w:rsidRDefault="00666B9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1C8ABC92" w14:textId="27DA24EF" w:rsidR="00666B91" w:rsidRPr="00303775" w:rsidRDefault="00666B9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7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6F6F6"/>
              </w:rPr>
              <w:t>«Волшебный мир информации»</w:t>
            </w:r>
          </w:p>
        </w:tc>
        <w:tc>
          <w:tcPr>
            <w:tcW w:w="2268" w:type="dxa"/>
            <w:shd w:val="clear" w:color="auto" w:fill="auto"/>
          </w:tcPr>
          <w:p w14:paraId="1170DF78" w14:textId="7BFBC568" w:rsidR="00666B91" w:rsidRPr="00303775" w:rsidRDefault="00303775" w:rsidP="00613F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информации</w:t>
            </w:r>
          </w:p>
        </w:tc>
        <w:tc>
          <w:tcPr>
            <w:tcW w:w="2835" w:type="dxa"/>
            <w:shd w:val="clear" w:color="auto" w:fill="auto"/>
          </w:tcPr>
          <w:p w14:paraId="3A7378FA" w14:textId="1D1914E7" w:rsidR="00666B91" w:rsidRPr="00303775" w:rsidRDefault="0030377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6B91" w:rsidRPr="0030377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3239BB70" w14:textId="66439864" w:rsidR="00303775" w:rsidRPr="00303775" w:rsidRDefault="00303775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775">
              <w:rPr>
                <w:rFonts w:ascii="Times New Roman" w:hAnsi="Times New Roman" w:cs="Times New Roman"/>
                <w:sz w:val="24"/>
                <w:szCs w:val="24"/>
              </w:rPr>
              <w:t>Выезже-Логская</w:t>
            </w:r>
            <w:proofErr w:type="spellEnd"/>
            <w:r w:rsidRPr="0030377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01" w:type="dxa"/>
            <w:shd w:val="clear" w:color="auto" w:fill="auto"/>
          </w:tcPr>
          <w:p w14:paraId="6BD87E0B" w14:textId="767716D4" w:rsidR="00666B91" w:rsidRPr="00303775" w:rsidRDefault="00666B91" w:rsidP="0061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775"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</w:tbl>
    <w:p w14:paraId="1D84EF73" w14:textId="77777777" w:rsidR="00E074E8" w:rsidRPr="00916289" w:rsidRDefault="00E074E8" w:rsidP="00613FE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3356146F" w14:textId="77777777" w:rsidR="00BE43AA" w:rsidRPr="00916289" w:rsidRDefault="00BE43AA" w:rsidP="00613FE6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085AA771" w14:textId="77777777" w:rsidR="00CA4BE1" w:rsidRPr="00916289" w:rsidRDefault="00CA4BE1" w:rsidP="00613FE6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916289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YIII.</w:t>
      </w:r>
      <w:r w:rsidRPr="00916289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ab/>
        <w:t>РАБОТА С ФОНДОМ</w:t>
      </w:r>
    </w:p>
    <w:p w14:paraId="18D6479C" w14:textId="77777777" w:rsidR="00CA4BE1" w:rsidRPr="00916289" w:rsidRDefault="00CA4BE1" w:rsidP="00613FE6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162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8.1. Работа с инвесторами (спонсорами, дарителями, в </w:t>
      </w:r>
      <w:proofErr w:type="spellStart"/>
      <w:r w:rsidRPr="009162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т.ч</w:t>
      </w:r>
      <w:proofErr w:type="spellEnd"/>
      <w:r w:rsidRPr="009162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акции)</w:t>
      </w:r>
    </w:p>
    <w:p w14:paraId="6F85EFEE" w14:textId="77777777" w:rsidR="00CA4BE1" w:rsidRPr="00916289" w:rsidRDefault="00CA4BE1" w:rsidP="00613FE6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16289">
        <w:rPr>
          <w:rFonts w:ascii="Times New Roman" w:eastAsia="Times New Roman" w:hAnsi="Times New Roman" w:cs="Times New Roman"/>
          <w:color w:val="000000"/>
          <w:lang w:eastAsia="ru-RU"/>
        </w:rPr>
        <w:t>Проведение акций "Подари книге вторую жизнь" </w:t>
      </w:r>
    </w:p>
    <w:p w14:paraId="00526983" w14:textId="77777777" w:rsidR="00CA4BE1" w:rsidRPr="00916289" w:rsidRDefault="00CA4BE1" w:rsidP="00613FE6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16289">
        <w:rPr>
          <w:rFonts w:ascii="Times New Roman" w:eastAsia="Times New Roman" w:hAnsi="Times New Roman" w:cs="Times New Roman"/>
          <w:color w:val="000000"/>
          <w:lang w:eastAsia="ru-RU"/>
        </w:rPr>
        <w:t>Привлечение активных масс читателей и неравнодушных жителей административного округа к проблемам создания фонда библиотеки</w:t>
      </w:r>
    </w:p>
    <w:p w14:paraId="74A6775E" w14:textId="77777777" w:rsidR="00CA4BE1" w:rsidRPr="00916289" w:rsidRDefault="00CA4BE1" w:rsidP="00613FE6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162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8.2. Изучение и систематизация отделов фонда библиотеки</w:t>
      </w:r>
    </w:p>
    <w:p w14:paraId="313E3482" w14:textId="77777777" w:rsidR="00CA4BE1" w:rsidRPr="00916289" w:rsidRDefault="00CA4BE1" w:rsidP="00613FE6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162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8.3. Работа с отказами</w:t>
      </w:r>
    </w:p>
    <w:p w14:paraId="3A711B8B" w14:textId="77777777" w:rsidR="00CA4BE1" w:rsidRPr="00916289" w:rsidRDefault="00CA4BE1" w:rsidP="00613FE6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16289">
        <w:rPr>
          <w:rFonts w:ascii="Times New Roman" w:eastAsia="Times New Roman" w:hAnsi="Times New Roman" w:cs="Times New Roman"/>
          <w:color w:val="000000"/>
          <w:lang w:eastAsia="ru-RU"/>
        </w:rPr>
        <w:t>Изучение запросов читателей. Находить возможность работать без отказов на востребованную литературу. Использование возможностей фондов ЦБС. </w:t>
      </w:r>
    </w:p>
    <w:p w14:paraId="203A85CE" w14:textId="77777777" w:rsidR="00CA4BE1" w:rsidRPr="00916289" w:rsidRDefault="00CA4BE1" w:rsidP="00613FE6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162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8.4. Работа с каталогами</w:t>
      </w:r>
    </w:p>
    <w:p w14:paraId="002BEF4E" w14:textId="77777777" w:rsidR="00CA4BE1" w:rsidRPr="00916289" w:rsidRDefault="00CA4BE1" w:rsidP="00613FE6">
      <w:pPr>
        <w:widowControl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162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 Сохранность фондов</w:t>
      </w:r>
    </w:p>
    <w:p w14:paraId="73CE4531" w14:textId="77777777" w:rsidR="00CA4BE1" w:rsidRPr="00916289" w:rsidRDefault="00CA4BE1" w:rsidP="00613FE6">
      <w:pPr>
        <w:widowControl/>
        <w:numPr>
          <w:ilvl w:val="0"/>
          <w:numId w:val="30"/>
        </w:numPr>
        <w:tabs>
          <w:tab w:val="clear" w:pos="720"/>
          <w:tab w:val="num" w:pos="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289">
        <w:rPr>
          <w:rFonts w:ascii="Times New Roman" w:eastAsia="Times New Roman" w:hAnsi="Times New Roman" w:cs="Times New Roman"/>
          <w:lang w:eastAsia="ru-RU"/>
        </w:rPr>
        <w:t>индивидуальные беседы с читателями о бережном отношении к книгам и журналам;</w:t>
      </w:r>
    </w:p>
    <w:p w14:paraId="4B415AFE" w14:textId="77777777" w:rsidR="00CA4BE1" w:rsidRPr="00916289" w:rsidRDefault="00CA4BE1" w:rsidP="00613FE6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289">
        <w:rPr>
          <w:rFonts w:ascii="Times New Roman" w:eastAsia="Times New Roman" w:hAnsi="Times New Roman" w:cs="Times New Roman"/>
          <w:lang w:eastAsia="ru-RU"/>
        </w:rPr>
        <w:t>обязательный учет выдаваемой литературы;</w:t>
      </w:r>
    </w:p>
    <w:p w14:paraId="254C9539" w14:textId="77777777" w:rsidR="00CA4BE1" w:rsidRPr="00916289" w:rsidRDefault="00CA4BE1" w:rsidP="00613FE6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289">
        <w:rPr>
          <w:rFonts w:ascii="Times New Roman" w:eastAsia="Times New Roman" w:hAnsi="Times New Roman" w:cs="Times New Roman"/>
          <w:lang w:eastAsia="ru-RU"/>
        </w:rPr>
        <w:t>применение залоговой формы выдачи литературы;</w:t>
      </w:r>
    </w:p>
    <w:p w14:paraId="0605621C" w14:textId="77777777" w:rsidR="00CA4BE1" w:rsidRPr="00916289" w:rsidRDefault="00CA4BE1" w:rsidP="00613FE6">
      <w:pPr>
        <w:widowControl/>
        <w:numPr>
          <w:ilvl w:val="0"/>
          <w:numId w:val="30"/>
        </w:numPr>
        <w:tabs>
          <w:tab w:val="clear" w:pos="720"/>
          <w:tab w:val="num" w:pos="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289">
        <w:rPr>
          <w:rFonts w:ascii="Times New Roman" w:eastAsia="Times New Roman" w:hAnsi="Times New Roman" w:cs="Times New Roman"/>
          <w:lang w:eastAsia="ru-RU"/>
        </w:rPr>
        <w:t>проверка внешнего и внутреннего состояния литературы при сдаче книг читателями;</w:t>
      </w:r>
    </w:p>
    <w:p w14:paraId="17917AB5" w14:textId="77777777" w:rsidR="00CA4BE1" w:rsidRPr="00916289" w:rsidRDefault="00CA4BE1" w:rsidP="00613FE6">
      <w:pPr>
        <w:widowControl/>
        <w:numPr>
          <w:ilvl w:val="0"/>
          <w:numId w:val="30"/>
        </w:numPr>
        <w:tabs>
          <w:tab w:val="clear" w:pos="72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289">
        <w:rPr>
          <w:rFonts w:ascii="Times New Roman" w:eastAsia="Times New Roman" w:hAnsi="Times New Roman" w:cs="Times New Roman"/>
          <w:lang w:eastAsia="ru-RU"/>
        </w:rPr>
        <w:t>оформление наглядных выставок, уголков, плакатов в помощь сохранности фондов;</w:t>
      </w:r>
    </w:p>
    <w:p w14:paraId="431D1D83" w14:textId="77777777" w:rsidR="00CA4BE1" w:rsidRPr="00916289" w:rsidRDefault="00CA4BE1" w:rsidP="00613FE6">
      <w:pPr>
        <w:widowControl/>
        <w:numPr>
          <w:ilvl w:val="0"/>
          <w:numId w:val="30"/>
        </w:numPr>
        <w:tabs>
          <w:tab w:val="clear" w:pos="720"/>
        </w:tabs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289">
        <w:rPr>
          <w:rFonts w:ascii="Times New Roman" w:eastAsia="Times New Roman" w:hAnsi="Times New Roman" w:cs="Times New Roman"/>
          <w:lang w:eastAsia="ru-RU"/>
        </w:rPr>
        <w:t>контроль состояния читательской задолженности и эффективные меры по ее ликвидации;</w:t>
      </w:r>
    </w:p>
    <w:p w14:paraId="4F02076D" w14:textId="77777777" w:rsidR="00CA4BE1" w:rsidRPr="00916289" w:rsidRDefault="00CA4BE1" w:rsidP="00613FE6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289">
        <w:rPr>
          <w:rFonts w:ascii="Times New Roman" w:eastAsia="Times New Roman" w:hAnsi="Times New Roman" w:cs="Times New Roman"/>
          <w:lang w:eastAsia="ru-RU"/>
        </w:rPr>
        <w:t>прием взамен утерянных книг – новых;</w:t>
      </w:r>
    </w:p>
    <w:p w14:paraId="1BE3BC76" w14:textId="77777777" w:rsidR="00CA4BE1" w:rsidRPr="00916289" w:rsidRDefault="00CA4BE1" w:rsidP="00613FE6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289">
        <w:rPr>
          <w:rFonts w:ascii="Times New Roman" w:eastAsia="Times New Roman" w:hAnsi="Times New Roman" w:cs="Times New Roman"/>
          <w:lang w:eastAsia="ru-RU"/>
        </w:rPr>
        <w:t>по мере необходимости проводить мелкий ремонт изношенных книг;</w:t>
      </w:r>
    </w:p>
    <w:p w14:paraId="0AC1C8DF" w14:textId="77777777" w:rsidR="00CA4BE1" w:rsidRPr="00916289" w:rsidRDefault="00CA4BE1" w:rsidP="00613FE6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289">
        <w:rPr>
          <w:rFonts w:ascii="Times New Roman" w:eastAsia="Times New Roman" w:hAnsi="Times New Roman" w:cs="Times New Roman"/>
          <w:lang w:eastAsia="ru-RU"/>
        </w:rPr>
        <w:t>согласованно и своевременно проводить подписные компании;</w:t>
      </w:r>
    </w:p>
    <w:p w14:paraId="4743C9DC" w14:textId="77777777" w:rsidR="00CA4BE1" w:rsidRPr="00916289" w:rsidRDefault="00CA4BE1" w:rsidP="00613FE6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289">
        <w:rPr>
          <w:rFonts w:ascii="Times New Roman" w:eastAsia="Times New Roman" w:hAnsi="Times New Roman" w:cs="Times New Roman"/>
          <w:lang w:eastAsia="ru-RU"/>
        </w:rPr>
        <w:t>своевременно производить списание устаревшей по содержанию или пришедшей в негодность литературы;</w:t>
      </w:r>
    </w:p>
    <w:p w14:paraId="0EA3D544" w14:textId="77777777" w:rsidR="00CA4BE1" w:rsidRPr="00916289" w:rsidRDefault="00CA4BE1" w:rsidP="00613FE6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289">
        <w:rPr>
          <w:rFonts w:ascii="Times New Roman" w:eastAsia="Times New Roman" w:hAnsi="Times New Roman" w:cs="Times New Roman"/>
          <w:lang w:eastAsia="ru-RU"/>
        </w:rPr>
        <w:t>влажная уборка книжных стеллажей в санитарный день;</w:t>
      </w:r>
    </w:p>
    <w:p w14:paraId="0B59C37D" w14:textId="21DCA7C2" w:rsidR="00666B91" w:rsidRPr="005E5E6F" w:rsidRDefault="00CA4BE1" w:rsidP="00613FE6">
      <w:pPr>
        <w:widowControl/>
        <w:numPr>
          <w:ilvl w:val="0"/>
          <w:numId w:val="30"/>
        </w:numPr>
        <w:ind w:left="0"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916289">
        <w:rPr>
          <w:rFonts w:ascii="Times New Roman" w:eastAsia="Times New Roman" w:hAnsi="Times New Roman" w:cs="Times New Roman"/>
          <w:lang w:eastAsia="ru-RU"/>
        </w:rPr>
        <w:t>соблюдение техники противопожарной безопасности.</w:t>
      </w:r>
    </w:p>
    <w:p w14:paraId="67448847" w14:textId="77777777" w:rsidR="005E5E6F" w:rsidRDefault="005E5E6F" w:rsidP="005E5E6F">
      <w:pPr>
        <w:widowControl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B2CFB49" w14:textId="77777777" w:rsidR="005E5E6F" w:rsidRDefault="005E5E6F" w:rsidP="005E5E6F">
      <w:pPr>
        <w:widowControl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17B10427" w14:textId="77777777" w:rsidR="005E5E6F" w:rsidRDefault="005E5E6F" w:rsidP="005E5E6F">
      <w:pPr>
        <w:widowControl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CF8FD78" w14:textId="7720D25C" w:rsidR="005E5E6F" w:rsidRPr="00916289" w:rsidRDefault="005E5E6F" w:rsidP="005E5E6F">
      <w:pPr>
        <w:widowControl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Заведующая библиотекой                                      Л.П. Трофимова</w:t>
      </w:r>
      <w:bookmarkStart w:id="0" w:name="_GoBack"/>
      <w:bookmarkEnd w:id="0"/>
    </w:p>
    <w:sectPr w:rsidR="005E5E6F" w:rsidRPr="00916289" w:rsidSect="005F1ED9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629"/>
    <w:multiLevelType w:val="multilevel"/>
    <w:tmpl w:val="1A6CE2D0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D48A3"/>
    <w:multiLevelType w:val="multilevel"/>
    <w:tmpl w:val="A96A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E5570"/>
    <w:multiLevelType w:val="multilevel"/>
    <w:tmpl w:val="F5AA40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105D8"/>
    <w:multiLevelType w:val="hybridMultilevel"/>
    <w:tmpl w:val="337C8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611D1"/>
    <w:multiLevelType w:val="multilevel"/>
    <w:tmpl w:val="5CD0F51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D2E80"/>
    <w:multiLevelType w:val="multilevel"/>
    <w:tmpl w:val="48C405E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E802B9"/>
    <w:multiLevelType w:val="hybridMultilevel"/>
    <w:tmpl w:val="D5387FEE"/>
    <w:lvl w:ilvl="0" w:tplc="4B22D00C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0E378E4"/>
    <w:multiLevelType w:val="multilevel"/>
    <w:tmpl w:val="36C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46219B"/>
    <w:multiLevelType w:val="multilevel"/>
    <w:tmpl w:val="E1587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C41FE"/>
    <w:multiLevelType w:val="multilevel"/>
    <w:tmpl w:val="D4AAF5E0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7D5E38"/>
    <w:multiLevelType w:val="multilevel"/>
    <w:tmpl w:val="95A2CF44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AE158E"/>
    <w:multiLevelType w:val="hybridMultilevel"/>
    <w:tmpl w:val="84F408C6"/>
    <w:lvl w:ilvl="0" w:tplc="CD62E472">
      <w:start w:val="1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E0A19F8"/>
    <w:multiLevelType w:val="multilevel"/>
    <w:tmpl w:val="D1206932"/>
    <w:lvl w:ilvl="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D027F0"/>
    <w:multiLevelType w:val="hybridMultilevel"/>
    <w:tmpl w:val="2338A2A8"/>
    <w:lvl w:ilvl="0" w:tplc="AC141724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2068F2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72651A"/>
    <w:multiLevelType w:val="multilevel"/>
    <w:tmpl w:val="A40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7B1C1C"/>
    <w:multiLevelType w:val="multilevel"/>
    <w:tmpl w:val="4890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B55597"/>
    <w:multiLevelType w:val="hybridMultilevel"/>
    <w:tmpl w:val="8026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1039C"/>
    <w:multiLevelType w:val="multilevel"/>
    <w:tmpl w:val="64C0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2525EE"/>
    <w:multiLevelType w:val="multilevel"/>
    <w:tmpl w:val="CE2E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2964D6"/>
    <w:multiLevelType w:val="hybridMultilevel"/>
    <w:tmpl w:val="00F27E9C"/>
    <w:lvl w:ilvl="0" w:tplc="19CC0946">
      <w:start w:val="8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D589F"/>
    <w:multiLevelType w:val="hybridMultilevel"/>
    <w:tmpl w:val="FCEA67A2"/>
    <w:lvl w:ilvl="0" w:tplc="4C1C5D48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004FE"/>
    <w:multiLevelType w:val="multilevel"/>
    <w:tmpl w:val="42DC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B21979"/>
    <w:multiLevelType w:val="multilevel"/>
    <w:tmpl w:val="C7EC494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C821C8"/>
    <w:multiLevelType w:val="hybridMultilevel"/>
    <w:tmpl w:val="DC7409F6"/>
    <w:lvl w:ilvl="0" w:tplc="7AC08C74">
      <w:start w:val="20"/>
      <w:numFmt w:val="decimal"/>
      <w:lvlText w:val="%1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7B52326"/>
    <w:multiLevelType w:val="multilevel"/>
    <w:tmpl w:val="4F28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814EBF"/>
    <w:multiLevelType w:val="multilevel"/>
    <w:tmpl w:val="610A25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BA2B3D"/>
    <w:multiLevelType w:val="hybridMultilevel"/>
    <w:tmpl w:val="1C9A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013178"/>
    <w:multiLevelType w:val="multilevel"/>
    <w:tmpl w:val="FEC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8A569C"/>
    <w:multiLevelType w:val="multilevel"/>
    <w:tmpl w:val="D966AE0C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0D5129"/>
    <w:multiLevelType w:val="hybridMultilevel"/>
    <w:tmpl w:val="9E688624"/>
    <w:lvl w:ilvl="0" w:tplc="7226AD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35FC4"/>
    <w:multiLevelType w:val="hybridMultilevel"/>
    <w:tmpl w:val="9B8242E6"/>
    <w:lvl w:ilvl="0" w:tplc="8FA6649E">
      <w:start w:val="21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9D92032"/>
    <w:multiLevelType w:val="hybridMultilevel"/>
    <w:tmpl w:val="ED78DCA4"/>
    <w:lvl w:ilvl="0" w:tplc="DAB639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AB1BF2"/>
    <w:multiLevelType w:val="multilevel"/>
    <w:tmpl w:val="A91C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0A254C"/>
    <w:multiLevelType w:val="multilevel"/>
    <w:tmpl w:val="FE06D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943421"/>
    <w:multiLevelType w:val="multilevel"/>
    <w:tmpl w:val="1EFCF0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7B1AAE"/>
    <w:multiLevelType w:val="multilevel"/>
    <w:tmpl w:val="8C0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2805FB"/>
    <w:multiLevelType w:val="multilevel"/>
    <w:tmpl w:val="53F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462449"/>
    <w:multiLevelType w:val="multilevel"/>
    <w:tmpl w:val="7A2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D4087B"/>
    <w:multiLevelType w:val="multilevel"/>
    <w:tmpl w:val="2B6AD8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D02714"/>
    <w:multiLevelType w:val="multilevel"/>
    <w:tmpl w:val="D644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0D5B90"/>
    <w:multiLevelType w:val="multilevel"/>
    <w:tmpl w:val="C248C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ED23F1"/>
    <w:multiLevelType w:val="multilevel"/>
    <w:tmpl w:val="2BC6D7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5159E7"/>
    <w:multiLevelType w:val="multilevel"/>
    <w:tmpl w:val="81B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1528F6"/>
    <w:multiLevelType w:val="hybridMultilevel"/>
    <w:tmpl w:val="44BA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E82BF6"/>
    <w:multiLevelType w:val="multilevel"/>
    <w:tmpl w:val="807C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035EF1"/>
    <w:multiLevelType w:val="hybridMultilevel"/>
    <w:tmpl w:val="33407ADE"/>
    <w:lvl w:ilvl="0" w:tplc="8904E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581941"/>
    <w:multiLevelType w:val="hybridMultilevel"/>
    <w:tmpl w:val="A0242C62"/>
    <w:lvl w:ilvl="0" w:tplc="80E69924">
      <w:start w:val="9"/>
      <w:numFmt w:val="decimal"/>
      <w:lvlText w:val="%1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>
    <w:nsid w:val="7EE20985"/>
    <w:multiLevelType w:val="multilevel"/>
    <w:tmpl w:val="AEF8DCA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356317"/>
    <w:multiLevelType w:val="multilevel"/>
    <w:tmpl w:val="5E183BC4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32"/>
  </w:num>
  <w:num w:numId="4">
    <w:abstractNumId w:val="37"/>
    <w:lvlOverride w:ilvl="0">
      <w:lvl w:ilvl="0">
        <w:numFmt w:val="upperRoman"/>
        <w:lvlText w:val="%1."/>
        <w:lvlJc w:val="right"/>
      </w:lvl>
    </w:lvlOverride>
  </w:num>
  <w:num w:numId="5">
    <w:abstractNumId w:val="14"/>
  </w:num>
  <w:num w:numId="6">
    <w:abstractNumId w:val="15"/>
  </w:num>
  <w:num w:numId="7">
    <w:abstractNumId w:val="42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26"/>
    <w:lvlOverride w:ilvl="0">
      <w:lvl w:ilvl="0">
        <w:numFmt w:val="decimal"/>
        <w:lvlText w:val="%1."/>
        <w:lvlJc w:val="left"/>
      </w:lvl>
    </w:lvlOverride>
  </w:num>
  <w:num w:numId="11">
    <w:abstractNumId w:val="35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2"/>
  </w:num>
  <w:num w:numId="14">
    <w:abstractNumId w:val="20"/>
  </w:num>
  <w:num w:numId="15">
    <w:abstractNumId w:val="21"/>
  </w:num>
  <w:num w:numId="16">
    <w:abstractNumId w:val="31"/>
  </w:num>
  <w:num w:numId="17">
    <w:abstractNumId w:val="24"/>
  </w:num>
  <w:num w:numId="18">
    <w:abstractNumId w:val="11"/>
  </w:num>
  <w:num w:numId="19">
    <w:abstractNumId w:val="30"/>
  </w:num>
  <w:num w:numId="20">
    <w:abstractNumId w:val="7"/>
  </w:num>
  <w:num w:numId="21">
    <w:abstractNumId w:val="45"/>
  </w:num>
  <w:num w:numId="22">
    <w:abstractNumId w:val="43"/>
  </w:num>
  <w:num w:numId="23">
    <w:abstractNumId w:val="25"/>
  </w:num>
  <w:num w:numId="24">
    <w:abstractNumId w:val="19"/>
  </w:num>
  <w:num w:numId="25">
    <w:abstractNumId w:val="36"/>
  </w:num>
  <w:num w:numId="26">
    <w:abstractNumId w:val="38"/>
  </w:num>
  <w:num w:numId="27">
    <w:abstractNumId w:val="28"/>
  </w:num>
  <w:num w:numId="28">
    <w:abstractNumId w:val="16"/>
  </w:num>
  <w:num w:numId="29">
    <w:abstractNumId w:val="18"/>
  </w:num>
  <w:num w:numId="30">
    <w:abstractNumId w:val="33"/>
  </w:num>
  <w:num w:numId="31">
    <w:abstractNumId w:val="40"/>
  </w:num>
  <w:num w:numId="32">
    <w:abstractNumId w:val="27"/>
  </w:num>
  <w:num w:numId="33">
    <w:abstractNumId w:val="44"/>
  </w:num>
  <w:num w:numId="34">
    <w:abstractNumId w:val="34"/>
  </w:num>
  <w:num w:numId="35">
    <w:abstractNumId w:val="29"/>
  </w:num>
  <w:num w:numId="36">
    <w:abstractNumId w:val="23"/>
  </w:num>
  <w:num w:numId="37">
    <w:abstractNumId w:val="4"/>
  </w:num>
  <w:num w:numId="38">
    <w:abstractNumId w:val="49"/>
  </w:num>
  <w:num w:numId="39">
    <w:abstractNumId w:val="5"/>
  </w:num>
  <w:num w:numId="40">
    <w:abstractNumId w:val="48"/>
  </w:num>
  <w:num w:numId="41">
    <w:abstractNumId w:val="10"/>
  </w:num>
  <w:num w:numId="42">
    <w:abstractNumId w:val="0"/>
  </w:num>
  <w:num w:numId="43">
    <w:abstractNumId w:val="41"/>
  </w:num>
  <w:num w:numId="44">
    <w:abstractNumId w:val="39"/>
  </w:num>
  <w:num w:numId="45">
    <w:abstractNumId w:val="47"/>
  </w:num>
  <w:num w:numId="46">
    <w:abstractNumId w:val="13"/>
  </w:num>
  <w:num w:numId="47">
    <w:abstractNumId w:val="9"/>
  </w:num>
  <w:num w:numId="48">
    <w:abstractNumId w:val="12"/>
  </w:num>
  <w:num w:numId="49">
    <w:abstractNumId w:val="6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92"/>
    <w:rsid w:val="000011B1"/>
    <w:rsid w:val="00021130"/>
    <w:rsid w:val="00022F3B"/>
    <w:rsid w:val="0003180B"/>
    <w:rsid w:val="00033D87"/>
    <w:rsid w:val="00053421"/>
    <w:rsid w:val="00055752"/>
    <w:rsid w:val="000576C1"/>
    <w:rsid w:val="000620B7"/>
    <w:rsid w:val="000653CA"/>
    <w:rsid w:val="00071D5F"/>
    <w:rsid w:val="00090432"/>
    <w:rsid w:val="00090CA3"/>
    <w:rsid w:val="000A1253"/>
    <w:rsid w:val="000B0C96"/>
    <w:rsid w:val="000C0446"/>
    <w:rsid w:val="000C3A40"/>
    <w:rsid w:val="000E02E2"/>
    <w:rsid w:val="000E3406"/>
    <w:rsid w:val="000E4C82"/>
    <w:rsid w:val="000F56D9"/>
    <w:rsid w:val="00116F57"/>
    <w:rsid w:val="00140C68"/>
    <w:rsid w:val="00153EAA"/>
    <w:rsid w:val="00190A8C"/>
    <w:rsid w:val="001A6398"/>
    <w:rsid w:val="001C30D1"/>
    <w:rsid w:val="001D0147"/>
    <w:rsid w:val="001E00C6"/>
    <w:rsid w:val="001E2DEB"/>
    <w:rsid w:val="0020151F"/>
    <w:rsid w:val="00216ADE"/>
    <w:rsid w:val="002218D9"/>
    <w:rsid w:val="00222A6E"/>
    <w:rsid w:val="00242C81"/>
    <w:rsid w:val="00263B71"/>
    <w:rsid w:val="00291B01"/>
    <w:rsid w:val="002D2832"/>
    <w:rsid w:val="002D360E"/>
    <w:rsid w:val="002F4F8D"/>
    <w:rsid w:val="002F621D"/>
    <w:rsid w:val="00303775"/>
    <w:rsid w:val="00323878"/>
    <w:rsid w:val="003379F4"/>
    <w:rsid w:val="00346845"/>
    <w:rsid w:val="00363844"/>
    <w:rsid w:val="0037272A"/>
    <w:rsid w:val="00385E82"/>
    <w:rsid w:val="003A4C80"/>
    <w:rsid w:val="003A7EAB"/>
    <w:rsid w:val="003D13A0"/>
    <w:rsid w:val="003D67C3"/>
    <w:rsid w:val="003D7646"/>
    <w:rsid w:val="003E0018"/>
    <w:rsid w:val="003E01B5"/>
    <w:rsid w:val="003E1BD1"/>
    <w:rsid w:val="003E3DCC"/>
    <w:rsid w:val="003F18A4"/>
    <w:rsid w:val="003F2A97"/>
    <w:rsid w:val="00405280"/>
    <w:rsid w:val="00414DAE"/>
    <w:rsid w:val="00421F11"/>
    <w:rsid w:val="00433F09"/>
    <w:rsid w:val="00470C92"/>
    <w:rsid w:val="00477910"/>
    <w:rsid w:val="004A7F8A"/>
    <w:rsid w:val="004B1DB9"/>
    <w:rsid w:val="004B453A"/>
    <w:rsid w:val="004D01A7"/>
    <w:rsid w:val="004D074B"/>
    <w:rsid w:val="004E627B"/>
    <w:rsid w:val="004F2816"/>
    <w:rsid w:val="0050326F"/>
    <w:rsid w:val="0052008F"/>
    <w:rsid w:val="0052090F"/>
    <w:rsid w:val="00534124"/>
    <w:rsid w:val="005459BF"/>
    <w:rsid w:val="00545D40"/>
    <w:rsid w:val="0055075F"/>
    <w:rsid w:val="005547C4"/>
    <w:rsid w:val="00555EF0"/>
    <w:rsid w:val="00567256"/>
    <w:rsid w:val="00582BBE"/>
    <w:rsid w:val="005925EE"/>
    <w:rsid w:val="005B3CEC"/>
    <w:rsid w:val="005B717C"/>
    <w:rsid w:val="005D04DD"/>
    <w:rsid w:val="005D090C"/>
    <w:rsid w:val="005D3628"/>
    <w:rsid w:val="005D68A2"/>
    <w:rsid w:val="005E5E6F"/>
    <w:rsid w:val="005F1ED9"/>
    <w:rsid w:val="005F7D4E"/>
    <w:rsid w:val="00613FE6"/>
    <w:rsid w:val="00634575"/>
    <w:rsid w:val="00640E58"/>
    <w:rsid w:val="00645FD9"/>
    <w:rsid w:val="00650219"/>
    <w:rsid w:val="0065080B"/>
    <w:rsid w:val="0065303C"/>
    <w:rsid w:val="0065454D"/>
    <w:rsid w:val="00655BA7"/>
    <w:rsid w:val="00666B91"/>
    <w:rsid w:val="006944BC"/>
    <w:rsid w:val="006B3FE0"/>
    <w:rsid w:val="006C3BBD"/>
    <w:rsid w:val="006D658E"/>
    <w:rsid w:val="0070578F"/>
    <w:rsid w:val="00725034"/>
    <w:rsid w:val="00734852"/>
    <w:rsid w:val="0074271F"/>
    <w:rsid w:val="00745610"/>
    <w:rsid w:val="00755AE8"/>
    <w:rsid w:val="007634DC"/>
    <w:rsid w:val="0077023E"/>
    <w:rsid w:val="00774178"/>
    <w:rsid w:val="00777230"/>
    <w:rsid w:val="00784F36"/>
    <w:rsid w:val="00792BDE"/>
    <w:rsid w:val="007B7266"/>
    <w:rsid w:val="007D071E"/>
    <w:rsid w:val="007D2552"/>
    <w:rsid w:val="007F78F3"/>
    <w:rsid w:val="00826CDD"/>
    <w:rsid w:val="00840A9C"/>
    <w:rsid w:val="00841EB8"/>
    <w:rsid w:val="00847CAA"/>
    <w:rsid w:val="008619E6"/>
    <w:rsid w:val="0088214D"/>
    <w:rsid w:val="0088276C"/>
    <w:rsid w:val="008B216C"/>
    <w:rsid w:val="008C4956"/>
    <w:rsid w:val="008C7945"/>
    <w:rsid w:val="008E0489"/>
    <w:rsid w:val="008E1F00"/>
    <w:rsid w:val="008F5E6B"/>
    <w:rsid w:val="008F7930"/>
    <w:rsid w:val="00916289"/>
    <w:rsid w:val="00936C9F"/>
    <w:rsid w:val="0094362B"/>
    <w:rsid w:val="00953654"/>
    <w:rsid w:val="00962976"/>
    <w:rsid w:val="00965203"/>
    <w:rsid w:val="00966539"/>
    <w:rsid w:val="00967826"/>
    <w:rsid w:val="0097662D"/>
    <w:rsid w:val="009A3D14"/>
    <w:rsid w:val="009B1BC2"/>
    <w:rsid w:val="009B47A6"/>
    <w:rsid w:val="009C547A"/>
    <w:rsid w:val="009D18C7"/>
    <w:rsid w:val="009D684D"/>
    <w:rsid w:val="009D73D9"/>
    <w:rsid w:val="009E0808"/>
    <w:rsid w:val="009F26AE"/>
    <w:rsid w:val="009F4BEE"/>
    <w:rsid w:val="00A03AEA"/>
    <w:rsid w:val="00A105FD"/>
    <w:rsid w:val="00A118EE"/>
    <w:rsid w:val="00A12255"/>
    <w:rsid w:val="00A15982"/>
    <w:rsid w:val="00A211D4"/>
    <w:rsid w:val="00A32662"/>
    <w:rsid w:val="00A66E86"/>
    <w:rsid w:val="00A73A4F"/>
    <w:rsid w:val="00A9554A"/>
    <w:rsid w:val="00A973AA"/>
    <w:rsid w:val="00AA7815"/>
    <w:rsid w:val="00AB6370"/>
    <w:rsid w:val="00AD2456"/>
    <w:rsid w:val="00AD41DE"/>
    <w:rsid w:val="00AD5481"/>
    <w:rsid w:val="00AF31D2"/>
    <w:rsid w:val="00B033C8"/>
    <w:rsid w:val="00B041BD"/>
    <w:rsid w:val="00B0745C"/>
    <w:rsid w:val="00B200EA"/>
    <w:rsid w:val="00B218F5"/>
    <w:rsid w:val="00B34B5E"/>
    <w:rsid w:val="00B36EBA"/>
    <w:rsid w:val="00B62D4C"/>
    <w:rsid w:val="00B74F5A"/>
    <w:rsid w:val="00B84102"/>
    <w:rsid w:val="00BB00FD"/>
    <w:rsid w:val="00BB0BA8"/>
    <w:rsid w:val="00BB736D"/>
    <w:rsid w:val="00BB751F"/>
    <w:rsid w:val="00BC1DAF"/>
    <w:rsid w:val="00BC7BF9"/>
    <w:rsid w:val="00BE43AA"/>
    <w:rsid w:val="00BE5B2A"/>
    <w:rsid w:val="00BF4F3E"/>
    <w:rsid w:val="00C1780E"/>
    <w:rsid w:val="00C20C20"/>
    <w:rsid w:val="00C26477"/>
    <w:rsid w:val="00C856E0"/>
    <w:rsid w:val="00C86815"/>
    <w:rsid w:val="00CA4BE1"/>
    <w:rsid w:val="00CB0228"/>
    <w:rsid w:val="00CC1941"/>
    <w:rsid w:val="00CC69FF"/>
    <w:rsid w:val="00CC7881"/>
    <w:rsid w:val="00CF7B1D"/>
    <w:rsid w:val="00D028F8"/>
    <w:rsid w:val="00D061A2"/>
    <w:rsid w:val="00D14BD2"/>
    <w:rsid w:val="00D27A06"/>
    <w:rsid w:val="00D53C95"/>
    <w:rsid w:val="00D61725"/>
    <w:rsid w:val="00D6754E"/>
    <w:rsid w:val="00D9709F"/>
    <w:rsid w:val="00DA6AFC"/>
    <w:rsid w:val="00DC3A60"/>
    <w:rsid w:val="00DC68CF"/>
    <w:rsid w:val="00DD6AE9"/>
    <w:rsid w:val="00DE1E09"/>
    <w:rsid w:val="00DE767A"/>
    <w:rsid w:val="00DF4E03"/>
    <w:rsid w:val="00DF6827"/>
    <w:rsid w:val="00E01047"/>
    <w:rsid w:val="00E04453"/>
    <w:rsid w:val="00E074E8"/>
    <w:rsid w:val="00E1452B"/>
    <w:rsid w:val="00E16AC7"/>
    <w:rsid w:val="00E23F5A"/>
    <w:rsid w:val="00E241B8"/>
    <w:rsid w:val="00E37003"/>
    <w:rsid w:val="00E40E4F"/>
    <w:rsid w:val="00E413BF"/>
    <w:rsid w:val="00E6605E"/>
    <w:rsid w:val="00E66D6A"/>
    <w:rsid w:val="00EA7405"/>
    <w:rsid w:val="00EB28A1"/>
    <w:rsid w:val="00EB5ABC"/>
    <w:rsid w:val="00EC1D83"/>
    <w:rsid w:val="00EC37DC"/>
    <w:rsid w:val="00EC5B6A"/>
    <w:rsid w:val="00ED2D13"/>
    <w:rsid w:val="00ED4EDB"/>
    <w:rsid w:val="00EE28CE"/>
    <w:rsid w:val="00EE6946"/>
    <w:rsid w:val="00EF6E0B"/>
    <w:rsid w:val="00F0680F"/>
    <w:rsid w:val="00F168A8"/>
    <w:rsid w:val="00F2148C"/>
    <w:rsid w:val="00F66D1F"/>
    <w:rsid w:val="00F713EE"/>
    <w:rsid w:val="00F84B54"/>
    <w:rsid w:val="00F85956"/>
    <w:rsid w:val="00FD0EF2"/>
    <w:rsid w:val="00FE0430"/>
    <w:rsid w:val="00FE1197"/>
    <w:rsid w:val="00FE67FC"/>
    <w:rsid w:val="00FF29DF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D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D6A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">
    <w:name w:val="Основной текст (2)_"/>
    <w:basedOn w:val="a0"/>
    <w:link w:val="20"/>
    <w:rsid w:val="00BB73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36D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925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925E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2D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D36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D360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2D360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2D36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D360E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D36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2D360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2D360E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2D360E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customStyle="1" w:styleId="12">
    <w:name w:val="Сетка таблицы1"/>
    <w:basedOn w:val="a1"/>
    <w:next w:val="a3"/>
    <w:uiPriority w:val="39"/>
    <w:rsid w:val="00E23F5A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745610"/>
  </w:style>
  <w:style w:type="character" w:customStyle="1" w:styleId="c0">
    <w:name w:val="c0"/>
    <w:basedOn w:val="a0"/>
    <w:rsid w:val="00745610"/>
  </w:style>
  <w:style w:type="table" w:customStyle="1" w:styleId="24">
    <w:name w:val="Сетка таблицы2"/>
    <w:basedOn w:val="a1"/>
    <w:next w:val="a3"/>
    <w:uiPriority w:val="59"/>
    <w:rsid w:val="000B0C96"/>
    <w:pPr>
      <w:widowControl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0B0C96"/>
    <w:pPr>
      <w:widowControl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0B0C96"/>
    <w:pPr>
      <w:widowControl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0B0C96"/>
    <w:pPr>
      <w:widowControl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D6A"/>
  </w:style>
  <w:style w:type="paragraph" w:styleId="1">
    <w:name w:val="heading 1"/>
    <w:basedOn w:val="a"/>
    <w:next w:val="a"/>
    <w:link w:val="10"/>
    <w:uiPriority w:val="9"/>
    <w:qFormat/>
    <w:rsid w:val="00FF3D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8F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10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ED2D13"/>
    <w:pPr>
      <w:ind w:left="720"/>
      <w:contextualSpacing/>
    </w:pPr>
  </w:style>
  <w:style w:type="character" w:styleId="a6">
    <w:name w:val="Strong"/>
    <w:uiPriority w:val="22"/>
    <w:qFormat/>
    <w:rsid w:val="008C7945"/>
    <w:rPr>
      <w:b/>
      <w:bCs/>
    </w:rPr>
  </w:style>
  <w:style w:type="paragraph" w:customStyle="1" w:styleId="Default">
    <w:name w:val="Default"/>
    <w:rsid w:val="009D18C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03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3C8"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rsid w:val="00B033C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3D48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FF3D48"/>
    <w:rPr>
      <w:color w:val="0000FF"/>
      <w:u w:val="single"/>
    </w:rPr>
  </w:style>
  <w:style w:type="character" w:styleId="aa">
    <w:name w:val="Emphasis"/>
    <w:basedOn w:val="a0"/>
    <w:uiPriority w:val="20"/>
    <w:qFormat/>
    <w:rsid w:val="009A3D1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31D2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">
    <w:name w:val="Основной текст (2)_"/>
    <w:basedOn w:val="a0"/>
    <w:link w:val="20"/>
    <w:rsid w:val="00BB73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36D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925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rsid w:val="00592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925E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2D3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2D360E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2D360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2D360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rsid w:val="002D36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D360E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D360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">
    <w:name w:val="Основной текст (8)"/>
    <w:basedOn w:val="a"/>
    <w:link w:val="8Exact"/>
    <w:rsid w:val="002D360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">
    <w:name w:val="Основной текст (9)"/>
    <w:basedOn w:val="a"/>
    <w:link w:val="9Exact"/>
    <w:rsid w:val="002D360E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rsid w:val="002D360E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"/>
    <w:basedOn w:val="11"/>
    <w:rsid w:val="002D3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customStyle="1" w:styleId="12">
    <w:name w:val="Сетка таблицы1"/>
    <w:basedOn w:val="a1"/>
    <w:next w:val="a3"/>
    <w:uiPriority w:val="39"/>
    <w:rsid w:val="00E23F5A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745610"/>
  </w:style>
  <w:style w:type="character" w:customStyle="1" w:styleId="c0">
    <w:name w:val="c0"/>
    <w:basedOn w:val="a0"/>
    <w:rsid w:val="00745610"/>
  </w:style>
  <w:style w:type="table" w:customStyle="1" w:styleId="24">
    <w:name w:val="Сетка таблицы2"/>
    <w:basedOn w:val="a1"/>
    <w:next w:val="a3"/>
    <w:uiPriority w:val="59"/>
    <w:rsid w:val="000B0C96"/>
    <w:pPr>
      <w:widowControl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0B0C96"/>
    <w:pPr>
      <w:widowControl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0B0C96"/>
    <w:pPr>
      <w:widowControl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0B0C96"/>
    <w:pPr>
      <w:widowControl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fe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1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85</cp:revision>
  <cp:lastPrinted>2023-11-18T10:25:00Z</cp:lastPrinted>
  <dcterms:created xsi:type="dcterms:W3CDTF">2022-10-11T12:49:00Z</dcterms:created>
  <dcterms:modified xsi:type="dcterms:W3CDTF">2024-02-06T03:35:00Z</dcterms:modified>
</cp:coreProperties>
</file>