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8777D" w:rsidRDefault="00127FDC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МБУК «Манская ЦБС» </w:t>
      </w:r>
    </w:p>
    <w:p w14:paraId="397A7D7E" w14:textId="1E174500" w:rsidR="009C7B61" w:rsidRPr="0058777D" w:rsidRDefault="007D3C94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>Централь</w:t>
      </w:r>
      <w:r w:rsidR="00026630">
        <w:rPr>
          <w:rFonts w:ascii="Times New Roman" w:hAnsi="Times New Roman" w:cs="Times New Roman"/>
          <w:b/>
          <w:sz w:val="24"/>
          <w:szCs w:val="28"/>
        </w:rPr>
        <w:t xml:space="preserve">ная районная библиотека имени Анатолия </w:t>
      </w:r>
      <w:r w:rsidRPr="005877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8777D">
        <w:rPr>
          <w:rFonts w:ascii="Times New Roman" w:hAnsi="Times New Roman" w:cs="Times New Roman"/>
          <w:b/>
          <w:sz w:val="24"/>
          <w:szCs w:val="28"/>
        </w:rPr>
        <w:t>Чмыхало</w:t>
      </w:r>
      <w:proofErr w:type="spellEnd"/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C67B48">
        <w:rPr>
          <w:rFonts w:ascii="Times New Roman" w:hAnsi="Times New Roman" w:cs="Times New Roman"/>
          <w:b/>
          <w:sz w:val="24"/>
          <w:szCs w:val="28"/>
        </w:rPr>
        <w:t xml:space="preserve"> январь 2024</w:t>
      </w:r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662"/>
        <w:gridCol w:w="2268"/>
        <w:gridCol w:w="2835"/>
      </w:tblGrid>
      <w:tr w:rsidR="005A4134" w:rsidRPr="0058777D" w14:paraId="1041039D" w14:textId="77777777" w:rsidTr="0058777D">
        <w:tc>
          <w:tcPr>
            <w:tcW w:w="534" w:type="dxa"/>
            <w:shd w:val="clear" w:color="auto" w:fill="auto"/>
          </w:tcPr>
          <w:p w14:paraId="2B2D0F69" w14:textId="77777777" w:rsidR="009C7B61" w:rsidRPr="0058777D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7AB4F14E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  <w:r w:rsidR="009C7B61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A9A2617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  <w:tc>
          <w:tcPr>
            <w:tcW w:w="2268" w:type="dxa"/>
            <w:shd w:val="clear" w:color="auto" w:fill="auto"/>
          </w:tcPr>
          <w:p w14:paraId="56B3F16F" w14:textId="7B73006F" w:rsidR="009C7B61" w:rsidRPr="0058777D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r w:rsidR="00CD7117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и м</w:t>
            </w:r>
            <w:r w:rsidR="000362D3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14:paraId="7DD2D8C0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  <w:p w14:paraId="50420830" w14:textId="633ADE85" w:rsidR="00A86446" w:rsidRPr="0058777D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8777D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5DDAAB3D" w:rsidR="00B60867" w:rsidRPr="0058777D" w:rsidRDefault="0058777D" w:rsidP="005877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58777D" w:rsidRPr="00AA08B8" w14:paraId="4DD252CF" w14:textId="77777777" w:rsidTr="0058777D">
        <w:tc>
          <w:tcPr>
            <w:tcW w:w="534" w:type="dxa"/>
            <w:shd w:val="clear" w:color="auto" w:fill="auto"/>
          </w:tcPr>
          <w:p w14:paraId="27675704" w14:textId="7D377A5E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5713E9E" w14:textId="5946095E" w:rsidR="0064672A" w:rsidRDefault="00E0645F" w:rsidP="004E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58777D" w:rsidRPr="0058777D">
              <w:rPr>
                <w:rFonts w:ascii="Times New Roman" w:hAnsi="Times New Roman"/>
                <w:sz w:val="24"/>
                <w:szCs w:val="24"/>
              </w:rPr>
              <w:t>кция «Первый читатель Нового года!»</w:t>
            </w:r>
            <w:r w:rsidR="0058777D" w:rsidRPr="0058777D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0B6ACA7" w14:textId="77777777" w:rsidR="0064672A" w:rsidRDefault="0064672A" w:rsidP="004E10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A64DE" w14:textId="77777777" w:rsidR="0064672A" w:rsidRDefault="0064672A" w:rsidP="004E10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1FEA2" w14:textId="6D362171" w:rsidR="0058777D" w:rsidRPr="0058777D" w:rsidRDefault="0058777D" w:rsidP="004E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0125FF3" w14:textId="4DE4D02A" w:rsidR="00C27C80" w:rsidRPr="0058777D" w:rsidRDefault="00C27C80" w:rsidP="00C67B4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первые дни наступившего года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Центральной районной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традиционно пройдет акция "Первый читатель Н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ового года". Акция является одной из форм привлечения читателей в библиотеку, рекламой библиотеки.</w:t>
            </w:r>
          </w:p>
        </w:tc>
        <w:tc>
          <w:tcPr>
            <w:tcW w:w="2268" w:type="dxa"/>
            <w:shd w:val="clear" w:color="auto" w:fill="auto"/>
          </w:tcPr>
          <w:p w14:paraId="49881808" w14:textId="758795D6" w:rsidR="0058777D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  <w:r w:rsidR="0058777D"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03BE0C21" w14:textId="7FCBC6D5" w:rsidR="0058777D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14:paraId="2BF7B19D" w14:textId="04D5D3E1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38282A6" w14:textId="0F2CA010" w:rsidR="0058777D" w:rsidRPr="0058777D" w:rsidRDefault="008718B8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865A0B0" w14:textId="635D71D4" w:rsidR="0058777D" w:rsidRPr="0058777D" w:rsidRDefault="00F26B9A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777D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58777D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2FE4857D" w14:textId="77777777" w:rsidTr="0058777D">
        <w:tc>
          <w:tcPr>
            <w:tcW w:w="534" w:type="dxa"/>
            <w:shd w:val="clear" w:color="auto" w:fill="auto"/>
          </w:tcPr>
          <w:p w14:paraId="73BF3065" w14:textId="742F8E91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4DC3832" w14:textId="3CC7FCF5" w:rsidR="00C67B48" w:rsidRPr="00C67B48" w:rsidRDefault="00C67B48" w:rsidP="00C67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кинолекторий: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«</w:t>
            </w:r>
            <w:r w:rsidRPr="00C67B48">
              <w:rPr>
                <w:rFonts w:ascii="Times New Roman" w:hAnsi="Times New Roman"/>
                <w:sz w:val="24"/>
                <w:szCs w:val="24"/>
              </w:rPr>
              <w:t>В тринадцатом часу ночи»</w:t>
            </w:r>
          </w:p>
          <w:p w14:paraId="08B084D0" w14:textId="6FDEB1E5" w:rsidR="0058777D" w:rsidRPr="0058777D" w:rsidRDefault="0058777D" w:rsidP="0085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6E3C540" w14:textId="570B5D5C" w:rsidR="0058777D" w:rsidRPr="0058777D" w:rsidRDefault="00855F2D" w:rsidP="00C67B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дня в чита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льном зале библиотеки, пройдет </w:t>
            </w:r>
            <w:r w:rsidR="00C67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просмотр и обсуждение фильма </w:t>
            </w:r>
            <w:r w:rsidR="00C67B48" w:rsidRPr="00C67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тринадцатом часу ночи»</w:t>
            </w:r>
          </w:p>
        </w:tc>
        <w:tc>
          <w:tcPr>
            <w:tcW w:w="2268" w:type="dxa"/>
            <w:shd w:val="clear" w:color="auto" w:fill="auto"/>
          </w:tcPr>
          <w:p w14:paraId="0AB62208" w14:textId="0559A0DA" w:rsidR="0058777D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  <w:r w:rsidR="0058777D"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3FBF863F" w14:textId="606C28B8" w:rsidR="0058777D" w:rsidRPr="0058777D" w:rsidRDefault="00C67B48" w:rsidP="00C67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8777D" w:rsidRPr="0058777D">
              <w:rPr>
                <w:rFonts w:ascii="Times New Roman" w:hAnsi="Times New Roman"/>
                <w:sz w:val="24"/>
                <w:szCs w:val="24"/>
              </w:rPr>
              <w:t xml:space="preserve">.00 ч </w:t>
            </w:r>
          </w:p>
          <w:p w14:paraId="1B13101A" w14:textId="7610078B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55D85D8" w14:textId="6D227322" w:rsidR="0058777D" w:rsidRPr="0058777D" w:rsidRDefault="008718B8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58777D" w:rsidRPr="00587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58777D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58777D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B48" w:rsidRPr="00AA08B8" w14:paraId="3506D678" w14:textId="77777777" w:rsidTr="0058777D">
        <w:tc>
          <w:tcPr>
            <w:tcW w:w="534" w:type="dxa"/>
            <w:shd w:val="clear" w:color="auto" w:fill="auto"/>
          </w:tcPr>
          <w:p w14:paraId="7BCF157E" w14:textId="5F7D469C" w:rsidR="00C67B48" w:rsidRPr="0058777D" w:rsidRDefault="00C67B48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2788FDD" w14:textId="3651F451" w:rsidR="00C67B48" w:rsidRPr="0058777D" w:rsidRDefault="00C67B48" w:rsidP="004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90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«Светлый вечер, добрый вечер»</w:t>
            </w:r>
          </w:p>
        </w:tc>
        <w:tc>
          <w:tcPr>
            <w:tcW w:w="6662" w:type="dxa"/>
            <w:shd w:val="clear" w:color="auto" w:fill="auto"/>
          </w:tcPr>
          <w:p w14:paraId="7633EC52" w14:textId="01168BB1" w:rsidR="00C67B48" w:rsidRPr="0058777D" w:rsidRDefault="00C67B48" w:rsidP="00855F2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2079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познакомят присутствующих с историей праздника Рождество Христово, традициями его празднования. Гости мероприятия вспомнят самые популярные русские гадания, которые проводят в Сочельник — ночь перед Рождеством. Мероприятие будет сопровождаться просмотром короткометражных фильмов «Православные истории» и «Колядки». Рождественские посиделки позволят присутствующим окунуться в атмосферу праздника Рождества Христова. Участники ответят на вопросы викторины.</w:t>
            </w:r>
          </w:p>
        </w:tc>
        <w:tc>
          <w:tcPr>
            <w:tcW w:w="2268" w:type="dxa"/>
            <w:shd w:val="clear" w:color="auto" w:fill="auto"/>
          </w:tcPr>
          <w:p w14:paraId="5EE8C2A4" w14:textId="1BBF6A28" w:rsidR="00C67B48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2789EE90" w14:textId="6ECD52FE" w:rsidR="00C67B48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.00 ч </w:t>
            </w:r>
          </w:p>
          <w:p w14:paraId="40FDFA3A" w14:textId="3C5F6B23" w:rsidR="00C67B48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25BF2D52" w14:textId="09DC79B8" w:rsidR="00C67B48" w:rsidRPr="0058777D" w:rsidRDefault="008718B8" w:rsidP="00DB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  <w:bookmarkStart w:id="0" w:name="_GoBack"/>
            <w:bookmarkEnd w:id="0"/>
          </w:p>
          <w:p w14:paraId="323A7583" w14:textId="77777777" w:rsidR="00C67B48" w:rsidRPr="0058777D" w:rsidRDefault="00F26B9A" w:rsidP="00DB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"mailto:dardmitr@mail.ru" </w:instrText>
            </w:r>
            <w:r>
              <w:fldChar w:fldCharType="separate"/>
            </w:r>
            <w:r w:rsidR="00C67B48" w:rsidRPr="005877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dardmitr@mail.ru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A75673F" w14:textId="77777777" w:rsidR="00C67B48" w:rsidRPr="0058777D" w:rsidRDefault="00C67B48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48" w:rsidRPr="00AA08B8" w14:paraId="25ED92A9" w14:textId="77777777" w:rsidTr="0058777D">
        <w:tc>
          <w:tcPr>
            <w:tcW w:w="534" w:type="dxa"/>
            <w:shd w:val="clear" w:color="auto" w:fill="auto"/>
          </w:tcPr>
          <w:p w14:paraId="0BEB8ACB" w14:textId="640ACB20" w:rsidR="00C67B48" w:rsidRPr="0058777D" w:rsidRDefault="00C67B48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638566D" w14:textId="2953BA63" w:rsidR="00C67B48" w:rsidRPr="0058777D" w:rsidRDefault="00C67B48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84">
              <w:rPr>
                <w:rFonts w:ascii="Times New Roman" w:hAnsi="Times New Roman" w:cs="Times New Roman"/>
                <w:sz w:val="24"/>
                <w:szCs w:val="24"/>
              </w:rPr>
              <w:t>Библиотечное развлечение «Колядки»</w:t>
            </w:r>
          </w:p>
        </w:tc>
        <w:tc>
          <w:tcPr>
            <w:tcW w:w="6662" w:type="dxa"/>
            <w:shd w:val="clear" w:color="auto" w:fill="auto"/>
          </w:tcPr>
          <w:p w14:paraId="1A5874C8" w14:textId="0C22227D" w:rsidR="00C67B48" w:rsidRPr="00C27C80" w:rsidRDefault="00C67B48" w:rsidP="00C27C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B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библиотеки познакомит жителей села с книгами, рассказывающими об истории этого праздника. </w:t>
            </w:r>
            <w:proofErr w:type="gramStart"/>
            <w:r w:rsidRPr="00843B84">
              <w:rPr>
                <w:rFonts w:ascii="Times New Roman" w:hAnsi="Times New Roman" w:cs="Times New Roman"/>
                <w:sz w:val="24"/>
                <w:szCs w:val="24"/>
              </w:rPr>
              <w:t>Ряженные</w:t>
            </w:r>
            <w:proofErr w:type="gramEnd"/>
            <w:r w:rsidRPr="0084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84">
              <w:rPr>
                <w:rFonts w:ascii="Times New Roman" w:hAnsi="Times New Roman" w:cs="Times New Roman"/>
                <w:sz w:val="24"/>
                <w:szCs w:val="24"/>
              </w:rPr>
              <w:t>колядовщики</w:t>
            </w:r>
            <w:proofErr w:type="spellEnd"/>
            <w:r w:rsidRPr="00843B84">
              <w:rPr>
                <w:rFonts w:ascii="Times New Roman" w:hAnsi="Times New Roman" w:cs="Times New Roman"/>
                <w:sz w:val="24"/>
                <w:szCs w:val="24"/>
              </w:rPr>
              <w:t>, отправятся с веселым настроением поздравлять односельчан. Будут петь колядки с пожеланиями богатого урожая, здоровья, согласия в семье.</w:t>
            </w:r>
          </w:p>
        </w:tc>
        <w:tc>
          <w:tcPr>
            <w:tcW w:w="2268" w:type="dxa"/>
            <w:shd w:val="clear" w:color="auto" w:fill="auto"/>
          </w:tcPr>
          <w:p w14:paraId="4C2718F0" w14:textId="5AA89082" w:rsidR="00C67B48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02F0949B" w14:textId="77777777" w:rsidR="00C67B48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17.00 ч </w:t>
            </w:r>
          </w:p>
          <w:p w14:paraId="4735E105" w14:textId="6281ADBD" w:rsidR="00C67B48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4E84E6AF" w14:textId="4DF836B7" w:rsidR="00C67B48" w:rsidRPr="0058777D" w:rsidRDefault="00C67B48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5951EDF0" w14:textId="24FAAA0E" w:rsidR="00C67B48" w:rsidRPr="0058777D" w:rsidRDefault="00611422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5B92B318" w14:textId="286C1615" w:rsidR="00C67B48" w:rsidRPr="0058777D" w:rsidRDefault="00F26B9A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7B48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C67B48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5F" w:rsidRPr="00AA08B8" w14:paraId="192DAFCC" w14:textId="77777777" w:rsidTr="0058777D">
        <w:tc>
          <w:tcPr>
            <w:tcW w:w="534" w:type="dxa"/>
            <w:shd w:val="clear" w:color="auto" w:fill="auto"/>
          </w:tcPr>
          <w:p w14:paraId="5E51FBBF" w14:textId="1B73F173" w:rsidR="00E0645F" w:rsidRPr="0058777D" w:rsidRDefault="00E0645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A33B32B" w14:textId="4A027775" w:rsidR="00E0645F" w:rsidRDefault="00E0645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58777D">
              <w:rPr>
                <w:rFonts w:ascii="Times New Roman" w:hAnsi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662" w:type="dxa"/>
            <w:shd w:val="clear" w:color="auto" w:fill="auto"/>
          </w:tcPr>
          <w:p w14:paraId="7C6D37DB" w14:textId="5BADA390" w:rsidR="00E0645F" w:rsidRPr="00843B84" w:rsidRDefault="00E0645F" w:rsidP="00C27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1" w:history="1">
              <w:r w:rsidRPr="008C650C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проходит </w:t>
            </w:r>
            <w:proofErr w:type="spellStart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268" w:type="dxa"/>
            <w:shd w:val="clear" w:color="auto" w:fill="auto"/>
          </w:tcPr>
          <w:p w14:paraId="2F689FE8" w14:textId="77777777" w:rsidR="00E0645F" w:rsidRPr="0058777D" w:rsidRDefault="00E0645F" w:rsidP="0026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5BCB63E4" w14:textId="77777777" w:rsidR="00E0645F" w:rsidRDefault="00E0645F" w:rsidP="0026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24C40F27" w14:textId="77777777" w:rsidR="00E0645F" w:rsidRPr="0058777D" w:rsidRDefault="00E0645F" w:rsidP="00264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14:paraId="0504D874" w14:textId="1085FF2C" w:rsidR="00E0645F" w:rsidRDefault="00E0645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F9AF0B4" w14:textId="77777777" w:rsidR="00E0645F" w:rsidRPr="0058777D" w:rsidRDefault="00E0645F" w:rsidP="002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25F0926A" w14:textId="761132A8" w:rsidR="00E0645F" w:rsidRDefault="00F26B9A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645F"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0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5F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5F" w:rsidRPr="00AA08B8" w14:paraId="33BE95FF" w14:textId="77777777" w:rsidTr="0058777D">
        <w:tc>
          <w:tcPr>
            <w:tcW w:w="534" w:type="dxa"/>
            <w:shd w:val="clear" w:color="auto" w:fill="auto"/>
          </w:tcPr>
          <w:p w14:paraId="7CB3272C" w14:textId="54B37A10" w:rsidR="00E0645F" w:rsidRPr="0058777D" w:rsidRDefault="00E0645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14:paraId="7FF2CD4C" w14:textId="3AE94C89" w:rsidR="00E0645F" w:rsidRDefault="00E0645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90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86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5390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книжных лабиринтов»</w:t>
            </w:r>
          </w:p>
        </w:tc>
        <w:tc>
          <w:tcPr>
            <w:tcW w:w="6662" w:type="dxa"/>
            <w:shd w:val="clear" w:color="auto" w:fill="auto"/>
          </w:tcPr>
          <w:p w14:paraId="20BAE8CD" w14:textId="232A02EE" w:rsidR="00E0645F" w:rsidRPr="00843B84" w:rsidRDefault="00E0645F" w:rsidP="00C27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</w:t>
            </w:r>
            <w:r w:rsidRPr="00843B84">
              <w:rPr>
                <w:rFonts w:ascii="Times New Roman" w:hAnsi="Times New Roman" w:cs="Times New Roman"/>
                <w:sz w:val="24"/>
                <w:szCs w:val="24"/>
              </w:rPr>
              <w:t>продемонстрируют   свою эрудицию, находчивость и умения, связанные с библиотекой и книгами: работа с алфавитным каталогом и со справочным фондом, знание литературных произведений и их авторов, поиск нужной книги в свободном доступе. У каждой команды в читальном зале будет свой стол для обсуждения задания и его выполнения. А зашифрованные подсказки на книжных полках помогут приблизиться к конечной цели — новогоднему сюрпризу, который оставил Дед Мороз.</w:t>
            </w:r>
          </w:p>
        </w:tc>
        <w:tc>
          <w:tcPr>
            <w:tcW w:w="2268" w:type="dxa"/>
            <w:shd w:val="clear" w:color="auto" w:fill="auto"/>
          </w:tcPr>
          <w:p w14:paraId="1DBF322A" w14:textId="1457AB3B" w:rsidR="00E0645F" w:rsidRDefault="00E0645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 г</w:t>
            </w:r>
          </w:p>
          <w:p w14:paraId="33DDF6DA" w14:textId="0CAC0DFB" w:rsidR="00E0645F" w:rsidRPr="00492D1F" w:rsidRDefault="00E0645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2D1F">
              <w:rPr>
                <w:rFonts w:ascii="Times New Roman" w:hAnsi="Times New Roman"/>
                <w:sz w:val="24"/>
                <w:szCs w:val="24"/>
              </w:rPr>
              <w:t xml:space="preserve">.00 ч </w:t>
            </w:r>
          </w:p>
          <w:p w14:paraId="6553CC7B" w14:textId="77777777" w:rsidR="00E0645F" w:rsidRPr="00492D1F" w:rsidRDefault="00E0645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1F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3D81D49E" w14:textId="5AD868DE" w:rsidR="00E0645F" w:rsidRDefault="00E0645F" w:rsidP="00492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1F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492D1F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01625E6" w14:textId="77777777" w:rsidR="00E0645F" w:rsidRPr="00611422" w:rsidRDefault="00E0645F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22"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 w:rsidRPr="0061142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8C68A90" w14:textId="30D311C3" w:rsidR="00E0645F" w:rsidRPr="0058777D" w:rsidRDefault="00F26B9A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645F"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0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5F" w:rsidRPr="00AA08B8" w14:paraId="00A3AF2E" w14:textId="77777777" w:rsidTr="0058777D">
        <w:tc>
          <w:tcPr>
            <w:tcW w:w="534" w:type="dxa"/>
            <w:shd w:val="clear" w:color="auto" w:fill="auto"/>
          </w:tcPr>
          <w:p w14:paraId="08E2A505" w14:textId="57C2D831" w:rsidR="00E0645F" w:rsidRDefault="00E0645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79E17705" w14:textId="68ECA7FD" w:rsidR="00E0645F" w:rsidRPr="00865390" w:rsidRDefault="00E0645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Проект - «Литературная среда» (онлайн</w:t>
            </w:r>
            <w:proofErr w:type="gramStart"/>
            <w:r w:rsidRPr="0058777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14:paraId="59A00296" w14:textId="59F58D18" w:rsidR="00E0645F" w:rsidRDefault="00E0645F" w:rsidP="00C27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hyperlink r:id="rId14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https://vk.com/club173760066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</w:p>
        </w:tc>
        <w:tc>
          <w:tcPr>
            <w:tcW w:w="2268" w:type="dxa"/>
            <w:shd w:val="clear" w:color="auto" w:fill="auto"/>
          </w:tcPr>
          <w:p w14:paraId="3C32B90C" w14:textId="044E5989" w:rsidR="00E0645F" w:rsidRDefault="00E0645F" w:rsidP="003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31.01.2024 г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F1C759" w14:textId="77777777" w:rsidR="00E0645F" w:rsidRPr="0058777D" w:rsidRDefault="00E0645F" w:rsidP="003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56794778" w14:textId="77777777" w:rsidR="00E0645F" w:rsidRPr="0058777D" w:rsidRDefault="00E0645F" w:rsidP="00330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  <w:p w14:paraId="6A90136D" w14:textId="77777777" w:rsidR="00E0645F" w:rsidRDefault="00E0645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B7B1E5" w14:textId="77777777" w:rsidR="00E0645F" w:rsidRPr="0058777D" w:rsidRDefault="00E0645F" w:rsidP="003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34461BC2" w14:textId="73306153" w:rsidR="00E0645F" w:rsidRPr="00611422" w:rsidRDefault="00F26B9A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645F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0645F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5F" w:rsidRPr="00AA08B8" w14:paraId="46BE616C" w14:textId="77777777" w:rsidTr="0058777D">
        <w:tc>
          <w:tcPr>
            <w:tcW w:w="534" w:type="dxa"/>
            <w:shd w:val="clear" w:color="auto" w:fill="auto"/>
          </w:tcPr>
          <w:p w14:paraId="4CECCE0B" w14:textId="0589D34D" w:rsidR="00E0645F" w:rsidRDefault="00E0645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33A947C0" w14:textId="137BDD68" w:rsidR="00E0645F" w:rsidRPr="00865390" w:rsidRDefault="00E0645F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Молодежная пятница.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14:paraId="00325CBB" w14:textId="11E9AD9C" w:rsidR="00E0645F" w:rsidRDefault="00E0645F" w:rsidP="00C27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Вечер настольных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Монополия - игроки, смогут </w:t>
            </w:r>
            <w:r w:rsidRPr="00C27C80">
              <w:rPr>
                <w:rFonts w:ascii="Times New Roman" w:hAnsi="Times New Roman"/>
                <w:sz w:val="24"/>
                <w:szCs w:val="24"/>
              </w:rPr>
              <w:t>почувствовать себя настоящими бизнесменами</w:t>
            </w:r>
          </w:p>
        </w:tc>
        <w:tc>
          <w:tcPr>
            <w:tcW w:w="2268" w:type="dxa"/>
            <w:shd w:val="clear" w:color="auto" w:fill="auto"/>
          </w:tcPr>
          <w:p w14:paraId="4CB5F072" w14:textId="77777777" w:rsidR="00E0645F" w:rsidRPr="0058777D" w:rsidRDefault="00E0645F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7AD616C8" w14:textId="77777777" w:rsidR="00E0645F" w:rsidRDefault="00E0645F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17.00 ч  </w:t>
            </w:r>
          </w:p>
          <w:p w14:paraId="023500E7" w14:textId="77777777" w:rsidR="00E0645F" w:rsidRPr="0058777D" w:rsidRDefault="00E0645F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271C2C74" w14:textId="46705657" w:rsidR="00E0645F" w:rsidRDefault="00E0645F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EAD18D4" w14:textId="77777777" w:rsidR="00E0645F" w:rsidRPr="00C27C80" w:rsidRDefault="00E0645F" w:rsidP="0073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0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7EE232A8" w14:textId="319E69F6" w:rsidR="00E0645F" w:rsidRPr="00611422" w:rsidRDefault="00F26B9A" w:rsidP="0061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645F"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0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85E" w:rsidRPr="00AA08B8" w14:paraId="078EA23D" w14:textId="77777777" w:rsidTr="0058777D">
        <w:tc>
          <w:tcPr>
            <w:tcW w:w="534" w:type="dxa"/>
            <w:shd w:val="clear" w:color="auto" w:fill="auto"/>
          </w:tcPr>
          <w:p w14:paraId="440C4EBD" w14:textId="0A2C1176" w:rsidR="00E0685E" w:rsidRPr="0058777D" w:rsidRDefault="00E0685E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2735807A" w14:textId="75EA60C8" w:rsidR="00E0685E" w:rsidRPr="0058777D" w:rsidRDefault="00E0685E" w:rsidP="00E0685E">
            <w:pPr>
              <w:rPr>
                <w:rFonts w:ascii="Times New Roman" w:hAnsi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Выставка–презентация </w:t>
            </w:r>
            <w:proofErr w:type="gram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В.С. Высоцкого «И стал я великим, а был я живым»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4A8E9DAA" w14:textId="7736BE36" w:rsidR="00E0685E" w:rsidRPr="0058777D" w:rsidRDefault="00E0685E" w:rsidP="00C27C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>На выставке будут представлены разнообразные издания книг о Владимире Высоцком, его стихи, фотографии поэта разных лет, статуэтки поэта, пластинки.</w:t>
            </w:r>
          </w:p>
        </w:tc>
        <w:tc>
          <w:tcPr>
            <w:tcW w:w="2268" w:type="dxa"/>
            <w:shd w:val="clear" w:color="auto" w:fill="auto"/>
          </w:tcPr>
          <w:p w14:paraId="391EF592" w14:textId="1F539465" w:rsidR="00E0685E" w:rsidRDefault="00E0685E" w:rsidP="00E0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</w:p>
          <w:p w14:paraId="2D792349" w14:textId="73BFC774" w:rsidR="00E0685E" w:rsidRPr="00E0685E" w:rsidRDefault="00E0685E" w:rsidP="00E0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5C435853" w14:textId="1B4B76F2" w:rsidR="00E0685E" w:rsidRDefault="00E0685E" w:rsidP="00E06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0685E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3342523" w14:textId="77777777" w:rsidR="00E0685E" w:rsidRDefault="00E0685E" w:rsidP="00E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1EA052A1" w14:textId="428199E3" w:rsidR="00E0685E" w:rsidRPr="00C27C80" w:rsidRDefault="00F26B9A" w:rsidP="00E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85E"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E0645F" w:rsidRPr="00AA08B8" w14:paraId="26888364" w14:textId="77777777" w:rsidTr="0058777D">
        <w:tc>
          <w:tcPr>
            <w:tcW w:w="534" w:type="dxa"/>
            <w:shd w:val="clear" w:color="auto" w:fill="auto"/>
          </w:tcPr>
          <w:p w14:paraId="327B1380" w14:textId="2ACD808A" w:rsidR="00E0645F" w:rsidRPr="0058777D" w:rsidRDefault="00E0685E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55FA2C89" w14:textId="5E7FF3F6" w:rsidR="00E0645F" w:rsidRPr="00E0645F" w:rsidRDefault="00E0645F" w:rsidP="009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5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«Студент, лови момент!»</w:t>
            </w:r>
          </w:p>
          <w:p w14:paraId="36A7D138" w14:textId="77777777" w:rsidR="00E0645F" w:rsidRPr="0058777D" w:rsidRDefault="00E0645F" w:rsidP="00DB7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F122244" w14:textId="33FA958A" w:rsidR="00E0645F" w:rsidRPr="0058777D" w:rsidRDefault="00EF4930" w:rsidP="00E068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4930">
              <w:rPr>
                <w:rFonts w:ascii="Times New Roman" w:hAnsi="Times New Roman"/>
                <w:sz w:val="24"/>
                <w:szCs w:val="24"/>
              </w:rPr>
              <w:t>Студенческая жизнь — это не только бесконечные пары, зачеты и экзамены. Студенчество — самая яркая и веселая пора в жизни. В День студента библиотека приглашает всех желающих окунуться в праздничную атмосферу. Присутствующие узнают, как праздновали этот день в России, почему он имеет второе название — Татьянин день. Участники программы «сдадут» экзамен, отвечая на логические вопросы, угадают художественные произведения в конкурсе «Улики», составят пословицы из отрывков фраз, проверят свою внимательность, смекалку и эрудицию.</w:t>
            </w:r>
          </w:p>
        </w:tc>
        <w:tc>
          <w:tcPr>
            <w:tcW w:w="2268" w:type="dxa"/>
            <w:shd w:val="clear" w:color="auto" w:fill="auto"/>
          </w:tcPr>
          <w:p w14:paraId="579BA608" w14:textId="77777777" w:rsidR="00E0645F" w:rsidRDefault="00E0645F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</w:t>
            </w:r>
          </w:p>
          <w:p w14:paraId="0CC7EFDE" w14:textId="3836512E" w:rsidR="00E0645F" w:rsidRDefault="006E5DDA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06B2">
              <w:rPr>
                <w:rFonts w:ascii="Times New Roman" w:hAnsi="Times New Roman"/>
                <w:sz w:val="24"/>
                <w:szCs w:val="24"/>
              </w:rPr>
              <w:t>.00 ч</w:t>
            </w:r>
          </w:p>
          <w:p w14:paraId="3B90683B" w14:textId="77777777" w:rsidR="00ED06B2" w:rsidRPr="00ED06B2" w:rsidRDefault="00ED06B2" w:rsidP="00ED0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B2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55B96B23" w14:textId="2DFB6D49" w:rsidR="00ED06B2" w:rsidRDefault="00ED06B2" w:rsidP="00ED0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B2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D06B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71F206D" w14:textId="0ACDECA2" w:rsidR="006E5DDA" w:rsidRPr="006E5DDA" w:rsidRDefault="008718B8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454FEECA" w14:textId="746860D3" w:rsidR="00E0645F" w:rsidRPr="00C27C80" w:rsidRDefault="00F26B9A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5DDA" w:rsidRPr="000B5B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6E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DA" w:rsidRPr="00AA08B8" w14:paraId="265491C8" w14:textId="77777777" w:rsidTr="0058777D">
        <w:tc>
          <w:tcPr>
            <w:tcW w:w="534" w:type="dxa"/>
            <w:shd w:val="clear" w:color="auto" w:fill="auto"/>
          </w:tcPr>
          <w:p w14:paraId="040B9609" w14:textId="45CA0772" w:rsidR="006E5DDA" w:rsidRDefault="006E5DDA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4B8782A7" w14:textId="0F053A42" w:rsidR="006E5DDA" w:rsidRPr="00E0645F" w:rsidRDefault="006E5DDA" w:rsidP="009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662" w:type="dxa"/>
            <w:shd w:val="clear" w:color="auto" w:fill="auto"/>
          </w:tcPr>
          <w:p w14:paraId="28AC2107" w14:textId="5698A315" w:rsidR="006E5DDA" w:rsidRPr="00EF4930" w:rsidRDefault="006E5DDA" w:rsidP="00E068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2268" w:type="dxa"/>
            <w:shd w:val="clear" w:color="auto" w:fill="auto"/>
          </w:tcPr>
          <w:p w14:paraId="38B543CE" w14:textId="77777777" w:rsidR="006E5DDA" w:rsidRDefault="006E5DDA" w:rsidP="0042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1CF71440" w14:textId="77777777" w:rsidR="006E5DDA" w:rsidRPr="0058777D" w:rsidRDefault="006E5DDA" w:rsidP="0042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  <w:p w14:paraId="6E7BD3A5" w14:textId="4DD089A1" w:rsidR="006E5DDA" w:rsidRDefault="006E5DDA" w:rsidP="0073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3CD009" w14:textId="77777777" w:rsidR="006E5DDA" w:rsidRPr="0058777D" w:rsidRDefault="006E5DDA" w:rsidP="0042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1F73536F" w14:textId="3C05CE59" w:rsidR="006E5DDA" w:rsidRPr="006E5DDA" w:rsidRDefault="00F26B9A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5DDA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6E5DDA" w:rsidRPr="00AA08B8" w14:paraId="61F2E539" w14:textId="77777777" w:rsidTr="0058777D">
        <w:trPr>
          <w:trHeight w:val="1163"/>
        </w:trPr>
        <w:tc>
          <w:tcPr>
            <w:tcW w:w="534" w:type="dxa"/>
            <w:shd w:val="clear" w:color="auto" w:fill="auto"/>
          </w:tcPr>
          <w:p w14:paraId="73D10B61" w14:textId="66470E0E" w:rsidR="006E5DDA" w:rsidRPr="0058777D" w:rsidRDefault="006E5DDA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14:paraId="26FC1DC8" w14:textId="2DC7892A" w:rsidR="006E5DDA" w:rsidRPr="00E0645F" w:rsidRDefault="006E5DDA" w:rsidP="00E0645F">
            <w:pPr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>- Выставка-обзор</w:t>
            </w:r>
          </w:p>
          <w:p w14:paraId="2E12AE31" w14:textId="310F488A" w:rsidR="006E5DDA" w:rsidRDefault="006E5DDA" w:rsidP="00E0645F">
            <w:pPr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 xml:space="preserve"> «Был горо</w:t>
            </w:r>
            <w:proofErr w:type="gramStart"/>
            <w:r w:rsidRPr="00E0645F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0645F">
              <w:rPr>
                <w:rFonts w:ascii="Times New Roman" w:hAnsi="Times New Roman"/>
                <w:sz w:val="24"/>
                <w:szCs w:val="24"/>
              </w:rPr>
              <w:t xml:space="preserve"> фронт, была блокада»;</w:t>
            </w:r>
          </w:p>
          <w:p w14:paraId="0887183B" w14:textId="77777777" w:rsidR="006E5DDA" w:rsidRDefault="006E5DDA" w:rsidP="00E064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941B7" w14:textId="77777777" w:rsidR="006E5DDA" w:rsidRPr="00E0645F" w:rsidRDefault="006E5DDA" w:rsidP="00E064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E8DC3" w14:textId="7C57ACB7" w:rsidR="006E5DDA" w:rsidRPr="0058777D" w:rsidRDefault="006E5DDA" w:rsidP="0064672A">
            <w:pPr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E0645F">
              <w:rPr>
                <w:rFonts w:ascii="Times New Roman" w:hAnsi="Times New Roman"/>
                <w:sz w:val="24"/>
                <w:szCs w:val="24"/>
              </w:rPr>
              <w:t>реквием «900 дней мужества»</w:t>
            </w:r>
          </w:p>
        </w:tc>
        <w:tc>
          <w:tcPr>
            <w:tcW w:w="6662" w:type="dxa"/>
            <w:shd w:val="clear" w:color="auto" w:fill="auto"/>
          </w:tcPr>
          <w:p w14:paraId="044C7850" w14:textId="77777777" w:rsidR="006E5DDA" w:rsidRPr="00E0685E" w:rsidRDefault="006E5DDA" w:rsidP="00E068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685E">
              <w:rPr>
                <w:rFonts w:ascii="Times New Roman" w:hAnsi="Times New Roman"/>
                <w:sz w:val="24"/>
                <w:szCs w:val="24"/>
              </w:rPr>
              <w:t>Выставка познакомит участников с хроникой блокады, художественными произведениями и стихотворениями о страшных днях в истории нашей страны, а также книгами, рекомендуемыми к прочтению.</w:t>
            </w:r>
          </w:p>
          <w:p w14:paraId="04813F8B" w14:textId="2142736B" w:rsidR="006E5DDA" w:rsidRPr="0058777D" w:rsidRDefault="006E5DDA" w:rsidP="00E0685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068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218">
              <w:rPr>
                <w:rFonts w:ascii="Times New Roman" w:hAnsi="Times New Roman"/>
                <w:sz w:val="24"/>
                <w:szCs w:val="24"/>
              </w:rPr>
              <w:t>Участники мероприятия узнают об истории 900 дневной обороны осажденного Ленинграда в годы Великой Отечественной войны, о мужестве, героизме простых людей, вынесших на себе все трудности блокады.</w:t>
            </w:r>
          </w:p>
        </w:tc>
        <w:tc>
          <w:tcPr>
            <w:tcW w:w="2268" w:type="dxa"/>
            <w:shd w:val="clear" w:color="auto" w:fill="auto"/>
          </w:tcPr>
          <w:p w14:paraId="31482685" w14:textId="77777777" w:rsidR="006E5DDA" w:rsidRDefault="006E5DDA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27.01.2024 г</w:t>
            </w:r>
          </w:p>
          <w:p w14:paraId="341DD88A" w14:textId="77777777" w:rsidR="006E5DDA" w:rsidRDefault="006E5DDA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</w:t>
            </w:r>
          </w:p>
          <w:p w14:paraId="3E2EFD19" w14:textId="77777777" w:rsidR="006E5DDA" w:rsidRPr="00E0645F" w:rsidRDefault="006E5DDA" w:rsidP="00E0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6D6F78D5" w14:textId="2BB08E70" w:rsidR="006E5DDA" w:rsidRPr="0058777D" w:rsidRDefault="006E5DDA" w:rsidP="00E06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5F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E0645F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F5516CF" w14:textId="071B8016" w:rsidR="006E5DDA" w:rsidRDefault="006E5DD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Н.О</w:t>
            </w:r>
          </w:p>
          <w:p w14:paraId="687B6C34" w14:textId="07A5B4C0" w:rsidR="006E5DDA" w:rsidRPr="0058777D" w:rsidRDefault="00F26B9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5DDA" w:rsidRPr="00D647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6E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DA" w:rsidRPr="00AA08B8" w14:paraId="7DB09C5A" w14:textId="77777777" w:rsidTr="006E5DDA">
        <w:trPr>
          <w:trHeight w:val="562"/>
        </w:trPr>
        <w:tc>
          <w:tcPr>
            <w:tcW w:w="534" w:type="dxa"/>
            <w:shd w:val="clear" w:color="auto" w:fill="auto"/>
          </w:tcPr>
          <w:p w14:paraId="14F30C85" w14:textId="33258183" w:rsidR="006E5DDA" w:rsidRPr="0058777D" w:rsidRDefault="006E5DDA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4B3401D7" w14:textId="2AB0FC99" w:rsidR="006E5DDA" w:rsidRPr="0058777D" w:rsidRDefault="006E5DDA" w:rsidP="006E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Беседа-познание «Семья на страницах литературных произведений»</w:t>
            </w:r>
          </w:p>
        </w:tc>
        <w:tc>
          <w:tcPr>
            <w:tcW w:w="6662" w:type="dxa"/>
            <w:shd w:val="clear" w:color="auto" w:fill="auto"/>
          </w:tcPr>
          <w:p w14:paraId="381FCA0A" w14:textId="2F499913" w:rsidR="006E5DDA" w:rsidRPr="006E5DDA" w:rsidRDefault="006E5DDA" w:rsidP="006E5DD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5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 начнет мероприятие с прочтения притчи о большой и дружной семье. Далее разговор пойдет о семейных ценностях и традициях, о важности гармонии и взаимопонимания в семье.</w:t>
            </w:r>
          </w:p>
          <w:p w14:paraId="4DD41773" w14:textId="77777777" w:rsidR="006E5DDA" w:rsidRPr="006E5DDA" w:rsidRDefault="006E5DDA" w:rsidP="006E5DD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5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Присутствующие узнают, что излюбленной темой в художественных произведениях выступает образ семьи на примере знаменитых классиков: И.С. Тургенева, Л.Н. Толстого, А.С. Пушкина, М.А. Шолохова, А.Н. Островского и других писателей.</w:t>
            </w:r>
          </w:p>
          <w:p w14:paraId="25375F70" w14:textId="4751FC51" w:rsidR="006E5DDA" w:rsidRPr="006E5DDA" w:rsidRDefault="006E5DDA" w:rsidP="006E5DD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5D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Завершится мероприятие обзором книжной выставки «Образ семьи в художественной литературе» и викториной «Семья».</w:t>
            </w:r>
          </w:p>
        </w:tc>
        <w:tc>
          <w:tcPr>
            <w:tcW w:w="2268" w:type="dxa"/>
            <w:shd w:val="clear" w:color="auto" w:fill="auto"/>
          </w:tcPr>
          <w:p w14:paraId="177706E0" w14:textId="77777777" w:rsidR="006E5DDA" w:rsidRDefault="006E5DD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 г</w:t>
            </w:r>
          </w:p>
          <w:p w14:paraId="20ECF03D" w14:textId="77777777" w:rsidR="006E5DDA" w:rsidRDefault="006E5DD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  <w:p w14:paraId="2C659705" w14:textId="77777777" w:rsidR="006E5DDA" w:rsidRPr="006E5DDA" w:rsidRDefault="006E5DDA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3357BA91" w14:textId="505F6299" w:rsidR="006E5DDA" w:rsidRDefault="006E5DDA" w:rsidP="006E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 xml:space="preserve">им. А. И. </w:t>
            </w:r>
            <w:proofErr w:type="spellStart"/>
            <w:r w:rsidRPr="006E5DDA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  <w:p w14:paraId="5855065B" w14:textId="201695CF" w:rsidR="006E5DDA" w:rsidRPr="0058777D" w:rsidRDefault="006E5DD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E1B383" w14:textId="01E4F0E9" w:rsidR="006E5DDA" w:rsidRPr="0058777D" w:rsidRDefault="006E5DD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В.И. </w:t>
            </w:r>
            <w:hyperlink r:id="rId21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6E5DDA" w:rsidRPr="00AA08B8" w14:paraId="4C6A1CAF" w14:textId="77777777" w:rsidTr="00C71B01">
        <w:trPr>
          <w:trHeight w:val="483"/>
        </w:trPr>
        <w:tc>
          <w:tcPr>
            <w:tcW w:w="534" w:type="dxa"/>
            <w:shd w:val="clear" w:color="auto" w:fill="auto"/>
          </w:tcPr>
          <w:p w14:paraId="77BDB54B" w14:textId="3CC90EE8" w:rsidR="006E5DDA" w:rsidRPr="0058777D" w:rsidRDefault="006E5DDA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375C99B3" w14:textId="77777777" w:rsidR="006E5DDA" w:rsidRPr="00ED06B2" w:rsidRDefault="006E5DDA" w:rsidP="0064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14:paraId="76812744" w14:textId="77777777" w:rsidR="006E5DDA" w:rsidRPr="00ED06B2" w:rsidRDefault="006E5DDA" w:rsidP="0064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Пушкинского</w:t>
            </w:r>
          </w:p>
          <w:p w14:paraId="43E0E9EB" w14:textId="53CC413B" w:rsidR="006E5DDA" w:rsidRPr="00ED06B2" w:rsidRDefault="006E5DDA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героя»</w:t>
            </w:r>
          </w:p>
        </w:tc>
        <w:tc>
          <w:tcPr>
            <w:tcW w:w="6662" w:type="dxa"/>
            <w:shd w:val="clear" w:color="auto" w:fill="auto"/>
          </w:tcPr>
          <w:p w14:paraId="267AB6F6" w14:textId="31C6742B" w:rsidR="006E5DDA" w:rsidRPr="006E5DDA" w:rsidRDefault="006E5DDA" w:rsidP="006E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>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пройдет интерактивная игра. Библиотекарь </w:t>
            </w: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 xml:space="preserve"> с жизнью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еством великого писателя. Ч</w:t>
            </w: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 xml:space="preserve">итатели примут участие в играх: «Продолжи фразу», «Разгадай кроссворд», а также ответят на вопросы интерактивной игры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рассказам</w:t>
            </w:r>
            <w:r w:rsidRPr="006E5D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Сергеевича Пушкина. В завершение мероприятия присутствующие познакомятся с изданиями, представленными на </w:t>
            </w:r>
            <w:proofErr w:type="spellStart"/>
            <w:r w:rsidRPr="006E5DD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E5DDA">
              <w:rPr>
                <w:rFonts w:ascii="Times New Roman" w:hAnsi="Times New Roman" w:cs="Times New Roman"/>
                <w:sz w:val="24"/>
                <w:szCs w:val="24"/>
              </w:rPr>
              <w:t>-иллюстрированной выставке «Гений русской поэзии».</w:t>
            </w:r>
          </w:p>
        </w:tc>
        <w:tc>
          <w:tcPr>
            <w:tcW w:w="2268" w:type="dxa"/>
            <w:shd w:val="clear" w:color="auto" w:fill="auto"/>
          </w:tcPr>
          <w:p w14:paraId="41529CD3" w14:textId="7C4F1CEB" w:rsidR="006E5DDA" w:rsidRDefault="006E5DDA" w:rsidP="00640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31.01 2024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14:paraId="195728D7" w14:textId="77777777" w:rsidR="006E5DDA" w:rsidRPr="0058777D" w:rsidRDefault="006E5DDA" w:rsidP="00640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4CC9C5FF" w14:textId="3FC67FF2" w:rsidR="006E5DDA" w:rsidRPr="0058777D" w:rsidRDefault="006E5DDA" w:rsidP="0032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им. А. И.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273776" w14:textId="77777777" w:rsidR="006E5DDA" w:rsidRPr="0058777D" w:rsidRDefault="006E5DDA" w:rsidP="0064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3BD9E2D" w14:textId="24878DD3" w:rsidR="006E5DDA" w:rsidRPr="0058777D" w:rsidRDefault="00F26B9A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5DDA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6E5DDA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242EC8" w14:textId="11A7BEC6" w:rsidR="004E10C8" w:rsidRPr="0058777D" w:rsidRDefault="004E10C8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Чмыхало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2663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Хмельницкая В.И.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8777D" w:rsidSect="00EA0354">
      <w:pgSz w:w="16838" w:h="11906" w:orient="landscape"/>
      <w:pgMar w:top="284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68DF" w14:textId="77777777" w:rsidR="00F26B9A" w:rsidRDefault="00F26B9A" w:rsidP="00AE2876">
      <w:pPr>
        <w:spacing w:after="0" w:line="240" w:lineRule="auto"/>
      </w:pPr>
      <w:r>
        <w:separator/>
      </w:r>
    </w:p>
  </w:endnote>
  <w:endnote w:type="continuationSeparator" w:id="0">
    <w:p w14:paraId="0DA14FF7" w14:textId="77777777" w:rsidR="00F26B9A" w:rsidRDefault="00F26B9A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C3C8" w14:textId="77777777" w:rsidR="00F26B9A" w:rsidRDefault="00F26B9A" w:rsidP="00AE2876">
      <w:pPr>
        <w:spacing w:after="0" w:line="240" w:lineRule="auto"/>
      </w:pPr>
      <w:r>
        <w:separator/>
      </w:r>
    </w:p>
  </w:footnote>
  <w:footnote w:type="continuationSeparator" w:id="0">
    <w:p w14:paraId="38894F5D" w14:textId="77777777" w:rsidR="00F26B9A" w:rsidRDefault="00F26B9A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15CE9"/>
    <w:rsid w:val="00023472"/>
    <w:rsid w:val="00026630"/>
    <w:rsid w:val="00032CD0"/>
    <w:rsid w:val="000362D3"/>
    <w:rsid w:val="00061D0F"/>
    <w:rsid w:val="00066D0C"/>
    <w:rsid w:val="00096853"/>
    <w:rsid w:val="00096B68"/>
    <w:rsid w:val="000A100C"/>
    <w:rsid w:val="000B0218"/>
    <w:rsid w:val="000B7573"/>
    <w:rsid w:val="000E05CF"/>
    <w:rsid w:val="00127FDC"/>
    <w:rsid w:val="00131A85"/>
    <w:rsid w:val="001540FD"/>
    <w:rsid w:val="001708CD"/>
    <w:rsid w:val="0018141C"/>
    <w:rsid w:val="00184C73"/>
    <w:rsid w:val="001A16FA"/>
    <w:rsid w:val="001C6ED2"/>
    <w:rsid w:val="001D042F"/>
    <w:rsid w:val="001E3CAE"/>
    <w:rsid w:val="001E5CEB"/>
    <w:rsid w:val="0025218D"/>
    <w:rsid w:val="0026682B"/>
    <w:rsid w:val="00271F03"/>
    <w:rsid w:val="00273289"/>
    <w:rsid w:val="00281F02"/>
    <w:rsid w:val="00286147"/>
    <w:rsid w:val="00290559"/>
    <w:rsid w:val="00292E1E"/>
    <w:rsid w:val="002D022A"/>
    <w:rsid w:val="002D4625"/>
    <w:rsid w:val="002E46D2"/>
    <w:rsid w:val="002F3AC7"/>
    <w:rsid w:val="00340F5B"/>
    <w:rsid w:val="00345226"/>
    <w:rsid w:val="003679BF"/>
    <w:rsid w:val="003679C3"/>
    <w:rsid w:val="003777AA"/>
    <w:rsid w:val="00393D56"/>
    <w:rsid w:val="003A569C"/>
    <w:rsid w:val="003E2B3B"/>
    <w:rsid w:val="003F7471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85AA2"/>
    <w:rsid w:val="0048689A"/>
    <w:rsid w:val="00492D1F"/>
    <w:rsid w:val="004A11B2"/>
    <w:rsid w:val="004E10C8"/>
    <w:rsid w:val="004F5DE2"/>
    <w:rsid w:val="004F6DDE"/>
    <w:rsid w:val="00504958"/>
    <w:rsid w:val="0058777D"/>
    <w:rsid w:val="00592681"/>
    <w:rsid w:val="005A4134"/>
    <w:rsid w:val="005B0FC9"/>
    <w:rsid w:val="005B6AEF"/>
    <w:rsid w:val="005C1253"/>
    <w:rsid w:val="005E1934"/>
    <w:rsid w:val="005E3858"/>
    <w:rsid w:val="005E57C6"/>
    <w:rsid w:val="005F2FCA"/>
    <w:rsid w:val="00611422"/>
    <w:rsid w:val="006457C3"/>
    <w:rsid w:val="0064672A"/>
    <w:rsid w:val="00695744"/>
    <w:rsid w:val="006A1EB0"/>
    <w:rsid w:val="006C2102"/>
    <w:rsid w:val="006C24D9"/>
    <w:rsid w:val="006C7FC2"/>
    <w:rsid w:val="006D4C8C"/>
    <w:rsid w:val="006E19CC"/>
    <w:rsid w:val="006E3955"/>
    <w:rsid w:val="006E5DDA"/>
    <w:rsid w:val="00724869"/>
    <w:rsid w:val="007328B1"/>
    <w:rsid w:val="00765F87"/>
    <w:rsid w:val="007729E4"/>
    <w:rsid w:val="00785443"/>
    <w:rsid w:val="007858F5"/>
    <w:rsid w:val="00786207"/>
    <w:rsid w:val="007D3C94"/>
    <w:rsid w:val="007E2B8E"/>
    <w:rsid w:val="007E312B"/>
    <w:rsid w:val="007E729C"/>
    <w:rsid w:val="007F079B"/>
    <w:rsid w:val="00806894"/>
    <w:rsid w:val="00827E82"/>
    <w:rsid w:val="00855F2D"/>
    <w:rsid w:val="008718B8"/>
    <w:rsid w:val="00882E09"/>
    <w:rsid w:val="008A2C05"/>
    <w:rsid w:val="008E4638"/>
    <w:rsid w:val="008E6421"/>
    <w:rsid w:val="008F2677"/>
    <w:rsid w:val="008F48C5"/>
    <w:rsid w:val="0090574E"/>
    <w:rsid w:val="00927BD7"/>
    <w:rsid w:val="00943B4B"/>
    <w:rsid w:val="00944719"/>
    <w:rsid w:val="00945A58"/>
    <w:rsid w:val="00950833"/>
    <w:rsid w:val="009568C3"/>
    <w:rsid w:val="009651C7"/>
    <w:rsid w:val="009748E0"/>
    <w:rsid w:val="0098194C"/>
    <w:rsid w:val="009A01FD"/>
    <w:rsid w:val="009A6A12"/>
    <w:rsid w:val="009B7A3D"/>
    <w:rsid w:val="009C7B61"/>
    <w:rsid w:val="009E27FA"/>
    <w:rsid w:val="009E3343"/>
    <w:rsid w:val="00A02775"/>
    <w:rsid w:val="00A0383C"/>
    <w:rsid w:val="00A07295"/>
    <w:rsid w:val="00A25488"/>
    <w:rsid w:val="00A465DD"/>
    <w:rsid w:val="00A8130F"/>
    <w:rsid w:val="00A86446"/>
    <w:rsid w:val="00AA08B8"/>
    <w:rsid w:val="00AA7853"/>
    <w:rsid w:val="00AB1A15"/>
    <w:rsid w:val="00AB7D2F"/>
    <w:rsid w:val="00AC79F9"/>
    <w:rsid w:val="00AE2876"/>
    <w:rsid w:val="00AE7DCE"/>
    <w:rsid w:val="00AF7DCB"/>
    <w:rsid w:val="00B1684B"/>
    <w:rsid w:val="00B17A91"/>
    <w:rsid w:val="00B265BA"/>
    <w:rsid w:val="00B363E4"/>
    <w:rsid w:val="00B60867"/>
    <w:rsid w:val="00B83989"/>
    <w:rsid w:val="00B912A5"/>
    <w:rsid w:val="00BA26F8"/>
    <w:rsid w:val="00BC78A4"/>
    <w:rsid w:val="00BD0603"/>
    <w:rsid w:val="00BE2FB3"/>
    <w:rsid w:val="00BE3E4F"/>
    <w:rsid w:val="00C0164C"/>
    <w:rsid w:val="00C062E1"/>
    <w:rsid w:val="00C07AE3"/>
    <w:rsid w:val="00C11F9D"/>
    <w:rsid w:val="00C13887"/>
    <w:rsid w:val="00C27C80"/>
    <w:rsid w:val="00C445A8"/>
    <w:rsid w:val="00C67B48"/>
    <w:rsid w:val="00C71E07"/>
    <w:rsid w:val="00C777DD"/>
    <w:rsid w:val="00C878DE"/>
    <w:rsid w:val="00C959BE"/>
    <w:rsid w:val="00C9739E"/>
    <w:rsid w:val="00CC00A0"/>
    <w:rsid w:val="00CD7117"/>
    <w:rsid w:val="00CE5A4F"/>
    <w:rsid w:val="00CE7A4C"/>
    <w:rsid w:val="00CF2DAF"/>
    <w:rsid w:val="00CF4AC2"/>
    <w:rsid w:val="00D324AC"/>
    <w:rsid w:val="00D44B86"/>
    <w:rsid w:val="00D53596"/>
    <w:rsid w:val="00DA4F90"/>
    <w:rsid w:val="00DA72BB"/>
    <w:rsid w:val="00DB3E9C"/>
    <w:rsid w:val="00DB7D8B"/>
    <w:rsid w:val="00DC14EE"/>
    <w:rsid w:val="00DC6F5D"/>
    <w:rsid w:val="00DD00C3"/>
    <w:rsid w:val="00DD2FFA"/>
    <w:rsid w:val="00DF2A37"/>
    <w:rsid w:val="00DF6A67"/>
    <w:rsid w:val="00E057EE"/>
    <w:rsid w:val="00E0645F"/>
    <w:rsid w:val="00E0685E"/>
    <w:rsid w:val="00E22206"/>
    <w:rsid w:val="00E253DC"/>
    <w:rsid w:val="00E43BA8"/>
    <w:rsid w:val="00E51558"/>
    <w:rsid w:val="00E620EA"/>
    <w:rsid w:val="00E7252C"/>
    <w:rsid w:val="00E72D56"/>
    <w:rsid w:val="00E82F98"/>
    <w:rsid w:val="00E90D98"/>
    <w:rsid w:val="00E92C32"/>
    <w:rsid w:val="00E92E6B"/>
    <w:rsid w:val="00E93316"/>
    <w:rsid w:val="00EA0354"/>
    <w:rsid w:val="00EA67E6"/>
    <w:rsid w:val="00EB6D18"/>
    <w:rsid w:val="00EC7281"/>
    <w:rsid w:val="00ED06B2"/>
    <w:rsid w:val="00EF4930"/>
    <w:rsid w:val="00F26B9A"/>
    <w:rsid w:val="00F35E9F"/>
    <w:rsid w:val="00F36FBF"/>
    <w:rsid w:val="00F65B82"/>
    <w:rsid w:val="00F95801"/>
    <w:rsid w:val="00F97A73"/>
    <w:rsid w:val="00FA0282"/>
    <w:rsid w:val="00FB50D5"/>
    <w:rsid w:val="00FC610D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37600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56</cp:revision>
  <cp:lastPrinted>2022-12-14T04:41:00Z</cp:lastPrinted>
  <dcterms:created xsi:type="dcterms:W3CDTF">2022-06-01T10:11:00Z</dcterms:created>
  <dcterms:modified xsi:type="dcterms:W3CDTF">2023-12-20T04:42:00Z</dcterms:modified>
</cp:coreProperties>
</file>